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AFD0" w14:textId="77777777" w:rsidR="005528DB" w:rsidRDefault="005528DB" w:rsidP="004A3EB4">
      <w:pPr>
        <w:spacing w:after="0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Аналітычная справаздача </w:t>
      </w:r>
    </w:p>
    <w:p w14:paraId="3EAEBC5E" w14:textId="77777777" w:rsidR="00C40A1B" w:rsidRPr="00B00557" w:rsidRDefault="005528DB" w:rsidP="004A3EB4">
      <w:pPr>
        <w:spacing w:after="0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работы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метадычнага аб’яднання 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>настаўнікаў</w:t>
      </w:r>
      <w:r w:rsidR="00C40A1B">
        <w:rPr>
          <w:rFonts w:ascii="Times New Roman" w:hAnsi="Times New Roman"/>
          <w:sz w:val="30"/>
          <w:szCs w:val="30"/>
          <w:lang w:val="be-BY"/>
        </w:rPr>
        <w:t xml:space="preserve"> пачатковых класаў, эстэтычнага цыклу, працоўнага навучання, фізічнай культуры і здароўя, выхавальнікаў групы падоўжанага дня 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 xml:space="preserve"> ДУА “Языльская сярэдняя школа  імя Героя Савецкаг</w:t>
      </w:r>
      <w:r>
        <w:rPr>
          <w:rFonts w:ascii="Times New Roman" w:hAnsi="Times New Roman"/>
          <w:sz w:val="30"/>
          <w:szCs w:val="30"/>
          <w:lang w:val="be-BY"/>
        </w:rPr>
        <w:t>а Саюза Г. А. Палаўчэні” за 2021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>/20</w:t>
      </w:r>
      <w:r w:rsidR="00C40A1B" w:rsidRPr="005528DB">
        <w:rPr>
          <w:rFonts w:ascii="Times New Roman" w:hAnsi="Times New Roman"/>
          <w:sz w:val="30"/>
          <w:szCs w:val="30"/>
          <w:lang w:val="be-BY"/>
        </w:rPr>
        <w:t>2</w:t>
      </w:r>
      <w:r>
        <w:rPr>
          <w:rFonts w:ascii="Times New Roman" w:hAnsi="Times New Roman"/>
          <w:sz w:val="30"/>
          <w:szCs w:val="30"/>
          <w:lang w:val="be-BY"/>
        </w:rPr>
        <w:t xml:space="preserve">2 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>навучальны год</w:t>
      </w:r>
    </w:p>
    <w:p w14:paraId="507D3B03" w14:textId="77777777" w:rsidR="00C40A1B" w:rsidRPr="00B00557" w:rsidRDefault="00C40A1B" w:rsidP="004A3EB4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6F4DCC43" w14:textId="77777777" w:rsidR="00C40A1B" w:rsidRPr="00B00557" w:rsidRDefault="005528D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 2021/2022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 xml:space="preserve"> навучальным годзе дзейнасць метадычнага аб’яднання настаўнікаў </w:t>
      </w:r>
      <w:r w:rsidR="00C40A1B">
        <w:rPr>
          <w:rFonts w:ascii="Times New Roman" w:hAnsi="Times New Roman"/>
          <w:sz w:val="30"/>
          <w:szCs w:val="30"/>
          <w:lang w:val="be-BY"/>
        </w:rPr>
        <w:t xml:space="preserve">пачатковых класаў, эстэтычнага цыклу, працоўнага навучання, фізічнай культуры і здароўя, выхавальнікаў групы падоўжанага дня 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>была накіравана на рэалізацыю метадычнай тэмы “</w:t>
      </w:r>
      <w:r w:rsidR="00002996">
        <w:rPr>
          <w:rFonts w:ascii="Times New Roman" w:hAnsi="Times New Roman"/>
          <w:sz w:val="30"/>
          <w:szCs w:val="30"/>
          <w:lang w:val="be-BY"/>
        </w:rPr>
        <w:t xml:space="preserve">Удасканаленне прафесійнай кампетэнтнасці педагогай па выкарыстанні тэхналогіі візуалізацыі вучэбнай інфармацыі </w:t>
      </w:r>
      <w:r w:rsidR="00C9764B">
        <w:rPr>
          <w:rFonts w:ascii="Times New Roman" w:hAnsi="Times New Roman"/>
          <w:sz w:val="30"/>
          <w:szCs w:val="30"/>
          <w:lang w:val="be-BY"/>
        </w:rPr>
        <w:t>ў сучасным адукацыйным працэсе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 xml:space="preserve">”. Мэта года - </w:t>
      </w:r>
      <w:r w:rsidR="00C40A1B">
        <w:rPr>
          <w:rFonts w:ascii="Times New Roman" w:hAnsi="Times New Roman"/>
          <w:sz w:val="30"/>
          <w:szCs w:val="30"/>
          <w:lang w:val="be-BY"/>
        </w:rPr>
        <w:t>с</w:t>
      </w:r>
      <w:r w:rsidR="00C40A1B" w:rsidRPr="008F22FB">
        <w:rPr>
          <w:rFonts w:ascii="Times New Roman" w:hAnsi="Times New Roman"/>
          <w:sz w:val="30"/>
          <w:szCs w:val="30"/>
          <w:lang w:val="be-BY"/>
        </w:rPr>
        <w:t>тварэнне ўмоў для павышэння</w:t>
      </w:r>
      <w:r w:rsidR="00C9764B">
        <w:rPr>
          <w:rFonts w:ascii="Times New Roman" w:hAnsi="Times New Roman"/>
          <w:sz w:val="30"/>
          <w:szCs w:val="30"/>
          <w:lang w:val="be-BY"/>
        </w:rPr>
        <w:t xml:space="preserve"> ўзроўню прафесійнай</w:t>
      </w:r>
      <w:r w:rsidR="00C40A1B" w:rsidRPr="008F22F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9764B">
        <w:rPr>
          <w:rFonts w:ascii="Times New Roman" w:hAnsi="Times New Roman"/>
          <w:sz w:val="30"/>
          <w:szCs w:val="30"/>
          <w:lang w:val="be-BY"/>
        </w:rPr>
        <w:t>кампетэнтнасці педагагічных работнікаў, асваенне імі адукацыйных тэхналогій і метадычных уменняў, накіраваных на забеспячэння выніковасці адукацыйнага працэсу і якасці адукацыі навучэнцаў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>.</w:t>
      </w:r>
    </w:p>
    <w:p w14:paraId="01AA6F13" w14:textId="77777777" w:rsidR="004A3EB4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 xml:space="preserve">МА настаўнікаў </w:t>
      </w:r>
      <w:r>
        <w:rPr>
          <w:rFonts w:ascii="Times New Roman" w:hAnsi="Times New Roman"/>
          <w:sz w:val="30"/>
          <w:szCs w:val="30"/>
          <w:lang w:val="be-BY"/>
        </w:rPr>
        <w:t>пачатковых класаў, эстэтычнага цыклу, працоўнага навучання, фізічнай культуры і здароўя, выхавальнікаў групы падоўжанага дня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працавала над рэалізацыяй наступных задач:</w:t>
      </w:r>
    </w:p>
    <w:p w14:paraId="33B29169" w14:textId="77777777" w:rsidR="004A3EB4" w:rsidRDefault="00C9764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1.</w:t>
      </w:r>
      <w:r w:rsidR="00C40A1B" w:rsidRPr="002D0C87"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E06BAD">
        <w:rPr>
          <w:rFonts w:ascii="Times New Roman" w:hAnsi="Times New Roman"/>
          <w:sz w:val="30"/>
          <w:szCs w:val="30"/>
          <w:lang w:val="be-BY"/>
        </w:rPr>
        <w:t xml:space="preserve">Актуалізаваць веды педагогаў па нарматыўнаму прававому, навукова-метадычнаму і інфармацыйнаму забеспячэнню адукацыйнага працэсу на </w:t>
      </w:r>
      <w:r w:rsidRPr="00E06BAD">
        <w:rPr>
          <w:rFonts w:ascii="Times New Roman" w:hAnsi="Times New Roman"/>
          <w:sz w:val="30"/>
          <w:szCs w:val="30"/>
        </w:rPr>
        <w:t>I</w:t>
      </w:r>
      <w:r w:rsidRPr="00E06BAD">
        <w:rPr>
          <w:rFonts w:ascii="Times New Roman" w:hAnsi="Times New Roman"/>
          <w:sz w:val="30"/>
          <w:szCs w:val="30"/>
          <w:lang w:val="be-BY"/>
        </w:rPr>
        <w:t xml:space="preserve"> сту</w:t>
      </w:r>
      <w:r>
        <w:rPr>
          <w:rFonts w:ascii="Times New Roman" w:hAnsi="Times New Roman"/>
          <w:sz w:val="30"/>
          <w:szCs w:val="30"/>
          <w:lang w:val="be-BY"/>
        </w:rPr>
        <w:t>пені агульнай сярэдняй адукацыі;</w:t>
      </w:r>
    </w:p>
    <w:p w14:paraId="70D378F1" w14:textId="77777777" w:rsidR="004A3EB4" w:rsidRDefault="00C9764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6BAD">
        <w:rPr>
          <w:rFonts w:ascii="Times New Roman" w:hAnsi="Times New Roman"/>
          <w:sz w:val="30"/>
          <w:szCs w:val="30"/>
          <w:lang w:val="be-BY"/>
        </w:rPr>
        <w:t>2.Матываваць педагогаў на развіццё ўласнай педагагічнай дзейнасці па павышэнню ўзроўню нарматыўнай прававой пісьменнасці;</w:t>
      </w:r>
    </w:p>
    <w:p w14:paraId="62765A41" w14:textId="77777777" w:rsidR="004A3EB4" w:rsidRDefault="00C9764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6BAD">
        <w:rPr>
          <w:rFonts w:ascii="Times New Roman" w:hAnsi="Times New Roman"/>
          <w:sz w:val="30"/>
          <w:szCs w:val="30"/>
          <w:lang w:val="be-BY"/>
        </w:rPr>
        <w:t>3. Інфармаваць педагагічных работнікаў аб нарматыўным прававым і навукова-метадычным забеспячэнні адукацыйнага</w:t>
      </w:r>
      <w:r>
        <w:rPr>
          <w:rFonts w:ascii="Times New Roman" w:hAnsi="Times New Roman"/>
          <w:sz w:val="30"/>
          <w:szCs w:val="30"/>
          <w:lang w:val="be-BY"/>
        </w:rPr>
        <w:t xml:space="preserve"> працэсу па вучэбных прадметах</w:t>
      </w:r>
      <w:r w:rsidRPr="00232A1A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праз знаёмства з навінкамі педагагічнай літаратуры;</w:t>
      </w:r>
    </w:p>
    <w:p w14:paraId="4F2EB1F2" w14:textId="7F365561" w:rsidR="00C40A1B" w:rsidRDefault="00C9764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6BAD">
        <w:rPr>
          <w:rFonts w:ascii="Times New Roman" w:hAnsi="Times New Roman"/>
          <w:sz w:val="30"/>
          <w:szCs w:val="30"/>
          <w:lang w:val="be-BY"/>
        </w:rPr>
        <w:t>4. Забяспечваць рост прафесійнай кампетэнтнасці педагогаў школы ў ходзе работы настаўнікаў па тэмах самаадукацыі з мэтай арыентацыі на развіццё матывацыі навучання, здольнасцяў і магчымасцяў кожнага навучэнца, на раскрыццё яго асобаснага, інтэлектуальнага, творчага патэнцыялу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14:paraId="4D6D6429" w14:textId="77777777" w:rsidR="00C40A1B" w:rsidRPr="00B00557" w:rsidRDefault="00C9764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Задачы, пастаўленыя на 2021/2022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 xml:space="preserve"> навучальны год, метадычным аб'яднаннем вырашаны амаль што цалкам.</w:t>
      </w:r>
    </w:p>
    <w:p w14:paraId="78A84B2A" w14:textId="77777777" w:rsidR="00C40A1B" w:rsidRPr="00B00557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>У склад МА настаўнікаў</w:t>
      </w:r>
      <w:r w:rsidRPr="008F22FB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пачатковых класаў, эстэтычнага цыклу, працоўнага навучання, фізічнай культуры і здароўя, выхавальнікаў групы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падоўжанага дня ўваходзяць 8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настаўнікаў:</w:t>
      </w:r>
      <w:r>
        <w:rPr>
          <w:rFonts w:ascii="Times New Roman" w:hAnsi="Times New Roman"/>
          <w:sz w:val="30"/>
          <w:szCs w:val="30"/>
          <w:lang w:val="be-BY"/>
        </w:rPr>
        <w:t xml:space="preserve"> Рыжоў А.П., настаўнік працоўнага навучання, чарчэння,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вышэйшай катэгорыі, стаж работы – </w:t>
      </w:r>
      <w:r>
        <w:rPr>
          <w:rFonts w:ascii="Times New Roman" w:hAnsi="Times New Roman"/>
          <w:sz w:val="30"/>
          <w:szCs w:val="30"/>
          <w:lang w:val="be-BY"/>
        </w:rPr>
        <w:t>4</w:t>
      </w:r>
      <w:r w:rsidR="00C9764B">
        <w:rPr>
          <w:rFonts w:ascii="Times New Roman" w:hAnsi="Times New Roman"/>
          <w:sz w:val="30"/>
          <w:szCs w:val="30"/>
          <w:lang w:val="be-BY"/>
        </w:rPr>
        <w:t>4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гады; </w:t>
      </w:r>
      <w:r>
        <w:rPr>
          <w:rFonts w:ascii="Times New Roman" w:hAnsi="Times New Roman"/>
          <w:sz w:val="30"/>
          <w:szCs w:val="30"/>
          <w:lang w:val="be-BY"/>
        </w:rPr>
        <w:t>Карсека В.К., настаўнік працоўнага навучання, педагог - арганізатар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>другой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катэгорыі, стаж работы – </w:t>
      </w:r>
      <w:r w:rsidR="00C9764B">
        <w:rPr>
          <w:rFonts w:ascii="Times New Roman" w:hAnsi="Times New Roman"/>
          <w:sz w:val="30"/>
          <w:szCs w:val="30"/>
          <w:lang w:val="be-BY"/>
        </w:rPr>
        <w:t>29</w:t>
      </w:r>
      <w:r>
        <w:rPr>
          <w:rFonts w:ascii="Times New Roman" w:hAnsi="Times New Roman"/>
          <w:sz w:val="30"/>
          <w:szCs w:val="30"/>
          <w:lang w:val="be-BY"/>
        </w:rPr>
        <w:t xml:space="preserve"> га</w:t>
      </w:r>
      <w:r w:rsidRPr="00B00557">
        <w:rPr>
          <w:rFonts w:ascii="Times New Roman" w:hAnsi="Times New Roman"/>
          <w:sz w:val="30"/>
          <w:szCs w:val="30"/>
          <w:lang w:val="be-BY"/>
        </w:rPr>
        <w:t>д</w:t>
      </w:r>
      <w:r>
        <w:rPr>
          <w:rFonts w:ascii="Times New Roman" w:hAnsi="Times New Roman"/>
          <w:sz w:val="30"/>
          <w:szCs w:val="30"/>
          <w:lang w:val="be-BY"/>
        </w:rPr>
        <w:t>оў, Качура Н.А.,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настаўніца </w:t>
      </w:r>
      <w:r>
        <w:rPr>
          <w:rFonts w:ascii="Times New Roman" w:hAnsi="Times New Roman"/>
          <w:sz w:val="30"/>
          <w:szCs w:val="30"/>
          <w:lang w:val="be-BY"/>
        </w:rPr>
        <w:t>пачатковых класаў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>першай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катэгорыі, стаж работы – 3</w:t>
      </w:r>
      <w:r w:rsidR="00C9764B">
        <w:rPr>
          <w:rFonts w:ascii="Times New Roman" w:hAnsi="Times New Roman"/>
          <w:sz w:val="30"/>
          <w:szCs w:val="30"/>
          <w:lang w:val="be-BY"/>
        </w:rPr>
        <w:t>4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гады; </w:t>
      </w:r>
      <w:r>
        <w:rPr>
          <w:rFonts w:ascii="Times New Roman" w:hAnsi="Times New Roman"/>
          <w:sz w:val="30"/>
          <w:szCs w:val="30"/>
          <w:lang w:val="be-BY"/>
        </w:rPr>
        <w:t>Крыўленя А.Л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., настаўніца </w:t>
      </w:r>
      <w:r>
        <w:rPr>
          <w:rFonts w:ascii="Times New Roman" w:hAnsi="Times New Roman"/>
          <w:sz w:val="30"/>
          <w:szCs w:val="30"/>
          <w:lang w:val="be-BY"/>
        </w:rPr>
        <w:t>пачатковых класаў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, вышэйшай катэгорыі, </w:t>
      </w:r>
      <w:r w:rsidR="00C9764B">
        <w:rPr>
          <w:rFonts w:ascii="Times New Roman" w:hAnsi="Times New Roman"/>
          <w:sz w:val="30"/>
          <w:szCs w:val="30"/>
          <w:lang w:val="be-BY"/>
        </w:rPr>
        <w:t>стаж работы – 31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9764B">
        <w:rPr>
          <w:rFonts w:ascii="Times New Roman" w:hAnsi="Times New Roman"/>
          <w:sz w:val="30"/>
          <w:szCs w:val="30"/>
          <w:lang w:val="be-BY"/>
        </w:rPr>
        <w:t>год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>Парада А.І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., настаўніца </w:t>
      </w:r>
      <w:r>
        <w:rPr>
          <w:rFonts w:ascii="Times New Roman" w:hAnsi="Times New Roman"/>
          <w:sz w:val="30"/>
          <w:szCs w:val="30"/>
          <w:lang w:val="be-BY"/>
        </w:rPr>
        <w:t>пачатковых класаў</w:t>
      </w:r>
      <w:r w:rsidRPr="00B00557">
        <w:rPr>
          <w:rFonts w:ascii="Times New Roman" w:hAnsi="Times New Roman"/>
          <w:sz w:val="30"/>
          <w:szCs w:val="30"/>
          <w:lang w:val="be-BY"/>
        </w:rPr>
        <w:t>, вышэйшай катэгорыі, стаж работы – 3</w:t>
      </w:r>
      <w:r w:rsidR="00C9764B">
        <w:rPr>
          <w:rFonts w:ascii="Times New Roman" w:hAnsi="Times New Roman"/>
          <w:sz w:val="30"/>
          <w:szCs w:val="30"/>
          <w:lang w:val="be-BY"/>
        </w:rPr>
        <w:t>1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9764B">
        <w:rPr>
          <w:rFonts w:ascii="Times New Roman" w:hAnsi="Times New Roman"/>
          <w:sz w:val="30"/>
          <w:szCs w:val="30"/>
          <w:lang w:val="be-BY"/>
        </w:rPr>
        <w:t>год</w:t>
      </w:r>
      <w:r>
        <w:rPr>
          <w:rFonts w:ascii="Times New Roman" w:hAnsi="Times New Roman"/>
          <w:sz w:val="30"/>
          <w:szCs w:val="30"/>
          <w:lang w:val="be-BY"/>
        </w:rPr>
        <w:t>, Капачэня В.А., настаўніца</w:t>
      </w:r>
      <w:r w:rsidRPr="00BC4AED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пачатковых класаў, д</w:t>
      </w:r>
      <w:r w:rsidR="003F0AF8">
        <w:rPr>
          <w:rFonts w:ascii="Times New Roman" w:hAnsi="Times New Roman"/>
          <w:sz w:val="30"/>
          <w:szCs w:val="30"/>
          <w:lang w:val="be-BY"/>
        </w:rPr>
        <w:t xml:space="preserve">ругой катэгорыі, стаж работы – </w:t>
      </w:r>
      <w:r w:rsidR="003F0AF8" w:rsidRPr="003F0AF8">
        <w:rPr>
          <w:rFonts w:ascii="Times New Roman" w:hAnsi="Times New Roman"/>
          <w:sz w:val="30"/>
          <w:szCs w:val="30"/>
          <w:lang w:val="be-BY"/>
        </w:rPr>
        <w:t>5</w:t>
      </w:r>
      <w:r>
        <w:rPr>
          <w:rFonts w:ascii="Times New Roman" w:hAnsi="Times New Roman"/>
          <w:sz w:val="30"/>
          <w:szCs w:val="30"/>
          <w:lang w:val="be-BY"/>
        </w:rPr>
        <w:t xml:space="preserve"> гад</w:t>
      </w:r>
      <w:r w:rsidR="001F2D3A">
        <w:rPr>
          <w:rFonts w:ascii="Times New Roman" w:hAnsi="Times New Roman"/>
          <w:sz w:val="30"/>
          <w:szCs w:val="30"/>
          <w:lang w:val="be-BY"/>
        </w:rPr>
        <w:t>оў</w:t>
      </w:r>
      <w:r>
        <w:rPr>
          <w:rFonts w:ascii="Times New Roman" w:hAnsi="Times New Roman"/>
          <w:sz w:val="30"/>
          <w:szCs w:val="30"/>
          <w:lang w:val="be-BY"/>
        </w:rPr>
        <w:t>, Пучэня Г.А., настаўнік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фізічнай культуры і здароўя, вышэ</w:t>
      </w:r>
      <w:r w:rsidR="00C9764B">
        <w:rPr>
          <w:rFonts w:ascii="Times New Roman" w:hAnsi="Times New Roman"/>
          <w:sz w:val="30"/>
          <w:szCs w:val="30"/>
          <w:lang w:val="be-BY"/>
        </w:rPr>
        <w:t>йшай катэгорыі, стаж работы – 18</w:t>
      </w:r>
      <w:r>
        <w:rPr>
          <w:rFonts w:ascii="Times New Roman" w:hAnsi="Times New Roman"/>
          <w:sz w:val="30"/>
          <w:szCs w:val="30"/>
          <w:lang w:val="be-BY"/>
        </w:rPr>
        <w:t xml:space="preserve"> гадоў, Раманеня А.В., выхавацель групы падоўжанага дня</w:t>
      </w:r>
      <w:r w:rsidR="003F0AF8">
        <w:rPr>
          <w:rFonts w:ascii="Times New Roman" w:hAnsi="Times New Roman"/>
          <w:sz w:val="30"/>
          <w:szCs w:val="30"/>
          <w:lang w:val="be-BY"/>
        </w:rPr>
        <w:t xml:space="preserve">, без катэгорыі, стаж работы – </w:t>
      </w:r>
      <w:r w:rsidR="003F0AF8" w:rsidRPr="003F0AF8">
        <w:rPr>
          <w:rFonts w:ascii="Times New Roman" w:hAnsi="Times New Roman"/>
          <w:sz w:val="30"/>
          <w:szCs w:val="30"/>
          <w:lang w:val="be-BY"/>
        </w:rPr>
        <w:t>3</w:t>
      </w:r>
      <w:r w:rsidR="003F0AF8">
        <w:rPr>
          <w:rFonts w:ascii="Times New Roman" w:hAnsi="Times New Roman"/>
          <w:sz w:val="30"/>
          <w:szCs w:val="30"/>
          <w:lang w:val="be-BY"/>
        </w:rPr>
        <w:t xml:space="preserve"> гады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B00557">
        <w:rPr>
          <w:rFonts w:ascii="Times New Roman" w:hAnsi="Times New Roman"/>
          <w:sz w:val="30"/>
          <w:szCs w:val="30"/>
          <w:lang w:val="be-BY"/>
        </w:rPr>
        <w:t>Усе настаўнікі маюць поўную стаўку.</w:t>
      </w:r>
    </w:p>
    <w:p w14:paraId="6B587507" w14:textId="77777777" w:rsidR="00C40A1B" w:rsidRPr="00B00557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>За справаздачны перыяд прыярытэтнымі напрамкамі дзейнасці метадычнага аб’яднання настаўнікаў настаўнікаў</w:t>
      </w:r>
      <w:r>
        <w:rPr>
          <w:rFonts w:ascii="Times New Roman" w:hAnsi="Times New Roman"/>
          <w:sz w:val="30"/>
          <w:szCs w:val="30"/>
          <w:lang w:val="be-BY"/>
        </w:rPr>
        <w:t xml:space="preserve"> пачатковых класаў, эстэтычнага цыклу, працоўнага навучання, фізічнай культуры і здароўя, выхавальнікаў групы падоўжанага дня </w:t>
      </w:r>
      <w:r w:rsidRPr="00B00557">
        <w:rPr>
          <w:rFonts w:ascii="Times New Roman" w:hAnsi="Times New Roman"/>
          <w:sz w:val="30"/>
          <w:szCs w:val="30"/>
          <w:lang w:val="be-BY"/>
        </w:rPr>
        <w:t>былі арганізацыйна-метадычная, вучэбна-метадычная і навукова-метадычная работа, а таксама праведзеная педагогамі пэўная пазакласная работа па вучэбным прадметам.</w:t>
      </w:r>
    </w:p>
    <w:p w14:paraId="3B8E879A" w14:textId="77777777" w:rsidR="00C40A1B" w:rsidRPr="00B00557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>У мэтах арганізацыйна-метадычнага суправаджэння была сістэматызавана нарматыўная, прававая, плануючая дакументацыя.</w:t>
      </w:r>
    </w:p>
    <w:p w14:paraId="65F4F4BC" w14:textId="77777777" w:rsidR="00C40A1B" w:rsidRPr="00B00557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>Своечасова распрацаваны і зацверджаны план работы метадычнага аб'яднання дазволіў раўнацэнна размеркаваць намаганні педагогаў на працягу навучальнага года па рашэнні пастаўленых задач і вызначыць індывідуальную траекторыю развіцця кожнага члена метадычнага аб'яднання.</w:t>
      </w:r>
    </w:p>
    <w:p w14:paraId="015DCFAE" w14:textId="1E165B17" w:rsidR="00C40A1B" w:rsidRPr="00B00557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>За справаздачны</w:t>
      </w:r>
      <w:r>
        <w:rPr>
          <w:rFonts w:ascii="Times New Roman" w:hAnsi="Times New Roman"/>
          <w:sz w:val="30"/>
          <w:szCs w:val="30"/>
          <w:lang w:val="be-BY"/>
        </w:rPr>
        <w:t xml:space="preserve"> перыяд было праведзена тры пасяджэ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нні метадычнага аб'яднання (згодна з  планам </w:t>
      </w:r>
      <w:r w:rsidR="001F2D3A">
        <w:rPr>
          <w:rFonts w:ascii="Times New Roman" w:hAnsi="Times New Roman"/>
          <w:sz w:val="30"/>
          <w:szCs w:val="30"/>
          <w:lang w:val="be-BY"/>
        </w:rPr>
        <w:t>работы на 2021/2022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навучальны год) і адна інструктыўна-метадычная нарада. Усе </w:t>
      </w:r>
      <w:r>
        <w:rPr>
          <w:rFonts w:ascii="Times New Roman" w:hAnsi="Times New Roman"/>
          <w:sz w:val="30"/>
          <w:szCs w:val="30"/>
          <w:lang w:val="be-BY"/>
        </w:rPr>
        <w:t>праведзеныя пасяджэ</w:t>
      </w:r>
      <w:r w:rsidRPr="00B00557">
        <w:rPr>
          <w:rFonts w:ascii="Times New Roman" w:hAnsi="Times New Roman"/>
          <w:sz w:val="30"/>
          <w:szCs w:val="30"/>
          <w:lang w:val="be-BY"/>
        </w:rPr>
        <w:t>нні мелі практыкаарыентаваную накіраванасць.</w:t>
      </w:r>
      <w:r w:rsidR="004A3EB4">
        <w:rPr>
          <w:color w:val="000000"/>
          <w:sz w:val="28"/>
          <w:szCs w:val="28"/>
          <w:lang w:val="be-BY"/>
        </w:rPr>
        <w:t xml:space="preserve"> 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Метадычнае</w:t>
      </w:r>
      <w:r w:rsidR="004A3EB4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аб’яднанне эфектыўна</w:t>
      </w:r>
      <w:r w:rsidR="004A3EB4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працавала на працягу года. Педагогі добрасумленна  рыхтаваліся да пас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дж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э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нняў. На пас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дж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э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нні метадычнага фарміравання  разглядаліся актуальныя пытанні. Самымі актыўнымі формамі метадычнай работы  ў 20</w:t>
      </w:r>
      <w:r w:rsidR="001F2D3A">
        <w:rPr>
          <w:rFonts w:ascii="Times New Roman" w:hAnsi="Times New Roman"/>
          <w:color w:val="000000"/>
          <w:sz w:val="30"/>
          <w:szCs w:val="30"/>
          <w:lang w:val="be-BY"/>
        </w:rPr>
        <w:t>21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/202</w:t>
      </w:r>
      <w:r w:rsidR="001F2D3A">
        <w:rPr>
          <w:rFonts w:ascii="Times New Roman" w:hAnsi="Times New Roman"/>
          <w:color w:val="000000"/>
          <w:sz w:val="30"/>
          <w:szCs w:val="30"/>
          <w:lang w:val="be-BY"/>
        </w:rPr>
        <w:t>2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 xml:space="preserve"> навучальным годзе былі круглыя сталы, семінары-практыкумы, прэзентацыі, творчыя дыялогі, майстар-класы. Матэрыялы з вопыту работы  прэзентаваліся падчас правядзення адкрытых урокаў і выступленняў на пас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дж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э</w:t>
      </w:r>
      <w:r w:rsidRPr="00B84315">
        <w:rPr>
          <w:rFonts w:ascii="Times New Roman" w:hAnsi="Times New Roman"/>
          <w:color w:val="000000"/>
          <w:sz w:val="30"/>
          <w:szCs w:val="30"/>
          <w:lang w:val="be-BY"/>
        </w:rPr>
        <w:t>ннях метадычнага аб’яднання.</w:t>
      </w:r>
    </w:p>
    <w:p w14:paraId="06F4F199" w14:textId="5F3593A8" w:rsidR="00C40A1B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lastRenderedPageBreak/>
        <w:t xml:space="preserve">Так у </w:t>
      </w:r>
      <w:r>
        <w:rPr>
          <w:rFonts w:ascii="Times New Roman" w:hAnsi="Times New Roman"/>
          <w:sz w:val="30"/>
          <w:szCs w:val="30"/>
          <w:lang w:val="be-BY"/>
        </w:rPr>
        <w:t>лістападзе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быў праведзены круглы стол, на якім абмяркоўвалася пытанне аб </w:t>
      </w:r>
      <w:r w:rsidR="001F2D3A">
        <w:rPr>
          <w:rFonts w:ascii="Times New Roman" w:hAnsi="Times New Roman"/>
          <w:sz w:val="30"/>
          <w:szCs w:val="30"/>
          <w:lang w:val="be-BY"/>
        </w:rPr>
        <w:t>тэарэтычных аспектах выкарыстання тэхналогіі візуалізацыі ў адукацыйным працэсе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. Настаўнікі </w:t>
      </w:r>
      <w:r>
        <w:rPr>
          <w:rFonts w:ascii="Times New Roman" w:hAnsi="Times New Roman"/>
          <w:sz w:val="30"/>
          <w:szCs w:val="30"/>
          <w:lang w:val="be-BY"/>
        </w:rPr>
        <w:t xml:space="preserve">пачатковых класаў, эстэтычнага цыклу, працоўнага навучання, фізічнай культуры і здароўя, выхавацель групы падоўжанага дня </w:t>
      </w:r>
      <w:r w:rsidRPr="00B00557">
        <w:rPr>
          <w:rFonts w:ascii="Times New Roman" w:hAnsi="Times New Roman"/>
          <w:sz w:val="30"/>
          <w:szCs w:val="30"/>
          <w:lang w:val="be-BY"/>
        </w:rPr>
        <w:t>дзяліліся вопытам работы ў дадзеным накірунку, прапаноўвалі</w:t>
      </w:r>
      <w:r w:rsidR="004A3EB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00557">
        <w:rPr>
          <w:rFonts w:ascii="Times New Roman" w:hAnsi="Times New Roman"/>
          <w:sz w:val="30"/>
          <w:szCs w:val="30"/>
          <w:lang w:val="be-BY"/>
        </w:rPr>
        <w:t>метадычныя матэрыялы. За “круглым сталом” абмяркоўвалася пытанне “</w:t>
      </w:r>
      <w:r w:rsidR="00164301">
        <w:rPr>
          <w:rFonts w:ascii="Times New Roman" w:hAnsi="Times New Roman"/>
          <w:color w:val="000000"/>
          <w:sz w:val="30"/>
          <w:szCs w:val="30"/>
          <w:lang w:val="be-BY"/>
        </w:rPr>
        <w:t>Методыка</w:t>
      </w:r>
      <w:r w:rsidR="00164301" w:rsidRPr="00164301">
        <w:rPr>
          <w:rFonts w:ascii="Times New Roman" w:hAnsi="Times New Roman"/>
          <w:color w:val="000000"/>
          <w:sz w:val="30"/>
          <w:szCs w:val="30"/>
          <w:lang w:val="be-BY"/>
        </w:rPr>
        <w:t xml:space="preserve"> выкладання вучэбных прадметаў на </w:t>
      </w:r>
      <w:r w:rsidR="00164301" w:rsidRPr="00164301">
        <w:rPr>
          <w:rFonts w:ascii="Times New Roman" w:hAnsi="Times New Roman"/>
          <w:color w:val="000000"/>
          <w:sz w:val="30"/>
          <w:szCs w:val="30"/>
        </w:rPr>
        <w:t>I</w:t>
      </w:r>
      <w:r w:rsidR="00164301" w:rsidRPr="00164301">
        <w:rPr>
          <w:rFonts w:ascii="Times New Roman" w:hAnsi="Times New Roman"/>
          <w:color w:val="000000"/>
          <w:sz w:val="30"/>
          <w:szCs w:val="30"/>
          <w:lang w:val="be-BY"/>
        </w:rPr>
        <w:t xml:space="preserve"> ступені агульнай сярэдняй адукацыі ў кантэксце разгляданай тэмы з улікам эфектыўнага педагагічнага вопыту педагогаў рэгіёну</w:t>
      </w:r>
      <w:r w:rsidRPr="00B00557">
        <w:rPr>
          <w:rFonts w:ascii="Times New Roman" w:hAnsi="Times New Roman"/>
          <w:color w:val="000000"/>
          <w:sz w:val="30"/>
          <w:szCs w:val="30"/>
          <w:lang w:val="be-BY"/>
        </w:rPr>
        <w:t xml:space="preserve">”, 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Капачэня </w:t>
      </w:r>
      <w:r>
        <w:rPr>
          <w:rFonts w:ascii="Times New Roman" w:hAnsi="Times New Roman"/>
          <w:sz w:val="30"/>
          <w:szCs w:val="30"/>
          <w:lang w:val="be-BY"/>
        </w:rPr>
        <w:t>В.А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3F0AF8">
        <w:rPr>
          <w:rFonts w:ascii="Times New Roman" w:hAnsi="Times New Roman"/>
          <w:sz w:val="30"/>
          <w:szCs w:val="30"/>
          <w:lang w:val="be-BY"/>
        </w:rPr>
        <w:t xml:space="preserve">пазнаёміла з методыкай выкладання вучэбных прадметаў на </w:t>
      </w:r>
      <w:r w:rsidR="00FA3830">
        <w:rPr>
          <w:rFonts w:ascii="Times New Roman" w:hAnsi="Times New Roman"/>
          <w:sz w:val="30"/>
          <w:szCs w:val="30"/>
          <w:lang w:val="en-US"/>
        </w:rPr>
        <w:t>I</w:t>
      </w:r>
      <w:r w:rsidR="00FA3830" w:rsidRPr="00FA383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A3830">
        <w:rPr>
          <w:rFonts w:ascii="Times New Roman" w:hAnsi="Times New Roman"/>
          <w:sz w:val="30"/>
          <w:szCs w:val="30"/>
          <w:lang w:val="be-BY"/>
        </w:rPr>
        <w:t>ступені навучання.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A3830">
        <w:rPr>
          <w:rFonts w:ascii="Times New Roman" w:hAnsi="Times New Roman"/>
          <w:sz w:val="30"/>
          <w:szCs w:val="30"/>
          <w:lang w:val="be-BY"/>
        </w:rPr>
        <w:t xml:space="preserve">Крыўленя А.Л. выспупіла з пытаннем, </w:t>
      </w:r>
      <w:r w:rsidR="00FA3830" w:rsidRPr="00FA3830">
        <w:rPr>
          <w:rFonts w:ascii="Times New Roman" w:hAnsi="Times New Roman"/>
          <w:color w:val="000000"/>
          <w:sz w:val="30"/>
          <w:szCs w:val="30"/>
          <w:lang w:val="be-BY"/>
        </w:rPr>
        <w:t>“Візуалізацыя вучэбнай інфармацыі як неад'емная частка працэсу навучання</w:t>
      </w:r>
      <w:r w:rsidR="00FA3830">
        <w:rPr>
          <w:rFonts w:ascii="Times New Roman" w:hAnsi="Times New Roman"/>
          <w:sz w:val="30"/>
          <w:szCs w:val="30"/>
          <w:lang w:val="be-BY"/>
        </w:rPr>
        <w:t>”, дзе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A3830">
        <w:rPr>
          <w:rFonts w:ascii="Times New Roman" w:hAnsi="Times New Roman"/>
          <w:sz w:val="30"/>
          <w:szCs w:val="30"/>
          <w:lang w:val="be-BY"/>
        </w:rPr>
        <w:t xml:space="preserve">Алена Леанідаўна прапанавала выкарыстоўваць на ўроках сродкі </w:t>
      </w:r>
      <w:r w:rsidR="00FA3830" w:rsidRPr="00FA3830">
        <w:rPr>
          <w:rFonts w:ascii="Times New Roman" w:hAnsi="Times New Roman"/>
          <w:color w:val="000000"/>
          <w:sz w:val="30"/>
          <w:szCs w:val="30"/>
          <w:lang w:val="be-BY"/>
        </w:rPr>
        <w:t>візуалізацыя в</w:t>
      </w:r>
      <w:r w:rsidR="00FA3830">
        <w:rPr>
          <w:rFonts w:ascii="Times New Roman" w:hAnsi="Times New Roman"/>
          <w:color w:val="000000"/>
          <w:sz w:val="30"/>
          <w:szCs w:val="30"/>
          <w:lang w:val="be-BY"/>
        </w:rPr>
        <w:t>учэбнай інфармацыі як неад'емнай часткі</w:t>
      </w:r>
      <w:r w:rsidR="00FA3830" w:rsidRPr="00FA3830">
        <w:rPr>
          <w:rFonts w:ascii="Times New Roman" w:hAnsi="Times New Roman"/>
          <w:color w:val="000000"/>
          <w:sz w:val="30"/>
          <w:szCs w:val="30"/>
          <w:lang w:val="be-BY"/>
        </w:rPr>
        <w:t xml:space="preserve"> працэсу навучання</w:t>
      </w:r>
      <w:r w:rsidR="0084253F">
        <w:rPr>
          <w:rFonts w:ascii="Times New Roman" w:hAnsi="Times New Roman"/>
          <w:color w:val="000000"/>
          <w:sz w:val="30"/>
          <w:szCs w:val="30"/>
          <w:lang w:val="be-BY"/>
        </w:rPr>
        <w:t>.</w:t>
      </w:r>
      <w:r w:rsidR="0084253F">
        <w:rPr>
          <w:rFonts w:ascii="Times New Roman" w:hAnsi="Times New Roman"/>
          <w:sz w:val="30"/>
          <w:szCs w:val="30"/>
          <w:lang w:val="be-BY"/>
        </w:rPr>
        <w:t xml:space="preserve"> П</w:t>
      </w:r>
      <w:r>
        <w:rPr>
          <w:rFonts w:ascii="Times New Roman" w:hAnsi="Times New Roman"/>
          <w:sz w:val="30"/>
          <w:szCs w:val="30"/>
          <w:lang w:val="be-BY"/>
        </w:rPr>
        <w:t>адзялілася сваім вопытам па тэме</w:t>
      </w:r>
      <w:r w:rsidRPr="008C7240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“</w:t>
      </w:r>
      <w:r w:rsidR="0084253F" w:rsidRPr="0084253F">
        <w:rPr>
          <w:rFonts w:ascii="Times New Roman" w:hAnsi="Times New Roman"/>
          <w:color w:val="000000"/>
          <w:sz w:val="30"/>
          <w:szCs w:val="30"/>
          <w:lang w:val="be-BY"/>
        </w:rPr>
        <w:t>Метадалагічныя прынцыпы тэхналогіі візуалізацыі вучэбнай інфармацыі</w:t>
      </w:r>
      <w:r w:rsidR="0084253F">
        <w:rPr>
          <w:color w:val="000000"/>
          <w:sz w:val="30"/>
          <w:szCs w:val="30"/>
          <w:lang w:val="be-BY"/>
        </w:rPr>
        <w:t>”</w:t>
      </w:r>
      <w:r w:rsidR="0084253F" w:rsidRPr="002B7ECA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84253F">
        <w:rPr>
          <w:rFonts w:ascii="Times New Roman" w:hAnsi="Times New Roman"/>
          <w:color w:val="000000"/>
          <w:sz w:val="30"/>
          <w:szCs w:val="30"/>
          <w:lang w:val="be-BY"/>
        </w:rPr>
        <w:t>Парада А.І., а Качура Н.А. расказала пра ўвядзенне ў адукацыйны працэс навучэнцам задач – сітуацый, прымяняць адпаведныя практыкаванні, якія ствараюць умовы для фарміравання і развіцця метапрадметных, прадметных і асобасных кампетэнцый праз медыяўтварэнне.</w:t>
      </w:r>
    </w:p>
    <w:p w14:paraId="7DE53493" w14:textId="77777777" w:rsidR="006449FF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 xml:space="preserve">У </w:t>
      </w:r>
      <w:r>
        <w:rPr>
          <w:rFonts w:ascii="Times New Roman" w:hAnsi="Times New Roman"/>
          <w:sz w:val="30"/>
          <w:szCs w:val="30"/>
          <w:lang w:val="be-BY"/>
        </w:rPr>
        <w:t>лютым настаўнікі метадычнага аб’яднання правялі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4253F">
        <w:rPr>
          <w:rFonts w:ascii="Times New Roman" w:hAnsi="Times New Roman"/>
          <w:color w:val="000000"/>
          <w:sz w:val="30"/>
          <w:szCs w:val="30"/>
          <w:lang w:val="be-BY"/>
        </w:rPr>
        <w:t>семінар - практыкум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па тэме </w:t>
      </w:r>
      <w:r w:rsidRPr="00B00557">
        <w:rPr>
          <w:rFonts w:ascii="Times New Roman" w:hAnsi="Times New Roman"/>
          <w:sz w:val="30"/>
          <w:szCs w:val="30"/>
          <w:lang w:val="be-BY"/>
        </w:rPr>
        <w:t>“</w:t>
      </w:r>
      <w:r w:rsidR="006449FF" w:rsidRPr="006449FF">
        <w:rPr>
          <w:rFonts w:ascii="Times New Roman" w:hAnsi="Times New Roman"/>
          <w:color w:val="000000"/>
          <w:sz w:val="30"/>
          <w:szCs w:val="30"/>
          <w:lang w:val="be-BY"/>
        </w:rPr>
        <w:t xml:space="preserve">Актывізацыя вучэбна-пазнавальнай дзейнасці вучняў пачатковых класаў шляхам стварэння і выкарыстання ў адукацыйным працэсе на </w:t>
      </w:r>
      <w:r w:rsidR="006449FF" w:rsidRPr="006449FF">
        <w:rPr>
          <w:rFonts w:ascii="Times New Roman" w:hAnsi="Times New Roman"/>
          <w:color w:val="000000"/>
          <w:sz w:val="30"/>
          <w:szCs w:val="30"/>
        </w:rPr>
        <w:t>I</w:t>
      </w:r>
      <w:r w:rsidR="006449FF" w:rsidRPr="006449FF">
        <w:rPr>
          <w:rFonts w:ascii="Times New Roman" w:hAnsi="Times New Roman"/>
          <w:color w:val="000000"/>
          <w:sz w:val="30"/>
          <w:szCs w:val="30"/>
          <w:lang w:val="be-BY"/>
        </w:rPr>
        <w:t xml:space="preserve"> ступені агульнай сярэдняй адукацыі кагнітыўных сродкаў візуалізацыі вучэбнага матэрыялу</w:t>
      </w:r>
      <w:r w:rsidRPr="00B00557">
        <w:rPr>
          <w:rFonts w:ascii="Times New Roman" w:hAnsi="Times New Roman"/>
          <w:color w:val="000000"/>
          <w:sz w:val="30"/>
          <w:szCs w:val="30"/>
          <w:lang w:val="be-BY"/>
        </w:rPr>
        <w:t>”. Настаўнікі МА абмяркоўвалі такія пытанні, як “</w:t>
      </w:r>
      <w:r w:rsidR="006449FF" w:rsidRPr="006449FF">
        <w:rPr>
          <w:rFonts w:ascii="Times New Roman" w:hAnsi="Times New Roman"/>
          <w:color w:val="000000"/>
          <w:sz w:val="30"/>
          <w:szCs w:val="30"/>
          <w:lang w:val="be-BY"/>
        </w:rPr>
        <w:t>Візуалізацыя навучальнага матэрыялу як адно з сродкаў фарміравання чытацкай граматнасці вучняў пачатковых класа</w:t>
      </w:r>
      <w:r w:rsidRPr="006449FF">
        <w:rPr>
          <w:rFonts w:ascii="Times New Roman" w:hAnsi="Times New Roman"/>
          <w:color w:val="000000"/>
          <w:sz w:val="30"/>
          <w:szCs w:val="30"/>
          <w:lang w:val="be-BY"/>
        </w:rPr>
        <w:t>ў”, “</w:t>
      </w:r>
      <w:r w:rsidR="006449FF" w:rsidRPr="006449FF">
        <w:rPr>
          <w:rFonts w:ascii="Times New Roman" w:hAnsi="Times New Roman"/>
          <w:color w:val="000000"/>
          <w:sz w:val="30"/>
          <w:szCs w:val="30"/>
          <w:lang w:val="be-BY"/>
        </w:rPr>
        <w:t>Выкарыстанне тэхналогіі візуалізацыі вучэбнай інфармацыі на ўроках рускай мовы для павышэння ступені засваення навучэнцамі пачатковых класаў навучальнага матэрыялу</w:t>
      </w:r>
      <w:r w:rsidRPr="006449FF">
        <w:rPr>
          <w:rFonts w:ascii="Times New Roman" w:hAnsi="Times New Roman"/>
          <w:sz w:val="30"/>
          <w:szCs w:val="30"/>
          <w:lang w:val="be-BY"/>
        </w:rPr>
        <w:t>”, “</w:t>
      </w:r>
      <w:r w:rsidR="006449FF" w:rsidRPr="006449FF">
        <w:rPr>
          <w:rFonts w:ascii="Times New Roman" w:hAnsi="Times New Roman"/>
          <w:color w:val="000000"/>
          <w:sz w:val="30"/>
          <w:szCs w:val="30"/>
          <w:lang w:val="be-BY"/>
        </w:rPr>
        <w:t>Выкарыстанне сучасных сродкаў камунікацыі і адукацыйных Інтэрнэт-рэсурсаў пры арганізацыі вучэбна-пазнавальнай дзейнасці навучэнцаў”,</w:t>
      </w:r>
      <w:r w:rsidRPr="006449FF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6449FF" w:rsidRPr="006449FF">
        <w:rPr>
          <w:rFonts w:ascii="Times New Roman" w:hAnsi="Times New Roman"/>
          <w:color w:val="000000"/>
          <w:sz w:val="30"/>
          <w:szCs w:val="30"/>
          <w:lang w:val="be-BY"/>
        </w:rPr>
        <w:t>“Выкарыстанне візуальных формаў прадстаўлення вучэбнага матэрыялу ў працэсе навучання як сродак удасканалення самастойнай вучэбна-пазнавальнай дзейнасці вучняў на ўроках фізічнай культуры і здароўя”</w:t>
      </w:r>
      <w:r w:rsidR="006449FF" w:rsidRPr="00B00557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5D1EE75F" w14:textId="77777777" w:rsidR="00C40A1B" w:rsidRPr="00B00557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lastRenderedPageBreak/>
        <w:t>Выбраныя формы правядзення пасяджэнняў метадычнага аб'яднання і персанальная адказнасць кожнага члена МА за падрыхтоўку асобнага пасяджэння спрыялі стварэнню каманды аднадумцаў, раскрыццю прафесійнага і асобаснага патэнцыялу кожнага педагога.</w:t>
      </w:r>
    </w:p>
    <w:p w14:paraId="059F0267" w14:textId="77777777" w:rsidR="00C40A1B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 xml:space="preserve">Кожны год настаўнікі прымаюць удзел у тыдні педагагічнага майстэрства. У гэтым годзе ён быў праведзены ў </w:t>
      </w:r>
      <w:r>
        <w:rPr>
          <w:rFonts w:ascii="Times New Roman" w:hAnsi="Times New Roman"/>
          <w:sz w:val="30"/>
          <w:szCs w:val="30"/>
          <w:lang w:val="be-BY"/>
        </w:rPr>
        <w:t>снежні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. Планаваўся тыдзень у адпаведнасці з запытамі і магчымасцямі настаўнікаў. Кожны настаўнік прадэманстраваў методыку выкладання свайго прадмета. Разам з тым, не заўсёды настаўнікі </w:t>
      </w:r>
      <w:r>
        <w:rPr>
          <w:rFonts w:ascii="Times New Roman" w:hAnsi="Times New Roman"/>
          <w:sz w:val="30"/>
          <w:szCs w:val="30"/>
          <w:lang w:val="be-BY"/>
        </w:rPr>
        <w:t>метадычнага аб’яднання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наведвалі урокі калег, спасылаючыся на загружанасць і веданне методыкі работы педагогаў. Узаеманаведванне ўрокаў дае магчымасць убачыць моцныя і слабыя бакі ў выкладанні прадмета, прааналізаваць сваю методыку. Працаваць над методыкай выкладання прадмета, выкарыстоўваць сучасныя тэхналогіі і кампетэнтнасны падыход у навучанні – адна з галоўных задач, якія стаяць перад педагогамі школы. Ад майстэрства настаўніка, ад ведання прадмета і методыкі яго выкладання залежыць паспяховасць вучняў.</w:t>
      </w:r>
    </w:p>
    <w:p w14:paraId="402BE98F" w14:textId="77777777" w:rsidR="00A024E9" w:rsidRPr="006D79D1" w:rsidRDefault="00A024E9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6D79D1">
        <w:rPr>
          <w:rFonts w:ascii="Times New Roman" w:hAnsi="Times New Roman"/>
          <w:i/>
          <w:sz w:val="30"/>
          <w:szCs w:val="30"/>
          <w:lang w:val="be-BY"/>
        </w:rPr>
        <w:t>Аднак, трэба актывізаваць узаеманаведванне урокаў з мэтай абмену вопытам</w:t>
      </w:r>
      <w:r w:rsidR="006D79D1" w:rsidRPr="006D79D1">
        <w:rPr>
          <w:rFonts w:ascii="Times New Roman" w:hAnsi="Times New Roman"/>
          <w:i/>
          <w:sz w:val="30"/>
          <w:szCs w:val="30"/>
          <w:lang w:val="be-BY"/>
        </w:rPr>
        <w:t>, так як настаўнікі-прадметнікі мала наведваюць заняткаў у сваіх калег.</w:t>
      </w:r>
    </w:p>
    <w:p w14:paraId="6FABD901" w14:textId="77777777" w:rsidR="00C40A1B" w:rsidRPr="00B00557" w:rsidRDefault="00C40A1B" w:rsidP="004A3EB4">
      <w:pPr>
        <w:pStyle w:val="a4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Па выніках правядзення ўсіх пасяджэ</w:t>
      </w:r>
      <w:r w:rsidRPr="00B00557">
        <w:rPr>
          <w:rFonts w:ascii="Times New Roman" w:hAnsi="Times New Roman"/>
          <w:sz w:val="30"/>
          <w:szCs w:val="30"/>
          <w:lang w:val="be-BY"/>
        </w:rPr>
        <w:t>нняў прыняты</w:t>
      </w:r>
      <w:r>
        <w:rPr>
          <w:rFonts w:ascii="Times New Roman" w:hAnsi="Times New Roman"/>
          <w:sz w:val="30"/>
          <w:szCs w:val="30"/>
          <w:lang w:val="be-BY"/>
        </w:rPr>
        <w:t xml:space="preserve"> адпаведныя рашэнні і аформлены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пратаколы.</w:t>
      </w:r>
    </w:p>
    <w:p w14:paraId="2EB0F533" w14:textId="77777777" w:rsidR="00C40A1B" w:rsidRPr="00597452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597452">
        <w:rPr>
          <w:rFonts w:ascii="Times New Roman" w:hAnsi="Times New Roman"/>
          <w:i/>
          <w:sz w:val="30"/>
          <w:szCs w:val="30"/>
          <w:lang w:val="be-BY"/>
        </w:rPr>
        <w:t xml:space="preserve">Лічым неабходным далейшае асваенне актыўных </w:t>
      </w:r>
      <w:r w:rsidR="00EA36DC">
        <w:rPr>
          <w:rFonts w:ascii="Times New Roman" w:hAnsi="Times New Roman"/>
          <w:i/>
          <w:sz w:val="30"/>
          <w:szCs w:val="30"/>
          <w:lang w:val="be-BY"/>
        </w:rPr>
        <w:t>форм правядзення пасяджэнняў МА і правядзення адкрытых вучэбных заняткаў.</w:t>
      </w:r>
    </w:p>
    <w:p w14:paraId="55BB667D" w14:textId="77777777" w:rsidR="00C40A1B" w:rsidRPr="00B00557" w:rsidRDefault="00C40A1B" w:rsidP="004A3EB4">
      <w:pPr>
        <w:pStyle w:val="a4"/>
        <w:spacing w:line="276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97452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EA36DC">
        <w:rPr>
          <w:rFonts w:ascii="Times New Roman" w:hAnsi="Times New Roman"/>
          <w:sz w:val="30"/>
          <w:szCs w:val="30"/>
          <w:lang w:val="be-BY"/>
        </w:rPr>
        <w:t>У 2021/2022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навучальным годзе </w:t>
      </w:r>
      <w:r>
        <w:rPr>
          <w:rFonts w:ascii="Times New Roman" w:hAnsi="Times New Roman"/>
          <w:sz w:val="30"/>
          <w:szCs w:val="30"/>
          <w:lang w:val="be-BY"/>
        </w:rPr>
        <w:t xml:space="preserve">педагогі школы своечасова праходзілі </w:t>
      </w:r>
      <w:r w:rsidR="00C71FEE">
        <w:rPr>
          <w:rFonts w:ascii="Times New Roman" w:hAnsi="Times New Roman"/>
          <w:sz w:val="30"/>
          <w:szCs w:val="30"/>
          <w:lang w:val="be-BY"/>
        </w:rPr>
        <w:t>курсавую падрыхтоўку</w:t>
      </w:r>
      <w:r>
        <w:rPr>
          <w:rFonts w:ascii="Times New Roman" w:hAnsi="Times New Roman"/>
          <w:sz w:val="30"/>
          <w:szCs w:val="30"/>
          <w:lang w:val="be-BY"/>
        </w:rPr>
        <w:t xml:space="preserve"> (гл. табліцу)</w:t>
      </w:r>
    </w:p>
    <w:p w14:paraId="1157B5C2" w14:textId="77777777" w:rsidR="00C40A1B" w:rsidRPr="00B00557" w:rsidRDefault="00C40A1B" w:rsidP="004A3EB4">
      <w:pPr>
        <w:tabs>
          <w:tab w:val="left" w:pos="2657"/>
          <w:tab w:val="center" w:pos="4677"/>
        </w:tabs>
        <w:spacing w:after="0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B00557">
        <w:rPr>
          <w:rFonts w:ascii="Times New Roman" w:hAnsi="Times New Roman"/>
          <w:b/>
          <w:sz w:val="30"/>
          <w:szCs w:val="30"/>
          <w:lang w:val="be-BY"/>
        </w:rPr>
        <w:t>Павышэнне кваліфікацыі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02"/>
        <w:gridCol w:w="2734"/>
        <w:gridCol w:w="1276"/>
        <w:gridCol w:w="992"/>
        <w:gridCol w:w="993"/>
        <w:gridCol w:w="1984"/>
      </w:tblGrid>
      <w:tr w:rsidR="00C40A1B" w14:paraId="234B5FB9" w14:textId="77777777" w:rsidTr="004A3EB4">
        <w:trPr>
          <w:trHeight w:val="446"/>
        </w:trPr>
        <w:tc>
          <w:tcPr>
            <w:tcW w:w="567" w:type="dxa"/>
            <w:vMerge w:val="restart"/>
          </w:tcPr>
          <w:p w14:paraId="6CE49FFA" w14:textId="77777777" w:rsidR="00C40A1B" w:rsidRPr="00160591" w:rsidRDefault="00C40A1B" w:rsidP="004A3EB4">
            <w:pPr>
              <w:pStyle w:val="TableParagraph"/>
              <w:spacing w:line="276" w:lineRule="auto"/>
              <w:ind w:left="160" w:right="149" w:firstLine="48"/>
              <w:jc w:val="center"/>
              <w:rPr>
                <w:sz w:val="24"/>
              </w:rPr>
            </w:pPr>
            <w:r w:rsidRPr="00160591">
              <w:rPr>
                <w:spacing w:val="-10"/>
                <w:sz w:val="24"/>
              </w:rPr>
              <w:t xml:space="preserve">№ </w:t>
            </w:r>
            <w:r w:rsidRPr="00160591">
              <w:rPr>
                <w:spacing w:val="-5"/>
                <w:sz w:val="24"/>
              </w:rPr>
              <w:t>п/п</w:t>
            </w:r>
          </w:p>
        </w:tc>
        <w:tc>
          <w:tcPr>
            <w:tcW w:w="1802" w:type="dxa"/>
            <w:vMerge w:val="restart"/>
            <w:shd w:val="clear" w:color="auto" w:fill="auto"/>
          </w:tcPr>
          <w:p w14:paraId="19DA251F" w14:textId="77777777" w:rsidR="00C40A1B" w:rsidRPr="00160591" w:rsidRDefault="00C40A1B" w:rsidP="004A3EB4">
            <w:pPr>
              <w:pStyle w:val="TableParagraph"/>
              <w:ind w:left="146"/>
              <w:jc w:val="center"/>
              <w:rPr>
                <w:sz w:val="24"/>
                <w:lang w:val="be-BY"/>
              </w:rPr>
            </w:pPr>
            <w:r w:rsidRPr="00160591">
              <w:rPr>
                <w:sz w:val="24"/>
                <w:lang w:val="be-BY"/>
              </w:rPr>
              <w:t>Прозвішча, імя, імя па бацьку настаўніка</w:t>
            </w:r>
          </w:p>
        </w:tc>
        <w:tc>
          <w:tcPr>
            <w:tcW w:w="2734" w:type="dxa"/>
            <w:vMerge w:val="restart"/>
            <w:shd w:val="clear" w:color="auto" w:fill="auto"/>
          </w:tcPr>
          <w:p w14:paraId="60CECDEF" w14:textId="77777777" w:rsidR="00C40A1B" w:rsidRPr="00160591" w:rsidRDefault="00C40A1B" w:rsidP="004A3EB4">
            <w:pPr>
              <w:pStyle w:val="TableParagraph"/>
              <w:ind w:left="107" w:right="95" w:firstLine="230"/>
              <w:jc w:val="center"/>
              <w:rPr>
                <w:sz w:val="24"/>
                <w:lang w:val="be-BY"/>
              </w:rPr>
            </w:pPr>
            <w:r w:rsidRPr="00160591">
              <w:rPr>
                <w:sz w:val="24"/>
                <w:lang w:val="be-BY"/>
              </w:rPr>
              <w:t>Тэма курсаў, колькасць дзён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BF2216" w14:textId="77777777" w:rsidR="00C40A1B" w:rsidRPr="00160591" w:rsidRDefault="00C40A1B" w:rsidP="004A3EB4">
            <w:pPr>
              <w:pStyle w:val="TableParagraph"/>
              <w:ind w:left="260" w:firstLine="314"/>
              <w:jc w:val="center"/>
              <w:rPr>
                <w:spacing w:val="-2"/>
                <w:sz w:val="24"/>
                <w:lang w:val="be-BY"/>
              </w:rPr>
            </w:pPr>
            <w:r w:rsidRPr="00160591">
              <w:rPr>
                <w:spacing w:val="-2"/>
                <w:sz w:val="24"/>
                <w:lang w:val="be-BY"/>
              </w:rPr>
              <w:t>База павышэнне кваліфікацыі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78BA525" w14:textId="77777777" w:rsidR="00C40A1B" w:rsidRPr="00160591" w:rsidRDefault="00C40A1B" w:rsidP="004A3EB4">
            <w:pPr>
              <w:pStyle w:val="TableParagraph"/>
              <w:ind w:left="349" w:firstLine="110"/>
              <w:jc w:val="center"/>
              <w:rPr>
                <w:sz w:val="24"/>
                <w:lang w:val="be-BY"/>
              </w:rPr>
            </w:pPr>
            <w:r w:rsidRPr="00160591">
              <w:rPr>
                <w:spacing w:val="-2"/>
                <w:sz w:val="24"/>
                <w:lang w:val="be-BY"/>
              </w:rPr>
              <w:t xml:space="preserve">Дакумент </w:t>
            </w:r>
          </w:p>
        </w:tc>
      </w:tr>
      <w:tr w:rsidR="00C40A1B" w14:paraId="6946326F" w14:textId="77777777" w:rsidTr="004A3EB4">
        <w:trPr>
          <w:trHeight w:val="645"/>
        </w:trPr>
        <w:tc>
          <w:tcPr>
            <w:tcW w:w="567" w:type="dxa"/>
            <w:vMerge/>
          </w:tcPr>
          <w:p w14:paraId="1DA40989" w14:textId="77777777" w:rsidR="00C40A1B" w:rsidRPr="00160591" w:rsidRDefault="00C40A1B" w:rsidP="004A3EB4">
            <w:pPr>
              <w:pStyle w:val="TableParagraph"/>
              <w:spacing w:line="276" w:lineRule="auto"/>
              <w:ind w:left="160" w:right="149" w:firstLine="48"/>
              <w:rPr>
                <w:spacing w:val="-10"/>
                <w:sz w:val="24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14:paraId="390E91A1" w14:textId="77777777" w:rsidR="00C40A1B" w:rsidRPr="00160591" w:rsidRDefault="00C40A1B" w:rsidP="004A3EB4">
            <w:pPr>
              <w:pStyle w:val="TableParagraph"/>
              <w:ind w:left="146"/>
              <w:rPr>
                <w:sz w:val="24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7EF5A48D" w14:textId="77777777" w:rsidR="00C40A1B" w:rsidRPr="00160591" w:rsidRDefault="00C40A1B" w:rsidP="004A3EB4">
            <w:pPr>
              <w:pStyle w:val="TableParagraph"/>
              <w:ind w:left="107" w:right="95" w:firstLine="23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B6B7F9" w14:textId="77777777" w:rsidR="00C40A1B" w:rsidRPr="00160591" w:rsidRDefault="00C40A1B" w:rsidP="004A3EB4">
            <w:pPr>
              <w:pStyle w:val="TableParagraph"/>
              <w:ind w:left="153" w:right="144"/>
              <w:jc w:val="center"/>
              <w:rPr>
                <w:spacing w:val="-2"/>
                <w:sz w:val="24"/>
                <w:szCs w:val="24"/>
                <w:lang w:val="be-BY"/>
              </w:rPr>
            </w:pPr>
            <w:r w:rsidRPr="00160591">
              <w:rPr>
                <w:spacing w:val="-2"/>
                <w:sz w:val="24"/>
                <w:szCs w:val="24"/>
                <w:lang w:val="be-BY"/>
              </w:rPr>
              <w:t>МАІРА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CA3F2" w14:textId="77777777" w:rsidR="00C40A1B" w:rsidRPr="00160591" w:rsidRDefault="00C40A1B" w:rsidP="004A3EB4">
            <w:pPr>
              <w:pStyle w:val="TableParagraph"/>
              <w:ind w:left="153" w:right="144"/>
              <w:jc w:val="center"/>
              <w:rPr>
                <w:spacing w:val="-2"/>
                <w:sz w:val="24"/>
                <w:szCs w:val="24"/>
                <w:lang w:val="be-BY"/>
              </w:rPr>
            </w:pPr>
            <w:r w:rsidRPr="00160591">
              <w:rPr>
                <w:spacing w:val="-2"/>
                <w:sz w:val="24"/>
                <w:szCs w:val="24"/>
                <w:lang w:val="be-BY"/>
              </w:rPr>
              <w:t>АПА</w:t>
            </w:r>
          </w:p>
        </w:tc>
        <w:tc>
          <w:tcPr>
            <w:tcW w:w="993" w:type="dxa"/>
            <w:shd w:val="clear" w:color="auto" w:fill="auto"/>
          </w:tcPr>
          <w:p w14:paraId="1BEA689D" w14:textId="77777777" w:rsidR="00C40A1B" w:rsidRPr="00160591" w:rsidRDefault="00C40A1B" w:rsidP="004A3EB4">
            <w:pPr>
              <w:pStyle w:val="TableParagraph"/>
              <w:jc w:val="center"/>
              <w:rPr>
                <w:spacing w:val="-2"/>
                <w:sz w:val="24"/>
                <w:lang w:val="be-BY"/>
              </w:rPr>
            </w:pPr>
            <w:r w:rsidRPr="00160591">
              <w:rPr>
                <w:spacing w:val="-2"/>
                <w:sz w:val="24"/>
                <w:lang w:val="be-BY"/>
              </w:rPr>
              <w:t>Іншая УА</w:t>
            </w:r>
          </w:p>
        </w:tc>
        <w:tc>
          <w:tcPr>
            <w:tcW w:w="1984" w:type="dxa"/>
            <w:vMerge/>
            <w:shd w:val="clear" w:color="auto" w:fill="auto"/>
          </w:tcPr>
          <w:p w14:paraId="0ABBFF84" w14:textId="77777777" w:rsidR="00C40A1B" w:rsidRPr="00160591" w:rsidRDefault="00C40A1B" w:rsidP="004A3EB4">
            <w:pPr>
              <w:pStyle w:val="TableParagraph"/>
              <w:ind w:left="260" w:firstLine="314"/>
              <w:rPr>
                <w:spacing w:val="-2"/>
                <w:sz w:val="24"/>
              </w:rPr>
            </w:pPr>
          </w:p>
        </w:tc>
      </w:tr>
      <w:tr w:rsidR="00C40A1B" w:rsidRPr="00394438" w14:paraId="1FDC180D" w14:textId="77777777" w:rsidTr="004A3EB4">
        <w:trPr>
          <w:trHeight w:val="275"/>
        </w:trPr>
        <w:tc>
          <w:tcPr>
            <w:tcW w:w="10348" w:type="dxa"/>
            <w:gridSpan w:val="7"/>
            <w:shd w:val="clear" w:color="auto" w:fill="auto"/>
          </w:tcPr>
          <w:p w14:paraId="4509B11A" w14:textId="77777777" w:rsidR="00C40A1B" w:rsidRPr="00135E80" w:rsidRDefault="00C40A1B" w:rsidP="004A3EB4">
            <w:pPr>
              <w:pStyle w:val="TableParagraph"/>
              <w:tabs>
                <w:tab w:val="left" w:pos="3660"/>
              </w:tabs>
              <w:jc w:val="center"/>
              <w:rPr>
                <w:b/>
                <w:i/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  <w:r>
              <w:rPr>
                <w:b/>
                <w:i/>
                <w:sz w:val="26"/>
                <w:szCs w:val="26"/>
                <w:lang w:val="be-BY"/>
              </w:rPr>
              <w:t>20</w:t>
            </w:r>
            <w:r>
              <w:rPr>
                <w:b/>
                <w:i/>
                <w:sz w:val="26"/>
                <w:szCs w:val="26"/>
              </w:rPr>
              <w:t>/202</w:t>
            </w:r>
            <w:r>
              <w:rPr>
                <w:b/>
                <w:i/>
                <w:sz w:val="26"/>
                <w:szCs w:val="26"/>
                <w:lang w:val="be-BY"/>
              </w:rPr>
              <w:t>1</w:t>
            </w:r>
            <w:r w:rsidRPr="00160591">
              <w:rPr>
                <w:b/>
                <w:i/>
                <w:sz w:val="26"/>
                <w:szCs w:val="26"/>
              </w:rPr>
              <w:t xml:space="preserve"> </w:t>
            </w:r>
            <w:r w:rsidRPr="00160591">
              <w:rPr>
                <w:b/>
                <w:i/>
                <w:sz w:val="26"/>
                <w:szCs w:val="26"/>
                <w:lang w:val="be-BY"/>
              </w:rPr>
              <w:t>навучальны год</w:t>
            </w:r>
            <w:r w:rsidRPr="00160591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C40A1B" w:rsidRPr="00084D39" w14:paraId="608B12F5" w14:textId="77777777" w:rsidTr="004A3EB4">
        <w:trPr>
          <w:trHeight w:val="275"/>
        </w:trPr>
        <w:tc>
          <w:tcPr>
            <w:tcW w:w="567" w:type="dxa"/>
          </w:tcPr>
          <w:p w14:paraId="599369E3" w14:textId="77777777" w:rsidR="00C40A1B" w:rsidRPr="00160591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16059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14:paraId="07520807" w14:textId="77777777" w:rsidR="00C40A1B" w:rsidRPr="00160591" w:rsidRDefault="00C40A1B" w:rsidP="004A3EB4">
            <w:pPr>
              <w:pStyle w:val="TableParagraph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Рыжоў А.П.</w:t>
            </w:r>
            <w:r w:rsidRPr="00160591">
              <w:rPr>
                <w:sz w:val="26"/>
                <w:szCs w:val="26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14:paraId="710AB0DC" w14:textId="77777777" w:rsidR="00C40A1B" w:rsidRPr="00160591" w:rsidRDefault="00C40A1B" w:rsidP="004A3EB4">
            <w:pPr>
              <w:pStyle w:val="TableParagraph"/>
              <w:ind w:left="180"/>
              <w:rPr>
                <w:sz w:val="26"/>
                <w:szCs w:val="26"/>
              </w:rPr>
            </w:pPr>
            <w:r w:rsidRPr="00DA44A3">
              <w:rPr>
                <w:sz w:val="26"/>
                <w:szCs w:val="26"/>
                <w:lang w:val="be-BY"/>
              </w:rPr>
              <w:t>«Мадэляванне даследчай дзейнасці навучэнцаў ў умовах кампетэнснасці арыентаванай адукацыі. асяроддзя»/5 дзён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22FCA3A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 w:rsidRPr="00160591"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6DF8E6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BF263A0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CE4C352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2F260498" w14:textId="77777777" w:rsidR="00C40A1B" w:rsidRPr="00C36287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3535680</w:t>
            </w:r>
          </w:p>
        </w:tc>
      </w:tr>
      <w:tr w:rsidR="00C40A1B" w:rsidRPr="00407401" w14:paraId="046327B1" w14:textId="77777777" w:rsidTr="004A3EB4">
        <w:trPr>
          <w:trHeight w:val="275"/>
        </w:trPr>
        <w:tc>
          <w:tcPr>
            <w:tcW w:w="567" w:type="dxa"/>
          </w:tcPr>
          <w:p w14:paraId="526335BE" w14:textId="77777777" w:rsidR="00C40A1B" w:rsidRPr="00160591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 w:rsidRPr="0016059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14:paraId="431193B6" w14:textId="77777777" w:rsidR="00C40A1B" w:rsidRPr="00090482" w:rsidRDefault="00C40A1B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Рыжоў А.П</w:t>
            </w:r>
            <w:r w:rsidRPr="0009048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14:paraId="145C9738" w14:textId="77777777" w:rsidR="00C40A1B" w:rsidRPr="00090482" w:rsidRDefault="00C40A1B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DA44A3">
              <w:rPr>
                <w:sz w:val="26"/>
                <w:szCs w:val="26"/>
              </w:rPr>
              <w:t xml:space="preserve">«Фарміраванне метапрадметных </w:t>
            </w:r>
            <w:r w:rsidRPr="00DA44A3">
              <w:rPr>
                <w:sz w:val="26"/>
                <w:szCs w:val="26"/>
              </w:rPr>
              <w:lastRenderedPageBreak/>
              <w:t>кампетэнцый навучэнцаў на ўроках працоўнага навучання»/ 5 дзён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F21FA9D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 w:rsidRPr="00160591">
              <w:rPr>
                <w:sz w:val="26"/>
                <w:szCs w:val="26"/>
                <w:lang w:val="be-BY"/>
              </w:rPr>
              <w:lastRenderedPageBreak/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982684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14:paraId="090A4264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14:paraId="69A19ECA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78558884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3559127</w:t>
            </w:r>
          </w:p>
        </w:tc>
      </w:tr>
      <w:tr w:rsidR="00C40A1B" w:rsidRPr="00BA3F52" w14:paraId="21BAA264" w14:textId="77777777" w:rsidTr="004A3EB4">
        <w:trPr>
          <w:trHeight w:val="275"/>
        </w:trPr>
        <w:tc>
          <w:tcPr>
            <w:tcW w:w="567" w:type="dxa"/>
          </w:tcPr>
          <w:p w14:paraId="6AF66EF7" w14:textId="77777777" w:rsidR="00C40A1B" w:rsidRPr="00160591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14:paraId="0B0BE661" w14:textId="77777777" w:rsidR="00C40A1B" w:rsidRDefault="00C40A1B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Раманеня А.В.</w:t>
            </w:r>
          </w:p>
        </w:tc>
        <w:tc>
          <w:tcPr>
            <w:tcW w:w="2734" w:type="dxa"/>
            <w:shd w:val="clear" w:color="auto" w:fill="auto"/>
          </w:tcPr>
          <w:p w14:paraId="6291D966" w14:textId="77777777" w:rsidR="00C40A1B" w:rsidRPr="00BA3F52" w:rsidRDefault="00C40A1B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DA44A3">
              <w:rPr>
                <w:sz w:val="26"/>
                <w:szCs w:val="26"/>
                <w:lang w:val="be-BY"/>
              </w:rPr>
              <w:t>«Сучасныя выхаваўчыя тэхналогіі арганізацыі адукацыйнага працэсу ў групе падоўжанага дня»/5 дзён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04E06CF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C67E421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14:paraId="58A790EA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14:paraId="2F6F536D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5CE03E15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3549177</w:t>
            </w:r>
          </w:p>
        </w:tc>
      </w:tr>
      <w:tr w:rsidR="00C40A1B" w:rsidRPr="00BA3F52" w14:paraId="734979AA" w14:textId="77777777" w:rsidTr="004A3EB4">
        <w:trPr>
          <w:trHeight w:val="275"/>
        </w:trPr>
        <w:tc>
          <w:tcPr>
            <w:tcW w:w="567" w:type="dxa"/>
          </w:tcPr>
          <w:p w14:paraId="0FF4AC59" w14:textId="77777777" w:rsidR="00C40A1B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14:paraId="388499E4" w14:textId="77777777" w:rsidR="00C40A1B" w:rsidRDefault="00C40A1B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Раманеня А.В.</w:t>
            </w:r>
          </w:p>
        </w:tc>
        <w:tc>
          <w:tcPr>
            <w:tcW w:w="2734" w:type="dxa"/>
            <w:shd w:val="clear" w:color="auto" w:fill="auto"/>
          </w:tcPr>
          <w:p w14:paraId="52108536" w14:textId="77777777" w:rsidR="00C40A1B" w:rsidRPr="00DA44A3" w:rsidRDefault="00C40A1B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DA44A3">
              <w:rPr>
                <w:sz w:val="26"/>
                <w:szCs w:val="26"/>
                <w:lang w:val="be-BY"/>
              </w:rPr>
              <w:t>"Рэабілітацыя падлеткаў з прыкметамі сацыяльна-псіхалагічнай дэзадаптацыі" / 5 дзён.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ED34A19" w14:textId="77777777" w:rsidR="00C40A1B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CE86FB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14:paraId="101D4C97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14:paraId="4F0FE4A4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2FC352BA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3559936</w:t>
            </w:r>
          </w:p>
        </w:tc>
      </w:tr>
      <w:tr w:rsidR="00C40A1B" w:rsidRPr="00BA3F52" w14:paraId="7EAF0123" w14:textId="77777777" w:rsidTr="004A3EB4">
        <w:trPr>
          <w:trHeight w:val="275"/>
        </w:trPr>
        <w:tc>
          <w:tcPr>
            <w:tcW w:w="567" w:type="dxa"/>
          </w:tcPr>
          <w:p w14:paraId="64CD75A0" w14:textId="77777777" w:rsidR="00C40A1B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14:paraId="39267988" w14:textId="77777777" w:rsidR="00C40A1B" w:rsidRDefault="00C40A1B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Карсека В.К.</w:t>
            </w:r>
          </w:p>
        </w:tc>
        <w:tc>
          <w:tcPr>
            <w:tcW w:w="2734" w:type="dxa"/>
            <w:shd w:val="clear" w:color="auto" w:fill="auto"/>
          </w:tcPr>
          <w:p w14:paraId="14111A4B" w14:textId="77777777" w:rsidR="00C40A1B" w:rsidRPr="00BA3F52" w:rsidRDefault="00C40A1B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BA3F52">
              <w:rPr>
                <w:sz w:val="26"/>
                <w:szCs w:val="26"/>
                <w:lang w:val="be-BY"/>
              </w:rPr>
              <w:t>«Дыдактычнае забеспячэнне ўрока ў кантэксце абноўленага зместу адукацыі»/ 5 дзён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F2A7873" w14:textId="77777777" w:rsidR="00C40A1B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B5BBF60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14:paraId="19C9996C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14:paraId="660F8C04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7D7B4FBD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3550796</w:t>
            </w:r>
          </w:p>
        </w:tc>
      </w:tr>
      <w:tr w:rsidR="00C40A1B" w:rsidRPr="00BA3F52" w14:paraId="4EE79BED" w14:textId="77777777" w:rsidTr="004A3EB4">
        <w:trPr>
          <w:trHeight w:val="275"/>
        </w:trPr>
        <w:tc>
          <w:tcPr>
            <w:tcW w:w="567" w:type="dxa"/>
          </w:tcPr>
          <w:p w14:paraId="1ACBA91B" w14:textId="77777777" w:rsidR="00C40A1B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802" w:type="dxa"/>
            <w:shd w:val="clear" w:color="auto" w:fill="auto"/>
          </w:tcPr>
          <w:p w14:paraId="1223415C" w14:textId="77777777" w:rsidR="00C40A1B" w:rsidRDefault="00C40A1B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</w:t>
            </w:r>
          </w:p>
        </w:tc>
        <w:tc>
          <w:tcPr>
            <w:tcW w:w="2734" w:type="dxa"/>
            <w:shd w:val="clear" w:color="auto" w:fill="auto"/>
          </w:tcPr>
          <w:p w14:paraId="6D8F2403" w14:textId="77777777" w:rsidR="00C40A1B" w:rsidRPr="00BA3F52" w:rsidRDefault="00C40A1B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“Здароўезберагаючыя тэхналогіі ў арганізацыі адукацынага працэсу на першай ступені агульнай сярэдняй адукацыі”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7656CC5" w14:textId="77777777" w:rsidR="00C40A1B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90A87C5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14:paraId="24079857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14:paraId="526BFA2D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13696F82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3559517</w:t>
            </w:r>
          </w:p>
        </w:tc>
      </w:tr>
      <w:tr w:rsidR="00C40A1B" w:rsidRPr="00BA3F52" w14:paraId="1E6917F6" w14:textId="77777777" w:rsidTr="004A3EB4">
        <w:trPr>
          <w:trHeight w:val="275"/>
        </w:trPr>
        <w:tc>
          <w:tcPr>
            <w:tcW w:w="567" w:type="dxa"/>
          </w:tcPr>
          <w:p w14:paraId="2655BACD" w14:textId="77777777" w:rsidR="00C40A1B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802" w:type="dxa"/>
            <w:shd w:val="clear" w:color="auto" w:fill="auto"/>
          </w:tcPr>
          <w:p w14:paraId="41EC0CEF" w14:textId="77777777" w:rsidR="00C40A1B" w:rsidRDefault="00C40A1B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</w:t>
            </w:r>
          </w:p>
        </w:tc>
        <w:tc>
          <w:tcPr>
            <w:tcW w:w="2734" w:type="dxa"/>
            <w:shd w:val="clear" w:color="auto" w:fill="auto"/>
          </w:tcPr>
          <w:p w14:paraId="17B90B16" w14:textId="77777777" w:rsidR="00C40A1B" w:rsidRPr="00CA1FD6" w:rsidRDefault="00C40A1B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CA1FD6">
              <w:rPr>
                <w:sz w:val="26"/>
                <w:szCs w:val="26"/>
                <w:lang w:val="be-BY"/>
              </w:rPr>
              <w:t>«Удасканаленне сістэмы кіравання інфармацыйна-ідэолаг</w:t>
            </w:r>
            <w:r>
              <w:rPr>
                <w:sz w:val="26"/>
                <w:szCs w:val="26"/>
                <w:lang w:val="be-BY"/>
              </w:rPr>
              <w:t>ічнай</w:t>
            </w:r>
            <w:r w:rsidRPr="00CA1FD6">
              <w:rPr>
                <w:sz w:val="26"/>
                <w:szCs w:val="26"/>
                <w:lang w:val="be-BY"/>
              </w:rPr>
              <w:t>, выхаваўчай і сацыяльнай працай ва ўстановах адукацыі</w:t>
            </w:r>
            <w:r>
              <w:rPr>
                <w:sz w:val="26"/>
                <w:szCs w:val="26"/>
                <w:lang w:val="be-BY"/>
              </w:rPr>
              <w:t>»</w:t>
            </w:r>
            <w:r w:rsidRPr="00CA1FD6">
              <w:rPr>
                <w:sz w:val="26"/>
                <w:szCs w:val="26"/>
                <w:lang w:val="be-BY"/>
              </w:rPr>
              <w:t xml:space="preserve"> 28.09.2020-23.10.2020 (д</w:t>
            </w:r>
            <w:r>
              <w:rPr>
                <w:sz w:val="26"/>
                <w:szCs w:val="26"/>
                <w:lang w:val="be-BY"/>
              </w:rPr>
              <w:t>ы</w:t>
            </w:r>
            <w:r w:rsidRPr="00CA1FD6">
              <w:rPr>
                <w:sz w:val="26"/>
                <w:szCs w:val="26"/>
                <w:lang w:val="be-BY"/>
              </w:rPr>
              <w:t>ст.)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0EB11CD" w14:textId="77777777" w:rsidR="00C40A1B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516B1E6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2B3A8E3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14:paraId="1162C843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15A963DF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3526422</w:t>
            </w:r>
          </w:p>
        </w:tc>
      </w:tr>
      <w:tr w:rsidR="00C40A1B" w:rsidRPr="00BA3F52" w14:paraId="330AA94F" w14:textId="77777777" w:rsidTr="004A3EB4">
        <w:trPr>
          <w:trHeight w:val="275"/>
        </w:trPr>
        <w:tc>
          <w:tcPr>
            <w:tcW w:w="567" w:type="dxa"/>
          </w:tcPr>
          <w:p w14:paraId="40C909D1" w14:textId="77777777" w:rsidR="00C40A1B" w:rsidRDefault="00C40A1B" w:rsidP="004A3EB4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1802" w:type="dxa"/>
            <w:shd w:val="clear" w:color="auto" w:fill="auto"/>
          </w:tcPr>
          <w:p w14:paraId="7B8A5B68" w14:textId="77777777" w:rsidR="00C40A1B" w:rsidRDefault="00C40A1B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В.А.</w:t>
            </w:r>
          </w:p>
        </w:tc>
        <w:tc>
          <w:tcPr>
            <w:tcW w:w="2734" w:type="dxa"/>
            <w:shd w:val="clear" w:color="auto" w:fill="auto"/>
          </w:tcPr>
          <w:p w14:paraId="05E1A5BD" w14:textId="77777777" w:rsidR="00C40A1B" w:rsidRPr="00CA1FD6" w:rsidRDefault="00C40A1B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CA1FD6">
              <w:rPr>
                <w:sz w:val="26"/>
                <w:szCs w:val="26"/>
                <w:lang w:val="be-BY"/>
              </w:rPr>
              <w:t>Фарміраванне прафесійнай кампетэнцый педагога па арганізацыі адукацыйнага працэсу педагога на першай ступені агульнай сярэдняй адукацыі» / з 18.05.2020 па 20.06.2020 / (дыст.)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C9FE800" w14:textId="77777777" w:rsidR="00C40A1B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D942582" w14:textId="77777777" w:rsidR="00C40A1B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14:paraId="176FE071" w14:textId="77777777" w:rsidR="00C40A1B" w:rsidRPr="00160591" w:rsidRDefault="00C40A1B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14:paraId="3A021E53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Пасведч.</w:t>
            </w:r>
            <w:r>
              <w:rPr>
                <w:sz w:val="26"/>
                <w:szCs w:val="26"/>
              </w:rPr>
              <w:t>.№</w:t>
            </w:r>
          </w:p>
          <w:p w14:paraId="7E5236BB" w14:textId="77777777" w:rsidR="00C40A1B" w:rsidRDefault="00C40A1B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3512046</w:t>
            </w:r>
          </w:p>
        </w:tc>
      </w:tr>
      <w:tr w:rsidR="00C40A1B" w:rsidRPr="00602C17" w14:paraId="2274CDD0" w14:textId="77777777" w:rsidTr="00A94659">
        <w:trPr>
          <w:trHeight w:val="275"/>
        </w:trPr>
        <w:tc>
          <w:tcPr>
            <w:tcW w:w="10348" w:type="dxa"/>
            <w:gridSpan w:val="7"/>
          </w:tcPr>
          <w:p w14:paraId="3B0DFB77" w14:textId="77777777" w:rsidR="00C40A1B" w:rsidRPr="00BA3F52" w:rsidRDefault="00C40A1B" w:rsidP="004A3EB4">
            <w:pPr>
              <w:pStyle w:val="TableParagraph"/>
              <w:spacing w:line="276" w:lineRule="auto"/>
              <w:ind w:left="180" w:firstLine="38"/>
              <w:rPr>
                <w:b/>
                <w:sz w:val="26"/>
                <w:szCs w:val="26"/>
                <w:lang w:val="be-BY"/>
              </w:rPr>
            </w:pPr>
            <w:r w:rsidRPr="00160591">
              <w:rPr>
                <w:b/>
                <w:sz w:val="26"/>
                <w:szCs w:val="26"/>
                <w:lang w:val="be-BY"/>
              </w:rPr>
              <w:t>Усяго</w:t>
            </w:r>
            <w:r w:rsidRPr="00160591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be-BY"/>
              </w:rPr>
              <w:t>5</w:t>
            </w:r>
          </w:p>
        </w:tc>
      </w:tr>
    </w:tbl>
    <w:p w14:paraId="76086646" w14:textId="77777777" w:rsidR="00030059" w:rsidRPr="00B00557" w:rsidRDefault="00030059" w:rsidP="004A3EB4">
      <w:pPr>
        <w:tabs>
          <w:tab w:val="left" w:pos="2657"/>
          <w:tab w:val="center" w:pos="4677"/>
        </w:tabs>
        <w:spacing w:after="0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B00557">
        <w:rPr>
          <w:rFonts w:ascii="Times New Roman" w:hAnsi="Times New Roman"/>
          <w:b/>
          <w:sz w:val="30"/>
          <w:szCs w:val="30"/>
          <w:lang w:val="be-BY"/>
        </w:rPr>
        <w:lastRenderedPageBreak/>
        <w:t>Павышэнне кваліфікацыі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02"/>
        <w:gridCol w:w="2734"/>
        <w:gridCol w:w="1276"/>
        <w:gridCol w:w="992"/>
        <w:gridCol w:w="993"/>
        <w:gridCol w:w="1984"/>
      </w:tblGrid>
      <w:tr w:rsidR="00030059" w14:paraId="08C45E93" w14:textId="77777777" w:rsidTr="00CA6024">
        <w:trPr>
          <w:trHeight w:val="446"/>
        </w:trPr>
        <w:tc>
          <w:tcPr>
            <w:tcW w:w="567" w:type="dxa"/>
            <w:vMerge w:val="restart"/>
          </w:tcPr>
          <w:p w14:paraId="3B4870BC" w14:textId="77777777" w:rsidR="00030059" w:rsidRPr="00160591" w:rsidRDefault="00030059" w:rsidP="004A3EB4">
            <w:pPr>
              <w:pStyle w:val="TableParagraph"/>
              <w:ind w:left="160" w:right="149" w:firstLine="48"/>
              <w:jc w:val="center"/>
              <w:rPr>
                <w:sz w:val="24"/>
              </w:rPr>
            </w:pPr>
            <w:r w:rsidRPr="00160591">
              <w:rPr>
                <w:spacing w:val="-10"/>
                <w:sz w:val="24"/>
              </w:rPr>
              <w:t xml:space="preserve">№ </w:t>
            </w:r>
            <w:r w:rsidRPr="00160591">
              <w:rPr>
                <w:spacing w:val="-5"/>
                <w:sz w:val="24"/>
              </w:rPr>
              <w:t>п/п</w:t>
            </w:r>
          </w:p>
        </w:tc>
        <w:tc>
          <w:tcPr>
            <w:tcW w:w="1802" w:type="dxa"/>
            <w:vMerge w:val="restart"/>
          </w:tcPr>
          <w:p w14:paraId="6519A5F3" w14:textId="77777777" w:rsidR="00030059" w:rsidRPr="00160591" w:rsidRDefault="00030059" w:rsidP="004A3EB4">
            <w:pPr>
              <w:pStyle w:val="TableParagraph"/>
              <w:ind w:left="146"/>
              <w:jc w:val="center"/>
              <w:rPr>
                <w:sz w:val="24"/>
                <w:lang w:val="be-BY"/>
              </w:rPr>
            </w:pPr>
            <w:r w:rsidRPr="00160591">
              <w:rPr>
                <w:sz w:val="24"/>
                <w:lang w:val="be-BY"/>
              </w:rPr>
              <w:t>Прозвішча, імя, імя па бацьку настаўніка</w:t>
            </w:r>
          </w:p>
        </w:tc>
        <w:tc>
          <w:tcPr>
            <w:tcW w:w="2734" w:type="dxa"/>
            <w:vMerge w:val="restart"/>
          </w:tcPr>
          <w:p w14:paraId="24004A53" w14:textId="77777777" w:rsidR="00030059" w:rsidRPr="00160591" w:rsidRDefault="00030059" w:rsidP="004A3EB4">
            <w:pPr>
              <w:pStyle w:val="TableParagraph"/>
              <w:ind w:left="107" w:right="95" w:firstLine="230"/>
              <w:jc w:val="center"/>
              <w:rPr>
                <w:sz w:val="24"/>
                <w:lang w:val="be-BY"/>
              </w:rPr>
            </w:pPr>
            <w:r w:rsidRPr="00160591">
              <w:rPr>
                <w:sz w:val="24"/>
                <w:lang w:val="be-BY"/>
              </w:rPr>
              <w:t>Тэма курсаў, колькасць дзён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A300CF9" w14:textId="77777777" w:rsidR="00030059" w:rsidRPr="00160591" w:rsidRDefault="00030059" w:rsidP="004A3EB4">
            <w:pPr>
              <w:pStyle w:val="TableParagraph"/>
              <w:ind w:left="260" w:firstLine="314"/>
              <w:jc w:val="center"/>
              <w:rPr>
                <w:spacing w:val="-2"/>
                <w:sz w:val="24"/>
                <w:lang w:val="be-BY"/>
              </w:rPr>
            </w:pPr>
            <w:r w:rsidRPr="00160591">
              <w:rPr>
                <w:spacing w:val="-2"/>
                <w:sz w:val="24"/>
                <w:lang w:val="be-BY"/>
              </w:rPr>
              <w:t>База павышэнне кваліфікацыі</w:t>
            </w:r>
          </w:p>
        </w:tc>
        <w:tc>
          <w:tcPr>
            <w:tcW w:w="1984" w:type="dxa"/>
            <w:vMerge w:val="restart"/>
          </w:tcPr>
          <w:p w14:paraId="606E767C" w14:textId="77777777" w:rsidR="00030059" w:rsidRPr="00160591" w:rsidRDefault="00030059" w:rsidP="004A3EB4">
            <w:pPr>
              <w:pStyle w:val="TableParagraph"/>
              <w:ind w:left="349" w:firstLine="110"/>
              <w:jc w:val="center"/>
              <w:rPr>
                <w:sz w:val="24"/>
                <w:lang w:val="be-BY"/>
              </w:rPr>
            </w:pPr>
            <w:r w:rsidRPr="00160591">
              <w:rPr>
                <w:spacing w:val="-2"/>
                <w:sz w:val="24"/>
                <w:lang w:val="be-BY"/>
              </w:rPr>
              <w:t xml:space="preserve">Дакумент </w:t>
            </w:r>
          </w:p>
        </w:tc>
      </w:tr>
      <w:tr w:rsidR="00030059" w14:paraId="0853C262" w14:textId="77777777" w:rsidTr="00CA6024">
        <w:trPr>
          <w:trHeight w:val="645"/>
        </w:trPr>
        <w:tc>
          <w:tcPr>
            <w:tcW w:w="567" w:type="dxa"/>
            <w:vMerge/>
          </w:tcPr>
          <w:p w14:paraId="706CD39D" w14:textId="77777777" w:rsidR="00030059" w:rsidRPr="00160591" w:rsidRDefault="00030059" w:rsidP="004A3EB4">
            <w:pPr>
              <w:pStyle w:val="TableParagraph"/>
              <w:ind w:left="160" w:right="149" w:firstLine="48"/>
              <w:rPr>
                <w:spacing w:val="-10"/>
                <w:sz w:val="24"/>
              </w:rPr>
            </w:pPr>
          </w:p>
        </w:tc>
        <w:tc>
          <w:tcPr>
            <w:tcW w:w="1802" w:type="dxa"/>
            <w:vMerge/>
          </w:tcPr>
          <w:p w14:paraId="19FF204E" w14:textId="77777777" w:rsidR="00030059" w:rsidRPr="00160591" w:rsidRDefault="00030059" w:rsidP="004A3EB4">
            <w:pPr>
              <w:pStyle w:val="TableParagraph"/>
              <w:ind w:left="146"/>
              <w:rPr>
                <w:sz w:val="24"/>
              </w:rPr>
            </w:pPr>
          </w:p>
        </w:tc>
        <w:tc>
          <w:tcPr>
            <w:tcW w:w="2734" w:type="dxa"/>
            <w:vMerge/>
          </w:tcPr>
          <w:p w14:paraId="6B8703F6" w14:textId="77777777" w:rsidR="00030059" w:rsidRPr="00160591" w:rsidRDefault="00030059" w:rsidP="004A3EB4">
            <w:pPr>
              <w:pStyle w:val="TableParagraph"/>
              <w:ind w:left="107" w:right="95" w:firstLine="23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5AFD3FA" w14:textId="77777777" w:rsidR="00030059" w:rsidRPr="00160591" w:rsidRDefault="00030059" w:rsidP="004A3EB4">
            <w:pPr>
              <w:pStyle w:val="TableParagraph"/>
              <w:ind w:left="153" w:right="144"/>
              <w:jc w:val="center"/>
              <w:rPr>
                <w:spacing w:val="-2"/>
                <w:sz w:val="24"/>
                <w:szCs w:val="24"/>
                <w:lang w:val="be-BY"/>
              </w:rPr>
            </w:pPr>
            <w:r w:rsidRPr="00160591">
              <w:rPr>
                <w:spacing w:val="-2"/>
                <w:sz w:val="24"/>
                <w:szCs w:val="24"/>
                <w:lang w:val="be-BY"/>
              </w:rPr>
              <w:t>МАІРА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563EEF8" w14:textId="77777777" w:rsidR="00030059" w:rsidRPr="00160591" w:rsidRDefault="00030059" w:rsidP="004A3EB4">
            <w:pPr>
              <w:pStyle w:val="TableParagraph"/>
              <w:ind w:left="153" w:right="144"/>
              <w:jc w:val="center"/>
              <w:rPr>
                <w:spacing w:val="-2"/>
                <w:sz w:val="24"/>
                <w:szCs w:val="24"/>
                <w:lang w:val="be-BY"/>
              </w:rPr>
            </w:pPr>
            <w:r w:rsidRPr="00160591">
              <w:rPr>
                <w:spacing w:val="-2"/>
                <w:sz w:val="24"/>
                <w:szCs w:val="24"/>
                <w:lang w:val="be-BY"/>
              </w:rPr>
              <w:t>АПА</w:t>
            </w:r>
          </w:p>
        </w:tc>
        <w:tc>
          <w:tcPr>
            <w:tcW w:w="993" w:type="dxa"/>
          </w:tcPr>
          <w:p w14:paraId="55D36F11" w14:textId="77777777" w:rsidR="00030059" w:rsidRPr="00160591" w:rsidRDefault="00030059" w:rsidP="004A3EB4">
            <w:pPr>
              <w:pStyle w:val="TableParagraph"/>
              <w:jc w:val="center"/>
              <w:rPr>
                <w:spacing w:val="-2"/>
                <w:sz w:val="24"/>
                <w:lang w:val="be-BY"/>
              </w:rPr>
            </w:pPr>
            <w:r w:rsidRPr="00160591">
              <w:rPr>
                <w:spacing w:val="-2"/>
                <w:sz w:val="24"/>
                <w:lang w:val="be-BY"/>
              </w:rPr>
              <w:t>Іншая УА</w:t>
            </w:r>
          </w:p>
        </w:tc>
        <w:tc>
          <w:tcPr>
            <w:tcW w:w="1984" w:type="dxa"/>
            <w:vMerge/>
          </w:tcPr>
          <w:p w14:paraId="2B58CA40" w14:textId="77777777" w:rsidR="00030059" w:rsidRPr="00160591" w:rsidRDefault="00030059" w:rsidP="004A3EB4">
            <w:pPr>
              <w:pStyle w:val="TableParagraph"/>
              <w:ind w:left="260" w:firstLine="314"/>
              <w:rPr>
                <w:spacing w:val="-2"/>
                <w:sz w:val="24"/>
              </w:rPr>
            </w:pPr>
          </w:p>
        </w:tc>
      </w:tr>
      <w:tr w:rsidR="00030059" w:rsidRPr="00394438" w14:paraId="24500751" w14:textId="77777777" w:rsidTr="00CA6024">
        <w:trPr>
          <w:trHeight w:val="275"/>
        </w:trPr>
        <w:tc>
          <w:tcPr>
            <w:tcW w:w="10348" w:type="dxa"/>
            <w:gridSpan w:val="7"/>
          </w:tcPr>
          <w:p w14:paraId="1054E7DF" w14:textId="77777777" w:rsidR="00030059" w:rsidRPr="00135E80" w:rsidRDefault="00030059" w:rsidP="004A3EB4">
            <w:pPr>
              <w:pStyle w:val="TableParagraph"/>
              <w:tabs>
                <w:tab w:val="left" w:pos="3660"/>
              </w:tabs>
              <w:jc w:val="center"/>
              <w:rPr>
                <w:b/>
                <w:i/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  <w:r>
              <w:rPr>
                <w:b/>
                <w:i/>
                <w:sz w:val="26"/>
                <w:szCs w:val="26"/>
                <w:lang w:val="be-BY"/>
              </w:rPr>
              <w:t>2</w:t>
            </w: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  <w:r>
              <w:rPr>
                <w:b/>
                <w:i/>
                <w:sz w:val="26"/>
                <w:szCs w:val="26"/>
              </w:rPr>
              <w:t>/202</w:t>
            </w: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  <w:r w:rsidRPr="00160591">
              <w:rPr>
                <w:b/>
                <w:i/>
                <w:sz w:val="26"/>
                <w:szCs w:val="26"/>
              </w:rPr>
              <w:t xml:space="preserve"> </w:t>
            </w:r>
            <w:r w:rsidRPr="00160591">
              <w:rPr>
                <w:b/>
                <w:i/>
                <w:sz w:val="26"/>
                <w:szCs w:val="26"/>
                <w:lang w:val="be-BY"/>
              </w:rPr>
              <w:t>навучальны год</w:t>
            </w:r>
            <w:r w:rsidRPr="00160591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030059" w:rsidRPr="00084D39" w14:paraId="7FF20344" w14:textId="77777777" w:rsidTr="00CA6024">
        <w:trPr>
          <w:trHeight w:val="275"/>
        </w:trPr>
        <w:tc>
          <w:tcPr>
            <w:tcW w:w="567" w:type="dxa"/>
          </w:tcPr>
          <w:p w14:paraId="2D3575D5" w14:textId="77777777" w:rsidR="00030059" w:rsidRPr="00160591" w:rsidRDefault="00030059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 w:rsidRPr="0016059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802" w:type="dxa"/>
          </w:tcPr>
          <w:p w14:paraId="76F64A30" w14:textId="77777777" w:rsidR="00030059" w:rsidRPr="00160591" w:rsidRDefault="00030059" w:rsidP="004A3EB4">
            <w:pPr>
              <w:pStyle w:val="TableParagraph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Рыжоў А.П.</w:t>
            </w:r>
            <w:r w:rsidRPr="00160591">
              <w:rPr>
                <w:sz w:val="26"/>
                <w:szCs w:val="26"/>
              </w:rPr>
              <w:t>.</w:t>
            </w:r>
          </w:p>
        </w:tc>
        <w:tc>
          <w:tcPr>
            <w:tcW w:w="2734" w:type="dxa"/>
          </w:tcPr>
          <w:p w14:paraId="6188FD29" w14:textId="77777777" w:rsidR="00030059" w:rsidRPr="00160591" w:rsidRDefault="00030059" w:rsidP="004A3EB4">
            <w:pPr>
              <w:pStyle w:val="TableParagraph"/>
              <w:ind w:left="180"/>
              <w:rPr>
                <w:sz w:val="26"/>
                <w:szCs w:val="26"/>
              </w:rPr>
            </w:pPr>
            <w:r w:rsidRPr="00DA44A3">
              <w:rPr>
                <w:sz w:val="26"/>
                <w:szCs w:val="26"/>
                <w:lang w:val="be-BY"/>
              </w:rPr>
              <w:t>«</w:t>
            </w:r>
            <w:r w:rsidR="00701F03">
              <w:rPr>
                <w:sz w:val="26"/>
                <w:szCs w:val="26"/>
                <w:lang w:val="be-BY"/>
              </w:rPr>
              <w:t>Воблачныя сервісы і мабільныя тэхналогіі ў сучасным  адукацыйным працэсе</w:t>
            </w:r>
            <w:r w:rsidRPr="00DA44A3">
              <w:rPr>
                <w:sz w:val="26"/>
                <w:szCs w:val="26"/>
                <w:lang w:val="be-BY"/>
              </w:rPr>
              <w:t>»/5 дзён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64F31F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 w:rsidRPr="00160591"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CFD550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6372ADD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D744118" w14:textId="77777777" w:rsidR="00030059" w:rsidRPr="00C36287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030059" w:rsidRPr="00BA3F52" w14:paraId="29A6C51B" w14:textId="77777777" w:rsidTr="00CA6024">
        <w:trPr>
          <w:trHeight w:val="275"/>
        </w:trPr>
        <w:tc>
          <w:tcPr>
            <w:tcW w:w="567" w:type="dxa"/>
          </w:tcPr>
          <w:p w14:paraId="027447D6" w14:textId="77777777" w:rsidR="00030059" w:rsidRPr="00160591" w:rsidRDefault="00701F03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802" w:type="dxa"/>
          </w:tcPr>
          <w:p w14:paraId="41F4813C" w14:textId="77777777" w:rsidR="00030059" w:rsidRDefault="00701F03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КрыўленяА.Л.</w:t>
            </w:r>
            <w:r w:rsidR="00030059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2734" w:type="dxa"/>
          </w:tcPr>
          <w:p w14:paraId="5C0E9FE2" w14:textId="77777777" w:rsidR="00030059" w:rsidRPr="00BA3F52" w:rsidRDefault="00030059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DA44A3">
              <w:rPr>
                <w:sz w:val="26"/>
                <w:szCs w:val="26"/>
                <w:lang w:val="be-BY"/>
              </w:rPr>
              <w:t>«</w:t>
            </w:r>
            <w:r w:rsidR="00701F03">
              <w:rPr>
                <w:sz w:val="26"/>
                <w:szCs w:val="26"/>
                <w:lang w:val="be-BY"/>
              </w:rPr>
              <w:t>Удасканаленне прафесійнай дзейнасці ва ўмовах рэалізацыі кам</w:t>
            </w:r>
            <w:r w:rsidR="00C71FEE">
              <w:rPr>
                <w:sz w:val="26"/>
                <w:szCs w:val="26"/>
                <w:lang w:val="be-BY"/>
              </w:rPr>
              <w:t>петэнтнаснага падыходу/6</w:t>
            </w:r>
            <w:r w:rsidRPr="00DA44A3">
              <w:rPr>
                <w:sz w:val="26"/>
                <w:szCs w:val="26"/>
                <w:lang w:val="be-BY"/>
              </w:rPr>
              <w:t xml:space="preserve"> дзён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187DB7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9B9C71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52CD4F0D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14:paraId="295E81D0" w14:textId="77777777" w:rsidR="00030059" w:rsidRDefault="00030059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030059" w:rsidRPr="00BA3F52" w14:paraId="03BDFAC5" w14:textId="77777777" w:rsidTr="00CA6024">
        <w:trPr>
          <w:trHeight w:val="275"/>
        </w:trPr>
        <w:tc>
          <w:tcPr>
            <w:tcW w:w="567" w:type="dxa"/>
          </w:tcPr>
          <w:p w14:paraId="7DE46DA7" w14:textId="77777777" w:rsidR="00030059" w:rsidRDefault="00030059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802" w:type="dxa"/>
          </w:tcPr>
          <w:p w14:paraId="3F4F9F7F" w14:textId="77777777" w:rsidR="00030059" w:rsidRDefault="00C71FEE" w:rsidP="004A3EB4">
            <w:pPr>
              <w:pStyle w:val="TableParagraph"/>
              <w:ind w:left="142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В.А.</w:t>
            </w:r>
          </w:p>
        </w:tc>
        <w:tc>
          <w:tcPr>
            <w:tcW w:w="2734" w:type="dxa"/>
          </w:tcPr>
          <w:p w14:paraId="6CA6A07A" w14:textId="77777777" w:rsidR="00030059" w:rsidRDefault="00030059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 w:rsidRPr="00DA44A3">
              <w:rPr>
                <w:sz w:val="26"/>
                <w:szCs w:val="26"/>
                <w:lang w:val="be-BY"/>
              </w:rPr>
              <w:t>"</w:t>
            </w:r>
            <w:r w:rsidR="00C71FEE">
              <w:rPr>
                <w:sz w:val="26"/>
                <w:szCs w:val="26"/>
                <w:lang w:val="be-BY"/>
              </w:rPr>
              <w:t xml:space="preserve">Здароўезберагаючыя тэхналогіі ў арганізацыі адукацыйнага працэсу на </w:t>
            </w:r>
            <w:r w:rsidR="000A68DC">
              <w:rPr>
                <w:sz w:val="26"/>
                <w:szCs w:val="26"/>
                <w:lang w:val="en-US"/>
              </w:rPr>
              <w:t>I</w:t>
            </w:r>
            <w:r w:rsidR="00C71FEE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</w:p>
          <w:p w14:paraId="4F676440" w14:textId="77777777" w:rsidR="00C71FEE" w:rsidRDefault="00C71FEE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09.11.2021 па</w:t>
            </w:r>
          </w:p>
          <w:p w14:paraId="4C7DD5DF" w14:textId="77777777" w:rsidR="00C71FEE" w:rsidRPr="00DA44A3" w:rsidRDefault="00C71FEE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09.12.2021(дыстанцыйна)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82B810" w14:textId="77777777" w:rsidR="00030059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DBEE71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7F573A77" w14:textId="77777777" w:rsidR="00030059" w:rsidRPr="00160591" w:rsidRDefault="00030059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14:paraId="506AEA21" w14:textId="77777777" w:rsidR="00030059" w:rsidRDefault="00030059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  <w:p w14:paraId="30A4DA6B" w14:textId="77777777" w:rsidR="0080420A" w:rsidRDefault="0080420A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  <w:p w14:paraId="3F5BF9F6" w14:textId="77777777" w:rsidR="0080420A" w:rsidRDefault="0080420A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  <w:p w14:paraId="469129F5" w14:textId="77777777" w:rsidR="0080420A" w:rsidRDefault="0080420A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  <w:p w14:paraId="4A0382CE" w14:textId="77777777" w:rsidR="0080420A" w:rsidRDefault="0080420A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80420A" w:rsidRPr="00BA3F52" w14:paraId="25984D64" w14:textId="77777777" w:rsidTr="00CA6024">
        <w:trPr>
          <w:trHeight w:val="275"/>
        </w:trPr>
        <w:tc>
          <w:tcPr>
            <w:tcW w:w="567" w:type="dxa"/>
          </w:tcPr>
          <w:p w14:paraId="2A4A1A8E" w14:textId="77777777" w:rsidR="0080420A" w:rsidRDefault="0080420A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02" w:type="dxa"/>
          </w:tcPr>
          <w:p w14:paraId="77E97BE5" w14:textId="77777777" w:rsidR="0080420A" w:rsidRPr="0080420A" w:rsidRDefault="0080420A" w:rsidP="004A3EB4">
            <w:pPr>
              <w:pStyle w:val="TableParagraph"/>
              <w:ind w:left="142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Усяго:3</w:t>
            </w:r>
          </w:p>
        </w:tc>
        <w:tc>
          <w:tcPr>
            <w:tcW w:w="2734" w:type="dxa"/>
          </w:tcPr>
          <w:p w14:paraId="5342F6E1" w14:textId="77777777" w:rsidR="0080420A" w:rsidRPr="00DA44A3" w:rsidRDefault="0080420A" w:rsidP="004A3EB4">
            <w:pPr>
              <w:pStyle w:val="TableParagraph"/>
              <w:ind w:left="180"/>
              <w:rPr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05E4CA" w14:textId="77777777" w:rsidR="0080420A" w:rsidRDefault="0080420A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26E510" w14:textId="77777777" w:rsidR="0080420A" w:rsidRPr="00160591" w:rsidRDefault="0080420A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3B2E5BD2" w14:textId="77777777" w:rsidR="0080420A" w:rsidRPr="00160591" w:rsidRDefault="0080420A" w:rsidP="004A3EB4">
            <w:pPr>
              <w:pStyle w:val="TableParagraph"/>
              <w:ind w:left="180" w:firstLine="38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14:paraId="7C856C4A" w14:textId="77777777" w:rsidR="0080420A" w:rsidRDefault="0080420A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5EDDCE91" w14:textId="77777777" w:rsidR="00C40A1B" w:rsidRPr="00453FFC" w:rsidRDefault="00C40A1B" w:rsidP="004A3EB4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7E4A7753" w14:textId="77777777" w:rsidR="00C40A1B" w:rsidRPr="00B00557" w:rsidRDefault="00C40A1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 xml:space="preserve">Настаўнікі </w:t>
      </w:r>
      <w:r>
        <w:rPr>
          <w:rFonts w:ascii="Times New Roman" w:hAnsi="Times New Roman"/>
          <w:sz w:val="30"/>
          <w:szCs w:val="30"/>
          <w:lang w:val="be-BY"/>
        </w:rPr>
        <w:t>пачатковых класаў, эстэтычнага цыклу, працоўнага навучання, фізічнай культуры і здароўя, выхавальнікаў групы падоўжанага дня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ўдзяляюць вялікую ўвагу метадычнай рабоце. Усе яны працуюць над тэмамі па самаадукацыі не фармальна, а для павышэння навуковага і метадычнага ўзроўню. Абагульненне вопыту адлюстроўвае моцныя бакі метадычнай дзейнасці педагогаў. </w:t>
      </w:r>
    </w:p>
    <w:p w14:paraId="09D0A584" w14:textId="77777777" w:rsidR="00C40A1B" w:rsidRDefault="00C40A1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45DF3">
        <w:rPr>
          <w:rFonts w:ascii="Times New Roman" w:hAnsi="Times New Roman"/>
          <w:sz w:val="30"/>
          <w:szCs w:val="30"/>
          <w:lang w:val="be-BY"/>
        </w:rPr>
        <w:t xml:space="preserve">Усе педагогі </w:t>
      </w:r>
      <w:r>
        <w:rPr>
          <w:rFonts w:ascii="Times New Roman" w:hAnsi="Times New Roman"/>
          <w:sz w:val="30"/>
          <w:szCs w:val="30"/>
          <w:lang w:val="be-BY"/>
        </w:rPr>
        <w:t>МА</w:t>
      </w:r>
      <w:r w:rsidRPr="00545DF3">
        <w:rPr>
          <w:rFonts w:ascii="Times New Roman" w:hAnsi="Times New Roman"/>
          <w:sz w:val="30"/>
          <w:szCs w:val="30"/>
          <w:lang w:val="be-BY"/>
        </w:rPr>
        <w:t xml:space="preserve"> працуюць над тэмамі самаадукацыі. Справаздачы аб ходзе іх працы заслухоўваюцца і абмяркоўваюцца на пасяджэннях метадычных аб'яднанняў.</w:t>
      </w:r>
    </w:p>
    <w:p w14:paraId="246A5DE5" w14:textId="77777777" w:rsidR="00C40A1B" w:rsidRPr="00545DF3" w:rsidRDefault="00C40A1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45DF3">
        <w:rPr>
          <w:rFonts w:ascii="Times New Roman" w:hAnsi="Times New Roman"/>
          <w:sz w:val="30"/>
          <w:szCs w:val="30"/>
          <w:lang w:val="be-BY"/>
        </w:rPr>
        <w:t>Практычнае ўвасабленне працы н</w:t>
      </w:r>
      <w:r>
        <w:rPr>
          <w:rFonts w:ascii="Times New Roman" w:hAnsi="Times New Roman"/>
          <w:sz w:val="30"/>
          <w:szCs w:val="30"/>
          <w:lang w:val="be-BY"/>
        </w:rPr>
        <w:t>ад тэмай самаадукацыі адбываецца</w:t>
      </w:r>
      <w:r w:rsidRPr="00545DF3">
        <w:rPr>
          <w:rFonts w:ascii="Times New Roman" w:hAnsi="Times New Roman"/>
          <w:sz w:val="30"/>
          <w:szCs w:val="30"/>
          <w:lang w:val="be-BY"/>
        </w:rPr>
        <w:t xml:space="preserve"> ў розных формах: выступленні  на пасяджэннях РМА і ШМА, атэстацыйнай камісіі, педагагічных саветах; адкрытыя ўрокі, творчыя конкурсы і праекты. Вынікам працы настаўнікаў над тэмай самаадукацыі з’яўляецца вывучэнне, абагульненне і распаўсюджванне  іх вопыту работы.</w:t>
      </w:r>
    </w:p>
    <w:p w14:paraId="021B6153" w14:textId="77777777" w:rsidR="004A3EB4" w:rsidRDefault="004A3EB4" w:rsidP="004A3EB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6E01B63A" w14:textId="77777777" w:rsidR="004A3EB4" w:rsidRDefault="004A3EB4" w:rsidP="004A3EB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1FA0E2B9" w14:textId="6F7170CF" w:rsidR="00C40A1B" w:rsidRDefault="00C40A1B" w:rsidP="004A3EB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01C90">
        <w:rPr>
          <w:rFonts w:ascii="Times New Roman" w:hAnsi="Times New Roman"/>
          <w:b/>
          <w:sz w:val="28"/>
          <w:szCs w:val="28"/>
          <w:lang w:val="be-BY"/>
        </w:rPr>
        <w:lastRenderedPageBreak/>
        <w:t>Арганізацыя работы па самаадукацыі педагогаў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4643"/>
      </w:tblGrid>
      <w:tr w:rsidR="00C40A1B" w14:paraId="27D899D4" w14:textId="77777777" w:rsidTr="00A94659">
        <w:tc>
          <w:tcPr>
            <w:tcW w:w="675" w:type="dxa"/>
          </w:tcPr>
          <w:p w14:paraId="7A26A673" w14:textId="77777777" w:rsidR="00C40A1B" w:rsidRPr="00B01C90" w:rsidRDefault="00C40A1B" w:rsidP="004A3EB4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№ п\п</w:t>
            </w:r>
          </w:p>
        </w:tc>
        <w:tc>
          <w:tcPr>
            <w:tcW w:w="1701" w:type="dxa"/>
          </w:tcPr>
          <w:p w14:paraId="37CC826A" w14:textId="77777777" w:rsidR="00C40A1B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01C90">
              <w:rPr>
                <w:rFonts w:ascii="Times New Roman" w:hAnsi="Times New Roman"/>
                <w:sz w:val="26"/>
                <w:szCs w:val="26"/>
                <w:lang w:val="be-BY"/>
              </w:rPr>
              <w:t>Этап работы</w:t>
            </w:r>
          </w:p>
          <w:p w14:paraId="3BB3E111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над тэмай</w:t>
            </w:r>
          </w:p>
        </w:tc>
        <w:tc>
          <w:tcPr>
            <w:tcW w:w="2552" w:type="dxa"/>
          </w:tcPr>
          <w:p w14:paraId="7ECE2ABB" w14:textId="77777777" w:rsidR="00C40A1B" w:rsidRPr="00B01C90" w:rsidRDefault="00C40A1B" w:rsidP="004A3EB4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Колькасць педагогаў</w:t>
            </w:r>
          </w:p>
        </w:tc>
        <w:tc>
          <w:tcPr>
            <w:tcW w:w="4643" w:type="dxa"/>
          </w:tcPr>
          <w:p w14:paraId="464A34CE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Вынік і ўзровень прадстаўлення</w:t>
            </w:r>
          </w:p>
        </w:tc>
      </w:tr>
      <w:tr w:rsidR="00C40A1B" w14:paraId="723291DC" w14:textId="77777777" w:rsidTr="00A94659">
        <w:tc>
          <w:tcPr>
            <w:tcW w:w="9571" w:type="dxa"/>
            <w:gridSpan w:val="4"/>
          </w:tcPr>
          <w:p w14:paraId="3B922F6F" w14:textId="77777777" w:rsidR="00C40A1B" w:rsidRPr="00B01C90" w:rsidRDefault="006D1F7C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be-BY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/202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be-BY"/>
              </w:rPr>
              <w:t>2</w:t>
            </w:r>
            <w:r w:rsidR="00C40A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be-BY"/>
              </w:rPr>
              <w:t>навучальны</w:t>
            </w:r>
            <w:r w:rsidR="00C40A1B" w:rsidRPr="00B01C90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C40A1B" w14:paraId="64D91FBD" w14:textId="77777777" w:rsidTr="00A94659">
        <w:tc>
          <w:tcPr>
            <w:tcW w:w="675" w:type="dxa"/>
          </w:tcPr>
          <w:p w14:paraId="19128B47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14:paraId="7775DB10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14:paraId="7F61DE75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643" w:type="dxa"/>
          </w:tcPr>
          <w:p w14:paraId="68A03333" w14:textId="77777777" w:rsidR="00C40A1B" w:rsidRPr="00B01C90" w:rsidRDefault="00C40A1B" w:rsidP="004A3EB4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01C9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Выступленне на МА</w:t>
            </w:r>
          </w:p>
        </w:tc>
      </w:tr>
      <w:tr w:rsidR="00C40A1B" w14:paraId="18FD5DFD" w14:textId="77777777" w:rsidTr="00A94659">
        <w:tc>
          <w:tcPr>
            <w:tcW w:w="675" w:type="dxa"/>
          </w:tcPr>
          <w:p w14:paraId="78A38B4B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1701" w:type="dxa"/>
          </w:tcPr>
          <w:p w14:paraId="3523C331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14:paraId="38040DE3" w14:textId="77777777" w:rsidR="00C40A1B" w:rsidRPr="00B01C90" w:rsidRDefault="006D1F7C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643" w:type="dxa"/>
          </w:tcPr>
          <w:p w14:paraId="0E958433" w14:textId="77777777" w:rsidR="00C40A1B" w:rsidRPr="00B01C90" w:rsidRDefault="00C40A1B" w:rsidP="004A3EB4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30059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Удзел</w:t>
            </w:r>
            <w:r w:rsidRPr="00B01C90">
              <w:rPr>
                <w:rFonts w:ascii="Times New Roman" w:eastAsia="Times New Roman" w:hAnsi="Times New Roman"/>
                <w:sz w:val="26"/>
                <w:szCs w:val="26"/>
              </w:rPr>
              <w:t xml:space="preserve"> у «Панараме педагагічнага досведу»</w:t>
            </w:r>
          </w:p>
        </w:tc>
      </w:tr>
      <w:tr w:rsidR="00C40A1B" w14:paraId="4D38C78D" w14:textId="77777777" w:rsidTr="00A94659">
        <w:tc>
          <w:tcPr>
            <w:tcW w:w="675" w:type="dxa"/>
          </w:tcPr>
          <w:p w14:paraId="4B0B74FF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1701" w:type="dxa"/>
          </w:tcPr>
          <w:p w14:paraId="11943C6C" w14:textId="77777777" w:rsidR="00C40A1B" w:rsidRPr="00B01C90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552" w:type="dxa"/>
          </w:tcPr>
          <w:p w14:paraId="7EDEB048" w14:textId="77777777" w:rsidR="00C40A1B" w:rsidRPr="00B01C90" w:rsidRDefault="006D1F7C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643" w:type="dxa"/>
          </w:tcPr>
          <w:p w14:paraId="401DAB13" w14:textId="77777777" w:rsidR="00C40A1B" w:rsidRPr="00B01C90" w:rsidRDefault="00C40A1B" w:rsidP="004A3EB4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01C90">
              <w:rPr>
                <w:rFonts w:ascii="Times New Roman" w:eastAsia="Times New Roman" w:hAnsi="Times New Roman"/>
                <w:sz w:val="26"/>
                <w:szCs w:val="26"/>
              </w:rPr>
              <w:t>Абагульненне вопыту дзейнасці</w:t>
            </w:r>
          </w:p>
        </w:tc>
      </w:tr>
    </w:tbl>
    <w:p w14:paraId="164C4949" w14:textId="77777777" w:rsidR="00C40A1B" w:rsidRDefault="00C40A1B" w:rsidP="004A3EB4">
      <w:pPr>
        <w:pStyle w:val="a4"/>
        <w:spacing w:line="276" w:lineRule="auto"/>
        <w:rPr>
          <w:rFonts w:ascii="Times New Roman" w:hAnsi="Times New Roman"/>
          <w:lang w:val="be-BY"/>
        </w:rPr>
      </w:pPr>
    </w:p>
    <w:p w14:paraId="07A43FED" w14:textId="77777777" w:rsidR="00C40A1B" w:rsidRPr="00EC103B" w:rsidRDefault="00C40A1B" w:rsidP="004A3EB4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C103B">
        <w:rPr>
          <w:rFonts w:ascii="Times New Roman" w:hAnsi="Times New Roman"/>
          <w:b/>
          <w:sz w:val="28"/>
          <w:szCs w:val="28"/>
          <w:lang w:val="be-BY"/>
        </w:rPr>
        <w:t>Абагульненне вопыту ўласнай дзейнасці педагогаў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C40A1B" w14:paraId="5D79CECB" w14:textId="77777777" w:rsidTr="00A94659">
        <w:tc>
          <w:tcPr>
            <w:tcW w:w="675" w:type="dxa"/>
          </w:tcPr>
          <w:p w14:paraId="433528BC" w14:textId="77777777" w:rsidR="00C40A1B" w:rsidRPr="00EC103B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№ п\п</w:t>
            </w:r>
          </w:p>
        </w:tc>
        <w:tc>
          <w:tcPr>
            <w:tcW w:w="2694" w:type="dxa"/>
          </w:tcPr>
          <w:p w14:paraId="696892A1" w14:textId="77777777" w:rsidR="00C40A1B" w:rsidRPr="00EC103B" w:rsidRDefault="00C40A1B" w:rsidP="004A3EB4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EC103B">
              <w:rPr>
                <w:rFonts w:ascii="Times New Roman" w:hAnsi="Times New Roman"/>
                <w:sz w:val="26"/>
                <w:szCs w:val="26"/>
              </w:rPr>
              <w:t>П.І.І. аўтара вопыту, пасада</w:t>
            </w:r>
          </w:p>
        </w:tc>
        <w:tc>
          <w:tcPr>
            <w:tcW w:w="6202" w:type="dxa"/>
          </w:tcPr>
          <w:p w14:paraId="6BCE1EA0" w14:textId="77777777" w:rsidR="00C40A1B" w:rsidRPr="00EC103B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C103B">
              <w:rPr>
                <w:rFonts w:ascii="Times New Roman" w:hAnsi="Times New Roman"/>
                <w:sz w:val="26"/>
                <w:szCs w:val="26"/>
                <w:lang w:val="be-BY"/>
              </w:rPr>
              <w:t>Тэма</w:t>
            </w:r>
          </w:p>
        </w:tc>
      </w:tr>
      <w:tr w:rsidR="00C40A1B" w14:paraId="6B75C848" w14:textId="77777777" w:rsidTr="00A94659">
        <w:tc>
          <w:tcPr>
            <w:tcW w:w="9571" w:type="dxa"/>
            <w:gridSpan w:val="3"/>
          </w:tcPr>
          <w:p w14:paraId="24FF2687" w14:textId="77777777" w:rsidR="00C40A1B" w:rsidRPr="00EC103B" w:rsidRDefault="006D1F7C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be-BY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/202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be-BY"/>
              </w:rPr>
              <w:t>2</w:t>
            </w:r>
            <w:r w:rsidR="00C40A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be-BY"/>
              </w:rPr>
              <w:t>навучальны</w:t>
            </w:r>
            <w:r w:rsidR="00C40A1B" w:rsidRPr="00EC103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C40A1B" w:rsidRPr="003F0AF8" w14:paraId="0457391C" w14:textId="77777777" w:rsidTr="00A94659">
        <w:tc>
          <w:tcPr>
            <w:tcW w:w="675" w:type="dxa"/>
          </w:tcPr>
          <w:p w14:paraId="209157B0" w14:textId="77777777" w:rsidR="00C40A1B" w:rsidRPr="00EC103B" w:rsidRDefault="00C40A1B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94" w:type="dxa"/>
          </w:tcPr>
          <w:p w14:paraId="02DDB336" w14:textId="77777777" w:rsidR="00C40A1B" w:rsidRPr="00CE4115" w:rsidRDefault="006D1F7C" w:rsidP="004A3EB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Карсека В.К.</w:t>
            </w:r>
          </w:p>
        </w:tc>
        <w:tc>
          <w:tcPr>
            <w:tcW w:w="6202" w:type="dxa"/>
          </w:tcPr>
          <w:p w14:paraId="0E30E1E8" w14:textId="77777777" w:rsidR="00C40A1B" w:rsidRPr="00CE4115" w:rsidRDefault="006D1F7C" w:rsidP="004A3EB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Развіццё творчых здольнасцей навучэнцаў на ўроках абслуговай працы</w:t>
            </w:r>
            <w:r w:rsidR="00EB255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</w:t>
            </w:r>
          </w:p>
        </w:tc>
      </w:tr>
      <w:tr w:rsidR="00EB2552" w:rsidRPr="004A3EB4" w14:paraId="5FF568BB" w14:textId="77777777" w:rsidTr="00A94659">
        <w:tc>
          <w:tcPr>
            <w:tcW w:w="675" w:type="dxa"/>
          </w:tcPr>
          <w:p w14:paraId="213697A7" w14:textId="77777777" w:rsidR="00EB2552" w:rsidRDefault="00EB2552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2694" w:type="dxa"/>
          </w:tcPr>
          <w:p w14:paraId="4664A926" w14:textId="77777777" w:rsidR="00EB2552" w:rsidRDefault="00EB2552" w:rsidP="004A3EB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Качура Н.А.</w:t>
            </w:r>
          </w:p>
        </w:tc>
        <w:tc>
          <w:tcPr>
            <w:tcW w:w="6202" w:type="dxa"/>
          </w:tcPr>
          <w:p w14:paraId="1EB9FB96" w14:textId="77777777" w:rsidR="00EB2552" w:rsidRDefault="00EB2552" w:rsidP="004A3EB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Нетрадыцыйныя формы работы з бацькамі і навучэнцамі па фарміраванні ЗЛЖ      </w:t>
            </w:r>
          </w:p>
        </w:tc>
      </w:tr>
      <w:tr w:rsidR="00EB2552" w:rsidRPr="004A3EB4" w14:paraId="1BB1121A" w14:textId="77777777" w:rsidTr="00A94659">
        <w:tc>
          <w:tcPr>
            <w:tcW w:w="675" w:type="dxa"/>
          </w:tcPr>
          <w:p w14:paraId="64BFB376" w14:textId="77777777" w:rsidR="00EB2552" w:rsidRDefault="00EB2552" w:rsidP="004A3E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2694" w:type="dxa"/>
          </w:tcPr>
          <w:p w14:paraId="2954946E" w14:textId="77777777" w:rsidR="00EB2552" w:rsidRDefault="00EB2552" w:rsidP="004A3EB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Раманеня А.В.</w:t>
            </w:r>
          </w:p>
        </w:tc>
        <w:tc>
          <w:tcPr>
            <w:tcW w:w="6202" w:type="dxa"/>
          </w:tcPr>
          <w:p w14:paraId="2CCEFC48" w14:textId="77777777" w:rsidR="00EB2552" w:rsidRDefault="00EB2552" w:rsidP="004A3EB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Фарміраванне творчых здольнасцей малодшых школьнікаў як сродак самарэалізацыі асобы</w:t>
            </w:r>
          </w:p>
        </w:tc>
      </w:tr>
      <w:tr w:rsidR="00C40A1B" w14:paraId="4EE474B7" w14:textId="77777777" w:rsidTr="00A94659">
        <w:tc>
          <w:tcPr>
            <w:tcW w:w="9571" w:type="dxa"/>
            <w:gridSpan w:val="3"/>
          </w:tcPr>
          <w:p w14:paraId="73102EE8" w14:textId="77777777" w:rsidR="00C40A1B" w:rsidRPr="00EC103B" w:rsidRDefault="00C40A1B" w:rsidP="004A3EB4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EC103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Усяго: </w:t>
            </w:r>
            <w:r w:rsidR="00EB255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3</w:t>
            </w:r>
          </w:p>
        </w:tc>
      </w:tr>
    </w:tbl>
    <w:p w14:paraId="19022A65" w14:textId="77777777" w:rsidR="00C40A1B" w:rsidRPr="0098633B" w:rsidRDefault="00C40A1B" w:rsidP="004A3EB4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8633B">
        <w:rPr>
          <w:rFonts w:ascii="Times New Roman" w:hAnsi="Times New Roman"/>
          <w:b/>
          <w:sz w:val="28"/>
          <w:szCs w:val="28"/>
          <w:lang w:val="be-BY"/>
        </w:rPr>
        <w:t>Трансляцыя вопыту дзейнасці праз удзел у метадычных мерапрыемствах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05"/>
        <w:gridCol w:w="3814"/>
        <w:gridCol w:w="2919"/>
      </w:tblGrid>
      <w:tr w:rsidR="00C40A1B" w:rsidRPr="00BA75FD" w14:paraId="6CCFA441" w14:textId="77777777" w:rsidTr="00A94659">
        <w:tc>
          <w:tcPr>
            <w:tcW w:w="567" w:type="dxa"/>
          </w:tcPr>
          <w:p w14:paraId="03213432" w14:textId="77777777" w:rsidR="00C40A1B" w:rsidRPr="00BA75FD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305" w:type="dxa"/>
          </w:tcPr>
          <w:p w14:paraId="2BDC0AED" w14:textId="77777777" w:rsidR="00C40A1B" w:rsidRPr="00BA75FD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Прозвішча, імя і імя па бацьку </w:t>
            </w:r>
            <w:r w:rsidRPr="00BA75FD">
              <w:rPr>
                <w:rFonts w:ascii="Times New Roman" w:hAnsi="Times New Roman"/>
                <w:sz w:val="26"/>
                <w:szCs w:val="26"/>
              </w:rPr>
              <w:t>педагога</w:t>
            </w:r>
          </w:p>
        </w:tc>
        <w:tc>
          <w:tcPr>
            <w:tcW w:w="3814" w:type="dxa"/>
          </w:tcPr>
          <w:p w14:paraId="339BF8BF" w14:textId="77777777" w:rsidR="00C40A1B" w:rsidRPr="00BA75FD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sz w:val="26"/>
                <w:szCs w:val="26"/>
              </w:rPr>
              <w:t>Назва мерапрыемства</w:t>
            </w:r>
          </w:p>
          <w:p w14:paraId="01A28F48" w14:textId="77777777" w:rsidR="00C40A1B" w:rsidRPr="00BA75FD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sz w:val="26"/>
                <w:szCs w:val="26"/>
              </w:rPr>
              <w:t xml:space="preserve">  (тэма і ўзровень: міжнарод., рэспубл., </w:t>
            </w:r>
            <w:r w:rsidRPr="00BA75FD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BA75FD">
              <w:rPr>
                <w:rFonts w:ascii="Times New Roman" w:hAnsi="Times New Roman"/>
                <w:sz w:val="26"/>
                <w:szCs w:val="26"/>
              </w:rPr>
              <w:t>бл.)</w:t>
            </w:r>
          </w:p>
        </w:tc>
        <w:tc>
          <w:tcPr>
            <w:tcW w:w="2919" w:type="dxa"/>
          </w:tcPr>
          <w:p w14:paraId="545F731B" w14:textId="77777777" w:rsidR="00C40A1B" w:rsidRPr="00BA75FD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sz w:val="26"/>
                <w:szCs w:val="26"/>
              </w:rPr>
              <w:t xml:space="preserve">Тэма вопыту </w:t>
            </w:r>
          </w:p>
        </w:tc>
      </w:tr>
      <w:tr w:rsidR="00C40A1B" w:rsidRPr="00BA75FD" w14:paraId="681D21BE" w14:textId="77777777" w:rsidTr="00A94659">
        <w:tc>
          <w:tcPr>
            <w:tcW w:w="9605" w:type="dxa"/>
            <w:gridSpan w:val="4"/>
          </w:tcPr>
          <w:p w14:paraId="74DD47EC" w14:textId="77777777" w:rsidR="00C40A1B" w:rsidRPr="00BA75FD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2020/2021 </w:t>
            </w:r>
            <w:r w:rsidRPr="00BA75FD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навучальны</w:t>
            </w:r>
            <w:r w:rsidRPr="00BA75F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C40A1B" w:rsidRPr="006F4F5D" w14:paraId="4DD5BB6A" w14:textId="77777777" w:rsidTr="00A94659">
        <w:tc>
          <w:tcPr>
            <w:tcW w:w="567" w:type="dxa"/>
          </w:tcPr>
          <w:p w14:paraId="40A45D5A" w14:textId="77777777" w:rsidR="00C40A1B" w:rsidRPr="00BA75FD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</w:tcPr>
          <w:p w14:paraId="7C9E0BAD" w14:textId="77777777" w:rsidR="00C40A1B" w:rsidRPr="00CE4115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E411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Крыўленя Алена Леанідаўна </w:t>
            </w:r>
          </w:p>
        </w:tc>
        <w:tc>
          <w:tcPr>
            <w:tcW w:w="3814" w:type="dxa"/>
          </w:tcPr>
          <w:p w14:paraId="5632DEB6" w14:textId="77777777" w:rsidR="00C40A1B" w:rsidRPr="00CE4115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E4115">
              <w:rPr>
                <w:rFonts w:ascii="Times New Roman" w:hAnsi="Times New Roman"/>
                <w:sz w:val="26"/>
                <w:szCs w:val="26"/>
                <w:lang w:val="be-BY"/>
              </w:rPr>
              <w:t>Раённы этап рэспубліканскай выстаўкі-конкурсу навукова-метадычных матэрыялаў і педагагічнага вопыту "Ганарымся мінулым і працуем для будучыні", 3 месца</w:t>
            </w:r>
          </w:p>
        </w:tc>
        <w:tc>
          <w:tcPr>
            <w:tcW w:w="2919" w:type="dxa"/>
          </w:tcPr>
          <w:p w14:paraId="7896D77C" w14:textId="77777777" w:rsidR="00C40A1B" w:rsidRPr="00CE4115" w:rsidRDefault="00C40A1B" w:rsidP="004A3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115">
              <w:rPr>
                <w:rFonts w:ascii="Times New Roman" w:hAnsi="Times New Roman"/>
                <w:sz w:val="26"/>
                <w:szCs w:val="26"/>
              </w:rPr>
              <w:t>"Грамадзянска-патрыятычнае выхаванне малодшых школьнікаў"</w:t>
            </w:r>
          </w:p>
        </w:tc>
      </w:tr>
      <w:tr w:rsidR="00C40A1B" w:rsidRPr="00BA75FD" w14:paraId="2476D0D6" w14:textId="77777777" w:rsidTr="00A94659">
        <w:tc>
          <w:tcPr>
            <w:tcW w:w="9605" w:type="dxa"/>
            <w:gridSpan w:val="4"/>
          </w:tcPr>
          <w:p w14:paraId="1B83A5A8" w14:textId="77777777" w:rsidR="00C40A1B" w:rsidRPr="00BA75FD" w:rsidRDefault="00C40A1B" w:rsidP="004A3E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5F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Усяго</w:t>
            </w:r>
            <w:r w:rsidRPr="00BA75FD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BA75F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</w:tr>
    </w:tbl>
    <w:p w14:paraId="7D365B0F" w14:textId="77777777" w:rsidR="00C40A1B" w:rsidRDefault="00C40A1B" w:rsidP="004A3EB4">
      <w:pPr>
        <w:spacing w:after="0"/>
        <w:jc w:val="center"/>
        <w:rPr>
          <w:b/>
          <w:szCs w:val="28"/>
        </w:rPr>
      </w:pPr>
    </w:p>
    <w:p w14:paraId="29504CEE" w14:textId="77777777" w:rsidR="00C40A1B" w:rsidRPr="00960761" w:rsidRDefault="00C40A1B" w:rsidP="004A3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0761">
        <w:rPr>
          <w:rFonts w:ascii="Times New Roman" w:hAnsi="Times New Roman"/>
          <w:b/>
          <w:sz w:val="28"/>
          <w:szCs w:val="28"/>
        </w:rPr>
        <w:t>Публікацыі педагогаў</w:t>
      </w: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602"/>
        <w:gridCol w:w="3181"/>
        <w:gridCol w:w="3273"/>
        <w:gridCol w:w="2890"/>
      </w:tblGrid>
      <w:tr w:rsidR="00C40A1B" w:rsidRPr="00E601F7" w14:paraId="56782300" w14:textId="77777777" w:rsidTr="00A94659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41151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9391583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B0833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sz w:val="26"/>
                <w:szCs w:val="26"/>
                <w:lang w:val="be-BY"/>
              </w:rPr>
              <w:t>Прозвішча, імя, імя па бацьку</w:t>
            </w:r>
            <w:r w:rsidRPr="004A3EB4">
              <w:rPr>
                <w:rFonts w:ascii="Times New Roman" w:hAnsi="Times New Roman"/>
                <w:sz w:val="26"/>
                <w:szCs w:val="26"/>
              </w:rPr>
              <w:t xml:space="preserve"> аўтара, пасада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65C8D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sz w:val="26"/>
                <w:szCs w:val="26"/>
              </w:rPr>
              <w:t>Т</w:t>
            </w:r>
            <w:r w:rsidRPr="004A3EB4">
              <w:rPr>
                <w:rFonts w:ascii="Times New Roman" w:hAnsi="Times New Roman"/>
                <w:sz w:val="26"/>
                <w:szCs w:val="26"/>
                <w:lang w:val="be-BY"/>
              </w:rPr>
              <w:t>э</w:t>
            </w:r>
            <w:r w:rsidRPr="004A3EB4">
              <w:rPr>
                <w:rFonts w:ascii="Times New Roman" w:hAnsi="Times New Roman"/>
                <w:sz w:val="26"/>
                <w:szCs w:val="26"/>
              </w:rPr>
              <w:t>ма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966C2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sz w:val="26"/>
                <w:szCs w:val="26"/>
              </w:rPr>
              <w:t>Перыядычнае выданне, дата</w:t>
            </w:r>
          </w:p>
        </w:tc>
      </w:tr>
      <w:tr w:rsidR="00C40A1B" w:rsidRPr="00E601F7" w14:paraId="0CA53DD9" w14:textId="77777777" w:rsidTr="00A94659">
        <w:tc>
          <w:tcPr>
            <w:tcW w:w="9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3A106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2019/2020 </w:t>
            </w:r>
            <w:r w:rsidRPr="004A3EB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навучальны</w:t>
            </w:r>
            <w:r w:rsidRPr="004A3EB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C40A1B" w:rsidRPr="00E601F7" w14:paraId="45EFFE9B" w14:textId="77777777" w:rsidTr="00A94659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5911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FB399" w14:textId="77777777" w:rsidR="00C40A1B" w:rsidRPr="004A3EB4" w:rsidRDefault="00C40A1B" w:rsidP="004A3EB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A3EB4">
              <w:rPr>
                <w:rFonts w:ascii="Times New Roman" w:hAnsi="Times New Roman"/>
                <w:sz w:val="26"/>
                <w:szCs w:val="26"/>
                <w:lang w:val="be-BY"/>
              </w:rPr>
              <w:t>Крыўленя Алена Леанідаўна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9C6ED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A3EB4">
              <w:rPr>
                <w:rFonts w:ascii="Times New Roman" w:hAnsi="Times New Roman"/>
                <w:sz w:val="26"/>
                <w:szCs w:val="26"/>
                <w:lang w:val="be-BY"/>
              </w:rPr>
              <w:t>“Здзіўляцца, пазнаваць, ствараць”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163D7" w14:textId="77777777" w:rsidR="00C40A1B" w:rsidRPr="004A3EB4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sz w:val="26"/>
                <w:szCs w:val="26"/>
              </w:rPr>
              <w:t>«Образование Минщины», №1, 2020</w:t>
            </w:r>
          </w:p>
        </w:tc>
      </w:tr>
      <w:tr w:rsidR="004A3EB4" w:rsidRPr="00E601F7" w14:paraId="02D16028" w14:textId="77777777" w:rsidTr="00CF7DD6">
        <w:tc>
          <w:tcPr>
            <w:tcW w:w="9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7B85" w14:textId="38BC7827" w:rsidR="004A3EB4" w:rsidRPr="004A3EB4" w:rsidRDefault="004A3EB4" w:rsidP="004A3E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Усяго</w:t>
            </w:r>
            <w:r w:rsidRPr="004A3E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A3EB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</w:tr>
      <w:tr w:rsidR="004A3EB4" w:rsidRPr="00E601F7" w14:paraId="5C660BD3" w14:textId="77777777" w:rsidTr="005B1384">
        <w:tc>
          <w:tcPr>
            <w:tcW w:w="9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66038" w14:textId="574A2939" w:rsidR="004A3EB4" w:rsidRPr="004A3EB4" w:rsidRDefault="004A3EB4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EB4"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  <w:r w:rsidRPr="004A3EB4">
              <w:rPr>
                <w:rFonts w:ascii="Times New Roman" w:hAnsi="Times New Roman"/>
                <w:b/>
                <w:i/>
                <w:sz w:val="26"/>
                <w:szCs w:val="26"/>
              </w:rPr>
              <w:t>/202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4A3EB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A3EB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навучальны</w:t>
            </w:r>
            <w:r w:rsidRPr="004A3EB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4A3EB4" w:rsidRPr="00E601F7" w14:paraId="3CE0AF0C" w14:textId="77777777" w:rsidTr="00A94659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B0FEE" w14:textId="77777777" w:rsidR="004A3EB4" w:rsidRPr="004A3EB4" w:rsidRDefault="004A3EB4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13C5" w14:textId="531C596E" w:rsidR="004A3EB4" w:rsidRPr="004A3EB4" w:rsidRDefault="004A3EB4" w:rsidP="004A3EB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6594" w14:textId="78C67652" w:rsidR="004A3EB4" w:rsidRPr="004A3EB4" w:rsidRDefault="004A3EB4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A7" w14:textId="70B613AF" w:rsidR="004A3EB4" w:rsidRPr="004A3EB4" w:rsidRDefault="004A3EB4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3EB4" w:rsidRPr="00E601F7" w14:paraId="789AE3C8" w14:textId="77777777" w:rsidTr="006930F9">
        <w:tc>
          <w:tcPr>
            <w:tcW w:w="9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3B81C" w14:textId="5B5EAD73" w:rsidR="004A3EB4" w:rsidRPr="004A3EB4" w:rsidRDefault="004A3EB4" w:rsidP="004A3EB4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3E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Усяго: </w:t>
            </w:r>
            <w:r w:rsidRPr="004A3EB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A3EB4" w:rsidRPr="004A3EB4" w14:paraId="61FEB9B6" w14:textId="77777777" w:rsidTr="00180A34">
        <w:tc>
          <w:tcPr>
            <w:tcW w:w="9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FC112" w14:textId="7F3E56B0" w:rsidR="004A3EB4" w:rsidRPr="004A3EB4" w:rsidRDefault="004A3EB4" w:rsidP="004A3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A3EB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2021/2022 навучкальны год</w:t>
            </w:r>
          </w:p>
        </w:tc>
      </w:tr>
      <w:tr w:rsidR="004A3EB4" w:rsidRPr="00E601F7" w14:paraId="62B96037" w14:textId="77777777" w:rsidTr="00A94659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E9744" w14:textId="77777777" w:rsidR="004A3EB4" w:rsidRPr="004A3EB4" w:rsidRDefault="004A3EB4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C267" w14:textId="1590A017" w:rsidR="004A3EB4" w:rsidRDefault="004A3EB4" w:rsidP="004A3EB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7B3D2" w14:textId="685A5976" w:rsidR="004A3EB4" w:rsidRDefault="004A3EB4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6749" w14:textId="6D26EC2A" w:rsidR="004A3EB4" w:rsidRDefault="004A3EB4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40A1B" w:rsidRPr="004A3EB4" w14:paraId="6A7F27F8" w14:textId="77777777" w:rsidTr="00A94659">
        <w:tc>
          <w:tcPr>
            <w:tcW w:w="9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4F6F" w14:textId="32922010" w:rsidR="00C40A1B" w:rsidRPr="004A3EB4" w:rsidRDefault="004A3EB4" w:rsidP="004A3E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  <w:r w:rsidRPr="004A3EB4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Усяго: 0</w:t>
            </w:r>
          </w:p>
        </w:tc>
      </w:tr>
    </w:tbl>
    <w:p w14:paraId="0170E15A" w14:textId="11EBA42A" w:rsidR="00C40A1B" w:rsidRPr="00960761" w:rsidRDefault="00C40A1B" w:rsidP="004A3E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60761">
        <w:rPr>
          <w:rFonts w:ascii="Times New Roman" w:hAnsi="Times New Roman"/>
          <w:i/>
          <w:sz w:val="30"/>
          <w:szCs w:val="30"/>
          <w:lang w:val="be-BY"/>
        </w:rPr>
        <w:lastRenderedPageBreak/>
        <w:t>Праблемы:</w:t>
      </w:r>
      <w:r w:rsidR="004A3EB4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60761">
        <w:rPr>
          <w:rFonts w:ascii="Times New Roman" w:hAnsi="Times New Roman"/>
          <w:i/>
          <w:sz w:val="30"/>
          <w:szCs w:val="30"/>
          <w:lang w:val="be-BY"/>
        </w:rPr>
        <w:t>недастатковы ўзровень трансляцыі эфектыўнай педагагічнай практыкі ў сродках масавай інфармацыі і ўдзелу ў метадычных мерапрыемствах абласнога, рэспубліканскага і міжнароднага ўзроўняў.</w:t>
      </w:r>
    </w:p>
    <w:p w14:paraId="6281E3F4" w14:textId="77777777" w:rsidR="00C40A1B" w:rsidRDefault="00C40A1B" w:rsidP="004A3E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60761">
        <w:rPr>
          <w:rFonts w:ascii="Times New Roman" w:hAnsi="Times New Roman"/>
          <w:i/>
          <w:sz w:val="30"/>
          <w:szCs w:val="30"/>
          <w:lang w:val="be-BY"/>
        </w:rPr>
        <w:t>Шляхі вырашэння:актывізацыя работы з педагогамі па прэзентацыі перспектыўнага педагагічнага вопыту сродкамі выдавецкай дзейнасці і ўдзелу ў метадычных мерапрыемствах абласнога, рэспубліканскага і міжнароднага ўзроўняў.</w:t>
      </w:r>
    </w:p>
    <w:p w14:paraId="2C12F291" w14:textId="77777777" w:rsidR="00C40A1B" w:rsidRPr="00960761" w:rsidRDefault="00C40A1B" w:rsidP="004A3EB4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60761">
        <w:rPr>
          <w:rFonts w:ascii="Times New Roman" w:hAnsi="Times New Roman"/>
          <w:b/>
          <w:sz w:val="28"/>
          <w:szCs w:val="28"/>
          <w:lang w:val="be-BY"/>
        </w:rPr>
        <w:t>Выніковасць удзелу педагогаў</w:t>
      </w:r>
    </w:p>
    <w:p w14:paraId="6DF06B55" w14:textId="77777777" w:rsidR="00C40A1B" w:rsidRPr="00960761" w:rsidRDefault="00C40A1B" w:rsidP="004A3EB4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60761">
        <w:rPr>
          <w:rFonts w:ascii="Times New Roman" w:hAnsi="Times New Roman"/>
          <w:b/>
          <w:sz w:val="28"/>
          <w:szCs w:val="28"/>
          <w:lang w:val="be-BY"/>
        </w:rPr>
        <w:t xml:space="preserve">  у метадычных і прафесійных конкурсах, алімпіядах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7"/>
        <w:gridCol w:w="1914"/>
        <w:gridCol w:w="2178"/>
        <w:gridCol w:w="1968"/>
        <w:gridCol w:w="841"/>
        <w:gridCol w:w="2046"/>
      </w:tblGrid>
      <w:tr w:rsidR="00C40A1B" w:rsidRPr="00F84688" w14:paraId="0E316982" w14:textId="77777777" w:rsidTr="00A94659">
        <w:tc>
          <w:tcPr>
            <w:tcW w:w="857" w:type="dxa"/>
          </w:tcPr>
          <w:p w14:paraId="3B5280BC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914" w:type="dxa"/>
          </w:tcPr>
          <w:p w14:paraId="672172A7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 xml:space="preserve">Прозвішча, імя, імя па бацьку </w:t>
            </w:r>
            <w:r w:rsidRPr="00960761">
              <w:rPr>
                <w:rFonts w:ascii="Times New Roman" w:hAnsi="Times New Roman"/>
                <w:sz w:val="26"/>
                <w:szCs w:val="26"/>
                <w:lang w:val="be-BY"/>
              </w:rPr>
              <w:t>педагога</w:t>
            </w:r>
          </w:p>
        </w:tc>
        <w:tc>
          <w:tcPr>
            <w:tcW w:w="2178" w:type="dxa"/>
          </w:tcPr>
          <w:p w14:paraId="09386004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Назва конкурсу, алімпіяды</w:t>
            </w:r>
          </w:p>
          <w:p w14:paraId="52C829C8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 xml:space="preserve">  (тэма і ўзровень: міжнарод., рэспубл., вобл.)</w:t>
            </w:r>
          </w:p>
        </w:tc>
        <w:tc>
          <w:tcPr>
            <w:tcW w:w="1968" w:type="dxa"/>
          </w:tcPr>
          <w:p w14:paraId="63F7BD90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60761">
              <w:rPr>
                <w:rFonts w:ascii="Times New Roman" w:hAnsi="Times New Roman"/>
                <w:sz w:val="26"/>
                <w:szCs w:val="26"/>
                <w:lang w:val="be-BY"/>
              </w:rPr>
              <w:t>Тэма работы</w:t>
            </w:r>
          </w:p>
        </w:tc>
        <w:tc>
          <w:tcPr>
            <w:tcW w:w="841" w:type="dxa"/>
          </w:tcPr>
          <w:p w14:paraId="32302A56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046" w:type="dxa"/>
          </w:tcPr>
          <w:p w14:paraId="7CD4E3BB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6076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Выніковасць </w:t>
            </w:r>
          </w:p>
        </w:tc>
      </w:tr>
      <w:tr w:rsidR="00C40A1B" w:rsidRPr="00F84688" w14:paraId="342224DF" w14:textId="77777777" w:rsidTr="00A94659">
        <w:tc>
          <w:tcPr>
            <w:tcW w:w="9804" w:type="dxa"/>
            <w:gridSpan w:val="6"/>
          </w:tcPr>
          <w:p w14:paraId="18A95B59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20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/202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</w:t>
            </w:r>
            <w:r w:rsidRPr="0096076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960761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навучальны год</w:t>
            </w:r>
            <w:r w:rsidRPr="0096076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C40A1B" w:rsidRPr="00F84688" w14:paraId="6E14F5F2" w14:textId="77777777" w:rsidTr="00A94659">
        <w:tc>
          <w:tcPr>
            <w:tcW w:w="857" w:type="dxa"/>
          </w:tcPr>
          <w:p w14:paraId="1CED5A0D" w14:textId="77777777" w:rsidR="00C40A1B" w:rsidRPr="00960761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14:paraId="58A472CC" w14:textId="77777777" w:rsidR="00C40A1B" w:rsidRPr="004323A3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Крыўленя Алена Леанідаўна</w:t>
            </w:r>
          </w:p>
        </w:tc>
        <w:tc>
          <w:tcPr>
            <w:tcW w:w="2178" w:type="dxa"/>
          </w:tcPr>
          <w:p w14:paraId="37D4E04A" w14:textId="77777777" w:rsidR="00C40A1B" w:rsidRPr="004323A3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Раённы этап рэспубліканскай выставы-конкурсу навукова-метадычных матэрыялаў і педагагічнага вопыту "Ганарымся мінулым і працуем для будучыні"</w:t>
            </w:r>
          </w:p>
        </w:tc>
        <w:tc>
          <w:tcPr>
            <w:tcW w:w="1968" w:type="dxa"/>
          </w:tcPr>
          <w:p w14:paraId="7CAD4B19" w14:textId="77777777" w:rsidR="00C40A1B" w:rsidRPr="004323A3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23A3">
              <w:rPr>
                <w:rFonts w:ascii="Times New Roman" w:hAnsi="Times New Roman"/>
                <w:sz w:val="26"/>
                <w:szCs w:val="26"/>
              </w:rPr>
              <w:t>«Грамадзянска-патрыятычнае выхаванне малодшых школьнікаў» (дыплом ІІІ ступені)</w:t>
            </w:r>
          </w:p>
        </w:tc>
        <w:tc>
          <w:tcPr>
            <w:tcW w:w="841" w:type="dxa"/>
          </w:tcPr>
          <w:p w14:paraId="1F270495" w14:textId="77777777" w:rsidR="00C40A1B" w:rsidRPr="004323A3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2021 год</w:t>
            </w:r>
          </w:p>
        </w:tc>
        <w:tc>
          <w:tcPr>
            <w:tcW w:w="2046" w:type="dxa"/>
          </w:tcPr>
          <w:p w14:paraId="36E77D67" w14:textId="77777777" w:rsidR="00C40A1B" w:rsidRPr="004323A3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23A3">
              <w:rPr>
                <w:rFonts w:ascii="Times New Roman" w:hAnsi="Times New Roman"/>
                <w:sz w:val="26"/>
                <w:szCs w:val="26"/>
              </w:rPr>
              <w:t>Д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r w:rsidRPr="004323A3">
              <w:rPr>
                <w:rFonts w:ascii="Times New Roman" w:hAnsi="Times New Roman"/>
                <w:sz w:val="26"/>
                <w:szCs w:val="26"/>
              </w:rPr>
              <w:t>плом</w:t>
            </w:r>
          </w:p>
          <w:p w14:paraId="69C2B7E0" w14:textId="77777777" w:rsidR="00C40A1B" w:rsidRPr="004323A3" w:rsidRDefault="00C40A1B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23A3">
              <w:rPr>
                <w:rFonts w:ascii="Times New Roman" w:hAnsi="Times New Roman"/>
                <w:sz w:val="26"/>
                <w:szCs w:val="26"/>
              </w:rPr>
              <w:t xml:space="preserve">ІІІ 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ступені</w:t>
            </w:r>
          </w:p>
        </w:tc>
      </w:tr>
    </w:tbl>
    <w:p w14:paraId="352C427F" w14:textId="77777777" w:rsidR="00C71FEE" w:rsidRPr="00960761" w:rsidRDefault="00C71FEE" w:rsidP="004A3EB4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60761">
        <w:rPr>
          <w:rFonts w:ascii="Times New Roman" w:hAnsi="Times New Roman"/>
          <w:b/>
          <w:sz w:val="28"/>
          <w:szCs w:val="28"/>
          <w:lang w:val="be-BY"/>
        </w:rPr>
        <w:t>Выніковасць удзелу педагогаў</w:t>
      </w:r>
    </w:p>
    <w:p w14:paraId="7DFFC618" w14:textId="77777777" w:rsidR="00C71FEE" w:rsidRPr="00960761" w:rsidRDefault="00C71FEE" w:rsidP="004A3EB4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60761">
        <w:rPr>
          <w:rFonts w:ascii="Times New Roman" w:hAnsi="Times New Roman"/>
          <w:b/>
          <w:sz w:val="28"/>
          <w:szCs w:val="28"/>
          <w:lang w:val="be-BY"/>
        </w:rPr>
        <w:t xml:space="preserve">  у метадычных і прафесійных конкурсах, алімпіядах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7"/>
        <w:gridCol w:w="1914"/>
        <w:gridCol w:w="2305"/>
        <w:gridCol w:w="1968"/>
        <w:gridCol w:w="841"/>
        <w:gridCol w:w="2046"/>
      </w:tblGrid>
      <w:tr w:rsidR="00C71FEE" w:rsidRPr="00F84688" w14:paraId="7CF8C031" w14:textId="77777777" w:rsidTr="00CA6024">
        <w:tc>
          <w:tcPr>
            <w:tcW w:w="857" w:type="dxa"/>
          </w:tcPr>
          <w:p w14:paraId="585F7D41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914" w:type="dxa"/>
          </w:tcPr>
          <w:p w14:paraId="62550E3D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 xml:space="preserve">Прозвішча, імя, імя па бацьку </w:t>
            </w:r>
            <w:r w:rsidRPr="00960761">
              <w:rPr>
                <w:rFonts w:ascii="Times New Roman" w:hAnsi="Times New Roman"/>
                <w:sz w:val="26"/>
                <w:szCs w:val="26"/>
                <w:lang w:val="be-BY"/>
              </w:rPr>
              <w:t>педагога</w:t>
            </w:r>
          </w:p>
        </w:tc>
        <w:tc>
          <w:tcPr>
            <w:tcW w:w="2178" w:type="dxa"/>
          </w:tcPr>
          <w:p w14:paraId="74101C03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Назва конкурсу, алімпіяды</w:t>
            </w:r>
          </w:p>
          <w:p w14:paraId="290FA7D6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 xml:space="preserve">  (тэма і ўзровень: міжнарод., рэспубл., вобл.)</w:t>
            </w:r>
          </w:p>
        </w:tc>
        <w:tc>
          <w:tcPr>
            <w:tcW w:w="1968" w:type="dxa"/>
          </w:tcPr>
          <w:p w14:paraId="58A68340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60761">
              <w:rPr>
                <w:rFonts w:ascii="Times New Roman" w:hAnsi="Times New Roman"/>
                <w:sz w:val="26"/>
                <w:szCs w:val="26"/>
                <w:lang w:val="be-BY"/>
              </w:rPr>
              <w:t>Тэма работы</w:t>
            </w:r>
          </w:p>
        </w:tc>
        <w:tc>
          <w:tcPr>
            <w:tcW w:w="841" w:type="dxa"/>
          </w:tcPr>
          <w:p w14:paraId="0706052C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046" w:type="dxa"/>
          </w:tcPr>
          <w:p w14:paraId="0D011113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6076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Выніковасць </w:t>
            </w:r>
          </w:p>
        </w:tc>
      </w:tr>
      <w:tr w:rsidR="00C71FEE" w:rsidRPr="00F84688" w14:paraId="7D615B28" w14:textId="77777777" w:rsidTr="00CA6024">
        <w:tc>
          <w:tcPr>
            <w:tcW w:w="9804" w:type="dxa"/>
            <w:gridSpan w:val="6"/>
          </w:tcPr>
          <w:p w14:paraId="6DF22424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  <w:r w:rsidR="005171BD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21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/202</w:t>
            </w:r>
            <w:r w:rsidR="005171BD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2</w:t>
            </w:r>
            <w:r w:rsidRPr="0096076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960761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навучальны год</w:t>
            </w:r>
            <w:r w:rsidRPr="0096076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C71FEE" w:rsidRPr="004A3EB4" w14:paraId="581DE0A3" w14:textId="77777777" w:rsidTr="00CA6024">
        <w:tc>
          <w:tcPr>
            <w:tcW w:w="857" w:type="dxa"/>
          </w:tcPr>
          <w:p w14:paraId="1AF304E5" w14:textId="77777777" w:rsidR="00C71FEE" w:rsidRPr="00960761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14:paraId="780F864D" w14:textId="77777777" w:rsidR="00C71FEE" w:rsidRPr="004323A3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Крыўленя Алена Леанідаўна</w:t>
            </w:r>
          </w:p>
        </w:tc>
        <w:tc>
          <w:tcPr>
            <w:tcW w:w="2178" w:type="dxa"/>
          </w:tcPr>
          <w:p w14:paraId="06A03242" w14:textId="77777777" w:rsidR="00C71FEE" w:rsidRDefault="002D1244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bookmarkStart w:id="0" w:name="_Hlk105749731"/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Раённы этап рэспубліканскага</w:t>
            </w:r>
            <w:r w:rsidR="00C71FEE" w:rsidRPr="004323A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конкурсу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“Жывая класіка”</w:t>
            </w:r>
          </w:p>
          <w:bookmarkEnd w:id="0"/>
          <w:p w14:paraId="4AB4D23C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5F233D9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Раённы этап рэспубліканскага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конкурсу</w:t>
            </w:r>
          </w:p>
          <w:p w14:paraId="07BBBC77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экалагічных праектаў “Зялёная школа”</w:t>
            </w:r>
          </w:p>
          <w:p w14:paraId="4839D049" w14:textId="77777777" w:rsidR="002D1244" w:rsidRPr="004323A3" w:rsidRDefault="002D1244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68" w:type="dxa"/>
          </w:tcPr>
          <w:p w14:paraId="6CF85D0E" w14:textId="77777777" w:rsidR="00C71FEE" w:rsidRDefault="002D1244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Конкурс вершаў</w:t>
            </w:r>
          </w:p>
          <w:p w14:paraId="0F16C871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8144F52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E33E670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81C3505" w14:textId="77777777" w:rsidR="001D59E3" w:rsidRPr="004323A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Педагагічная практыка “З планетай разам!”</w:t>
            </w:r>
          </w:p>
        </w:tc>
        <w:tc>
          <w:tcPr>
            <w:tcW w:w="841" w:type="dxa"/>
          </w:tcPr>
          <w:p w14:paraId="1D2AF4F5" w14:textId="77777777" w:rsidR="00C71FEE" w:rsidRPr="004323A3" w:rsidRDefault="002D1244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2022</w:t>
            </w:r>
            <w:r w:rsidR="00C71FEE" w:rsidRPr="004323A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14:paraId="14042350" w14:textId="77777777" w:rsidR="00C71FEE" w:rsidRPr="004323A3" w:rsidRDefault="00C71FEE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620AB">
              <w:rPr>
                <w:rFonts w:ascii="Times New Roman" w:hAnsi="Times New Roman"/>
                <w:sz w:val="26"/>
                <w:szCs w:val="26"/>
                <w:lang w:val="be-BY"/>
              </w:rPr>
              <w:t>Д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r w:rsidRPr="00A620AB">
              <w:rPr>
                <w:rFonts w:ascii="Times New Roman" w:hAnsi="Times New Roman"/>
                <w:sz w:val="26"/>
                <w:szCs w:val="26"/>
                <w:lang w:val="be-BY"/>
              </w:rPr>
              <w:t>плом</w:t>
            </w:r>
          </w:p>
          <w:p w14:paraId="7DCB7266" w14:textId="77777777" w:rsidR="00C71FEE" w:rsidRDefault="002D1244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620AB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="00C71FEE" w:rsidRPr="00A620A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C71FEE"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ступені</w:t>
            </w:r>
          </w:p>
          <w:p w14:paraId="00F0B80E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DD1B473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1045E91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FACCE41" w14:textId="77777777" w:rsidR="001D59E3" w:rsidRPr="004323A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620AB">
              <w:rPr>
                <w:rFonts w:ascii="Times New Roman" w:hAnsi="Times New Roman"/>
                <w:sz w:val="26"/>
                <w:szCs w:val="26"/>
                <w:lang w:val="be-BY"/>
              </w:rPr>
              <w:t>Д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r w:rsidRPr="00A620AB">
              <w:rPr>
                <w:rFonts w:ascii="Times New Roman" w:hAnsi="Times New Roman"/>
                <w:sz w:val="26"/>
                <w:szCs w:val="26"/>
                <w:lang w:val="be-BY"/>
              </w:rPr>
              <w:t>плом</w:t>
            </w:r>
          </w:p>
          <w:p w14:paraId="23719996" w14:textId="77777777" w:rsidR="001D59E3" w:rsidRPr="004323A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620AB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І 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ступені</w:t>
            </w:r>
          </w:p>
        </w:tc>
      </w:tr>
      <w:tr w:rsidR="001D59E3" w:rsidRPr="004A3EB4" w14:paraId="3CA20D25" w14:textId="77777777" w:rsidTr="00CA6024">
        <w:tc>
          <w:tcPr>
            <w:tcW w:w="857" w:type="dxa"/>
          </w:tcPr>
          <w:p w14:paraId="0D3FC28E" w14:textId="77777777" w:rsidR="001D59E3" w:rsidRP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1914" w:type="dxa"/>
          </w:tcPr>
          <w:p w14:paraId="6217864B" w14:textId="77777777" w:rsidR="001D59E3" w:rsidRPr="004323A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Рыжоў А.П.</w:t>
            </w:r>
          </w:p>
        </w:tc>
        <w:tc>
          <w:tcPr>
            <w:tcW w:w="2178" w:type="dxa"/>
          </w:tcPr>
          <w:p w14:paraId="3B87DABD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bookmarkStart w:id="1" w:name="_Hlk105749864"/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Раённы конкурс малюнкаў “Мы любім Беларусь”</w:t>
            </w:r>
            <w:r w:rsidR="000A68D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14:paraId="65DF6949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6D7138C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Раённы конкурс па экалогіі “Птушкі ля кармушкі”</w:t>
            </w:r>
            <w:bookmarkEnd w:id="1"/>
          </w:p>
        </w:tc>
        <w:tc>
          <w:tcPr>
            <w:tcW w:w="1968" w:type="dxa"/>
          </w:tcPr>
          <w:p w14:paraId="4415CFA1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Конкурс малюнкаў</w:t>
            </w:r>
          </w:p>
          <w:p w14:paraId="13CB314D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52F1A55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B121409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Выраб кармушак</w:t>
            </w:r>
          </w:p>
          <w:p w14:paraId="6F975922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41" w:type="dxa"/>
          </w:tcPr>
          <w:p w14:paraId="1C437294" w14:textId="77777777" w:rsidR="001D59E3" w:rsidRDefault="001D59E3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2021</w:t>
            </w:r>
          </w:p>
          <w:p w14:paraId="628F49BE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E0CDDC9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EA520BE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FE5DFC1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2021</w:t>
            </w:r>
          </w:p>
        </w:tc>
        <w:tc>
          <w:tcPr>
            <w:tcW w:w="2046" w:type="dxa"/>
          </w:tcPr>
          <w:p w14:paraId="10C5DAF0" w14:textId="77777777" w:rsidR="000A68DC" w:rsidRPr="004323A3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>Д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>плом</w:t>
            </w:r>
          </w:p>
          <w:p w14:paraId="116CEB47" w14:textId="77777777" w:rsidR="001D59E3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ступені</w:t>
            </w:r>
          </w:p>
          <w:p w14:paraId="1A8ABE37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7AFF907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4F17276" w14:textId="77777777" w:rsidR="000A68DC" w:rsidRPr="004323A3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>Д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>плом</w:t>
            </w:r>
          </w:p>
          <w:p w14:paraId="0DC0E872" w14:textId="77777777" w:rsidR="000A68DC" w:rsidRP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A68D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4323A3">
              <w:rPr>
                <w:rFonts w:ascii="Times New Roman" w:hAnsi="Times New Roman"/>
                <w:sz w:val="26"/>
                <w:szCs w:val="26"/>
                <w:lang w:val="be-BY"/>
              </w:rPr>
              <w:t>ступені</w:t>
            </w:r>
          </w:p>
        </w:tc>
      </w:tr>
      <w:tr w:rsidR="000A68DC" w:rsidRPr="000A68DC" w14:paraId="216416A7" w14:textId="77777777" w:rsidTr="00CA6024">
        <w:tc>
          <w:tcPr>
            <w:tcW w:w="857" w:type="dxa"/>
          </w:tcPr>
          <w:p w14:paraId="2FDF12F8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914" w:type="dxa"/>
          </w:tcPr>
          <w:p w14:paraId="1BE7755C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Парада А.І.</w:t>
            </w:r>
          </w:p>
        </w:tc>
        <w:tc>
          <w:tcPr>
            <w:tcW w:w="2178" w:type="dxa"/>
          </w:tcPr>
          <w:p w14:paraId="198E05EB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Раённы конкурс “Мы выбіраем ЗЛЖ”  </w:t>
            </w:r>
          </w:p>
          <w:p w14:paraId="7885C463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ECBF6C3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Абласны конкурс “Мы выбіраем ЗЛЖ”  </w:t>
            </w:r>
          </w:p>
          <w:p w14:paraId="31C666CA" w14:textId="77777777" w:rsidR="000A68DC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Раённы конкурс </w:t>
            </w:r>
            <w:r w:rsidR="000A68DC"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Мы ед</w:t>
            </w:r>
            <w:r>
              <w:rPr>
                <w:rFonts w:ascii="Times New Roman" w:hAnsi="Times New Roman"/>
                <w:sz w:val="26"/>
                <w:szCs w:val="26"/>
              </w:rPr>
              <w:t>ины</w:t>
            </w:r>
            <w:r w:rsidR="000A68DC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(да дня адзінства)</w:t>
            </w:r>
          </w:p>
          <w:p w14:paraId="236225F5" w14:textId="77777777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756E1ED" w14:textId="77777777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Раённы конкурс “</w:t>
            </w:r>
            <w:r w:rsidR="00C51600">
              <w:rPr>
                <w:rFonts w:ascii="Times New Roman" w:hAnsi="Times New Roman"/>
                <w:sz w:val="26"/>
                <w:szCs w:val="26"/>
                <w:lang w:val="be-BY"/>
              </w:rPr>
              <w:t>Стоп наркотык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  <w:r w:rsidR="00C51600">
              <w:rPr>
                <w:rFonts w:ascii="Times New Roman" w:hAnsi="Times New Roman"/>
                <w:sz w:val="26"/>
                <w:szCs w:val="26"/>
                <w:lang w:val="be-BY"/>
              </w:rPr>
              <w:t>, “Камп’ютарная бяспека”</w:t>
            </w:r>
          </w:p>
          <w:p w14:paraId="2B26043C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C7D420B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Абласны конкурс “Ты ў эфіры”(відэаролік) “Энэргамарафон 2022”</w:t>
            </w:r>
          </w:p>
          <w:p w14:paraId="1C5B8E71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F7454FF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68" w:type="dxa"/>
          </w:tcPr>
          <w:p w14:paraId="2CEDB393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Відэаролік</w:t>
            </w:r>
          </w:p>
          <w:p w14:paraId="360EC879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02D9B07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0A149EA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69D5EE9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Відэаролік</w:t>
            </w:r>
          </w:p>
          <w:p w14:paraId="3E4F06BB" w14:textId="77777777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8C217F6" w14:textId="62E5F7C5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B5F256C" w14:textId="77777777" w:rsidR="00903447" w:rsidRDefault="00903447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91E2503" w14:textId="77777777" w:rsidR="00334840" w:rsidRDefault="00334840" w:rsidP="004A3EB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Відэаролік</w:t>
            </w:r>
          </w:p>
          <w:p w14:paraId="247ECC9E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F7C8BC9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80B754F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AA048FE" w14:textId="77777777" w:rsidR="00C51600" w:rsidRDefault="00A024E9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</w:t>
            </w:r>
            <w:r w:rsidR="00C51600">
              <w:rPr>
                <w:rFonts w:ascii="Times New Roman" w:hAnsi="Times New Roman"/>
                <w:sz w:val="26"/>
                <w:szCs w:val="26"/>
                <w:lang w:val="be-BY"/>
              </w:rPr>
              <w:t>нкурс малюнкаў</w:t>
            </w:r>
          </w:p>
          <w:p w14:paraId="021D0454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E3BCC01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70E12C3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1F2AFDD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Відэаролік</w:t>
            </w:r>
          </w:p>
        </w:tc>
        <w:tc>
          <w:tcPr>
            <w:tcW w:w="841" w:type="dxa"/>
          </w:tcPr>
          <w:p w14:paraId="56516FC6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2021</w:t>
            </w:r>
          </w:p>
          <w:p w14:paraId="0D39EB82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20C85EA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57A1183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6FEAE94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2021</w:t>
            </w:r>
          </w:p>
          <w:p w14:paraId="137C2209" w14:textId="77777777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C326493" w14:textId="7C2B6670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805DE76" w14:textId="77777777" w:rsidR="00903447" w:rsidRDefault="00903447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44922CF" w14:textId="77777777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2021</w:t>
            </w:r>
          </w:p>
          <w:p w14:paraId="14C93D03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7365F74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BF8A3EE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CB5C38B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2022</w:t>
            </w:r>
          </w:p>
          <w:p w14:paraId="041B7C6C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D80F54E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74F8269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04ABE26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E6DA6FF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2022</w:t>
            </w:r>
          </w:p>
        </w:tc>
        <w:tc>
          <w:tcPr>
            <w:tcW w:w="2046" w:type="dxa"/>
          </w:tcPr>
          <w:p w14:paraId="2FAC73C2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1-е месца</w:t>
            </w:r>
          </w:p>
          <w:p w14:paraId="05E19B44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B0E459D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D915D92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CBF7318" w14:textId="77777777" w:rsidR="000A68DC" w:rsidRDefault="000A68DC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3-е месца</w:t>
            </w:r>
          </w:p>
          <w:p w14:paraId="17AF3D62" w14:textId="77777777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8D28E07" w14:textId="04340D71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BF460D8" w14:textId="77777777" w:rsidR="00903447" w:rsidRDefault="00903447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09F6994" w14:textId="77777777" w:rsidR="00334840" w:rsidRDefault="0033484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1-е месца</w:t>
            </w:r>
          </w:p>
          <w:p w14:paraId="7EA20DBB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9F5BD44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36AA228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CDBCB2C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1-е месца</w:t>
            </w:r>
          </w:p>
          <w:p w14:paraId="570E2D60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5EFA646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5CAA292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9CB9E65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3885CFD" w14:textId="77777777" w:rsidR="00C51600" w:rsidRPr="000A68DC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2-е месца</w:t>
            </w:r>
          </w:p>
        </w:tc>
      </w:tr>
      <w:tr w:rsidR="00C51600" w:rsidRPr="000A68DC" w14:paraId="68610EEA" w14:textId="77777777" w:rsidTr="00CA6024">
        <w:tc>
          <w:tcPr>
            <w:tcW w:w="857" w:type="dxa"/>
          </w:tcPr>
          <w:p w14:paraId="17C5B5C0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914" w:type="dxa"/>
          </w:tcPr>
          <w:p w14:paraId="16DA3941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Капачэня В.А.</w:t>
            </w:r>
          </w:p>
        </w:tc>
        <w:tc>
          <w:tcPr>
            <w:tcW w:w="2178" w:type="dxa"/>
          </w:tcPr>
          <w:p w14:paraId="4CD3366C" w14:textId="77777777" w:rsidR="00C51600" w:rsidRP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Раённы конкурс </w:t>
            </w:r>
            <w:r>
              <w:rPr>
                <w:rFonts w:ascii="Times New Roman" w:hAnsi="Times New Roman"/>
                <w:sz w:val="26"/>
                <w:szCs w:val="26"/>
              </w:rPr>
              <w:t>«Вот это помощь»</w:t>
            </w:r>
          </w:p>
        </w:tc>
        <w:tc>
          <w:tcPr>
            <w:tcW w:w="1968" w:type="dxa"/>
          </w:tcPr>
          <w:p w14:paraId="5DDBB5D5" w14:textId="77777777" w:rsidR="00C51600" w:rsidRP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ідэаролік</w:t>
            </w:r>
          </w:p>
        </w:tc>
        <w:tc>
          <w:tcPr>
            <w:tcW w:w="841" w:type="dxa"/>
          </w:tcPr>
          <w:p w14:paraId="50DB9C19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2022</w:t>
            </w:r>
          </w:p>
        </w:tc>
        <w:tc>
          <w:tcPr>
            <w:tcW w:w="2046" w:type="dxa"/>
          </w:tcPr>
          <w:p w14:paraId="14003E41" w14:textId="77777777" w:rsidR="00C51600" w:rsidRDefault="00C51600" w:rsidP="004A3EB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2-е месца</w:t>
            </w:r>
          </w:p>
        </w:tc>
      </w:tr>
    </w:tbl>
    <w:p w14:paraId="6E8615E6" w14:textId="77777777" w:rsidR="00C71FEE" w:rsidRDefault="00C71FEE" w:rsidP="004A3EB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14:paraId="2903122A" w14:textId="77777777" w:rsidR="00C71FEE" w:rsidRDefault="00C71FEE" w:rsidP="004A3EB4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14:paraId="75DCA79A" w14:textId="77777777" w:rsidR="00C40A1B" w:rsidRPr="00B00557" w:rsidRDefault="00A024E9" w:rsidP="004A3EB4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У</w:t>
      </w:r>
      <w:r w:rsidR="00C40A1B" w:rsidRPr="00B00557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C40A1B">
        <w:rPr>
          <w:rFonts w:ascii="Times New Roman" w:hAnsi="Times New Roman"/>
          <w:i/>
          <w:sz w:val="30"/>
          <w:szCs w:val="30"/>
          <w:lang w:val="be-BY"/>
        </w:rPr>
        <w:t xml:space="preserve">членаў МА </w:t>
      </w:r>
      <w:r w:rsidR="00C40A1B" w:rsidRPr="00CE4115">
        <w:rPr>
          <w:rFonts w:ascii="Times New Roman" w:hAnsi="Times New Roman"/>
          <w:i/>
          <w:sz w:val="30"/>
          <w:szCs w:val="30"/>
          <w:lang w:val="be-BY"/>
        </w:rPr>
        <w:t>настаўнікаў пачатковых класаў, эстэтычнага цыклу, працоўнага навучання, фізічнай культуры і здароўя, выхавальнікаў групы падоўжанага дня</w:t>
      </w:r>
      <w:r w:rsidR="00C40A1B" w:rsidRPr="00B00557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be-BY"/>
        </w:rPr>
        <w:t>ў параўнанні з 2020/2021навучальным годам павысілася</w:t>
      </w:r>
      <w:r w:rsidR="00C40A1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C40A1B">
        <w:rPr>
          <w:rFonts w:ascii="Times New Roman" w:hAnsi="Times New Roman"/>
          <w:i/>
          <w:sz w:val="30"/>
          <w:szCs w:val="30"/>
          <w:lang w:val="be-BY"/>
        </w:rPr>
        <w:lastRenderedPageBreak/>
        <w:t>актыўнасць ў</w:t>
      </w:r>
      <w:r w:rsidR="00C40A1B" w:rsidRPr="00B00557">
        <w:rPr>
          <w:rFonts w:ascii="Times New Roman" w:hAnsi="Times New Roman"/>
          <w:i/>
          <w:sz w:val="30"/>
          <w:szCs w:val="30"/>
          <w:lang w:val="be-BY"/>
        </w:rPr>
        <w:t>дзелу педагогаў у мет</w:t>
      </w:r>
      <w:r>
        <w:rPr>
          <w:rFonts w:ascii="Times New Roman" w:hAnsi="Times New Roman"/>
          <w:i/>
          <w:sz w:val="30"/>
          <w:szCs w:val="30"/>
          <w:lang w:val="be-BY"/>
        </w:rPr>
        <w:t>адычных і прафесійных конкурсах, а вось у  алімпіядах стала ніжэйшай.</w:t>
      </w:r>
    </w:p>
    <w:p w14:paraId="2D16B0B0" w14:textId="77777777" w:rsidR="00C40A1B" w:rsidRPr="00BA56A9" w:rsidRDefault="00C40A1B" w:rsidP="004A3EB4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be-BY"/>
        </w:rPr>
      </w:pPr>
      <w:r w:rsidRPr="00B00557">
        <w:rPr>
          <w:rFonts w:ascii="Times New Roman" w:hAnsi="Times New Roman"/>
          <w:i/>
          <w:sz w:val="30"/>
          <w:szCs w:val="30"/>
          <w:lang w:val="be-BY"/>
        </w:rPr>
        <w:t xml:space="preserve">Шляхі вырашэння: матывацыя педагогаў да выніковага ўдзелу ў мерапрыемствах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раённага, </w:t>
      </w:r>
      <w:r w:rsidRPr="00B00557">
        <w:rPr>
          <w:rFonts w:ascii="Times New Roman" w:hAnsi="Times New Roman"/>
          <w:i/>
          <w:sz w:val="30"/>
          <w:szCs w:val="30"/>
          <w:lang w:val="be-BY"/>
        </w:rPr>
        <w:t>абласнога, рэспубліканскага, міжнароднага ўзроўняў.</w:t>
      </w:r>
    </w:p>
    <w:p w14:paraId="314B03FE" w14:textId="77777777" w:rsidR="00C40A1B" w:rsidRPr="00BA56A9" w:rsidRDefault="00C40A1B" w:rsidP="004A3EB4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val="be-BY"/>
        </w:rPr>
      </w:pPr>
      <w:r w:rsidRPr="00BA56A9">
        <w:rPr>
          <w:rFonts w:ascii="Times New Roman" w:eastAsia="Times New Roman" w:hAnsi="Times New Roman"/>
          <w:b/>
          <w:sz w:val="26"/>
          <w:szCs w:val="26"/>
          <w:lang w:val="be-BY"/>
        </w:rPr>
        <w:t>Арганізацыя праектнай дзейнасці</w:t>
      </w:r>
    </w:p>
    <w:tbl>
      <w:tblPr>
        <w:tblStyle w:val="TableNormal"/>
        <w:tblW w:w="98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2126"/>
        <w:gridCol w:w="2126"/>
        <w:gridCol w:w="2353"/>
      </w:tblGrid>
      <w:tr w:rsidR="00C40A1B" w:rsidRPr="00BA56A9" w14:paraId="4340AC14" w14:textId="77777777" w:rsidTr="00A94659">
        <w:trPr>
          <w:trHeight w:val="827"/>
        </w:trPr>
        <w:tc>
          <w:tcPr>
            <w:tcW w:w="425" w:type="dxa"/>
          </w:tcPr>
          <w:p w14:paraId="25E4E8EA" w14:textId="77777777" w:rsidR="00C40A1B" w:rsidRPr="00BA56A9" w:rsidRDefault="00C40A1B" w:rsidP="004A3EB4">
            <w:pPr>
              <w:pStyle w:val="TableParagraph"/>
              <w:ind w:left="3" w:right="125"/>
              <w:jc w:val="center"/>
              <w:rPr>
                <w:sz w:val="26"/>
                <w:szCs w:val="26"/>
                <w:lang w:val="ru-RU"/>
              </w:rPr>
            </w:pPr>
            <w:r w:rsidRPr="00BA56A9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836" w:type="dxa"/>
          </w:tcPr>
          <w:p w14:paraId="59C810FA" w14:textId="77777777" w:rsidR="00C40A1B" w:rsidRPr="00BA56A9" w:rsidRDefault="00C40A1B" w:rsidP="004A3EB4">
            <w:pPr>
              <w:pStyle w:val="TableParagraph"/>
              <w:ind w:left="3" w:right="125"/>
              <w:jc w:val="center"/>
              <w:rPr>
                <w:sz w:val="26"/>
                <w:szCs w:val="26"/>
                <w:lang w:val="be-BY"/>
              </w:rPr>
            </w:pPr>
            <w:r w:rsidRPr="00BA56A9">
              <w:rPr>
                <w:sz w:val="26"/>
                <w:szCs w:val="26"/>
                <w:lang w:val="be-BY"/>
              </w:rPr>
              <w:t xml:space="preserve">Назва праекта </w:t>
            </w:r>
          </w:p>
        </w:tc>
        <w:tc>
          <w:tcPr>
            <w:tcW w:w="2126" w:type="dxa"/>
          </w:tcPr>
          <w:p w14:paraId="6B403AF5" w14:textId="77777777" w:rsidR="00C40A1B" w:rsidRPr="00BA56A9" w:rsidRDefault="00C40A1B" w:rsidP="004A3EB4">
            <w:pPr>
              <w:pStyle w:val="TableParagraph"/>
              <w:ind w:left="3"/>
              <w:jc w:val="center"/>
              <w:rPr>
                <w:sz w:val="26"/>
                <w:szCs w:val="26"/>
                <w:lang w:val="be-BY"/>
              </w:rPr>
            </w:pPr>
            <w:r w:rsidRPr="00BA56A9">
              <w:rPr>
                <w:sz w:val="26"/>
                <w:szCs w:val="26"/>
                <w:lang w:val="be-BY"/>
              </w:rPr>
              <w:t>Прозвішча, імя, імя па бацьку  педагога, кіраўніка праекта</w:t>
            </w:r>
          </w:p>
        </w:tc>
        <w:tc>
          <w:tcPr>
            <w:tcW w:w="2126" w:type="dxa"/>
          </w:tcPr>
          <w:p w14:paraId="1A22B7AD" w14:textId="77777777" w:rsidR="00C40A1B" w:rsidRPr="00BA56A9" w:rsidRDefault="00C40A1B" w:rsidP="004A3EB4">
            <w:pPr>
              <w:pStyle w:val="TableParagraph"/>
              <w:ind w:left="3"/>
              <w:jc w:val="center"/>
              <w:rPr>
                <w:sz w:val="26"/>
                <w:szCs w:val="26"/>
                <w:lang w:val="ru-RU"/>
              </w:rPr>
            </w:pPr>
            <w:r w:rsidRPr="00BA56A9">
              <w:rPr>
                <w:sz w:val="26"/>
                <w:szCs w:val="26"/>
                <w:lang w:val="ru-RU"/>
              </w:rPr>
              <w:t>Трансляцыя ў рамках навукова-метадычных мерапрыемстваў</w:t>
            </w:r>
          </w:p>
        </w:tc>
        <w:tc>
          <w:tcPr>
            <w:tcW w:w="2353" w:type="dxa"/>
          </w:tcPr>
          <w:p w14:paraId="40ED2643" w14:textId="77777777" w:rsidR="00C40A1B" w:rsidRPr="00BA56A9" w:rsidRDefault="00C40A1B" w:rsidP="004A3EB4">
            <w:pPr>
              <w:pStyle w:val="TableParagraph"/>
              <w:ind w:left="3"/>
              <w:jc w:val="center"/>
              <w:rPr>
                <w:spacing w:val="-2"/>
                <w:sz w:val="26"/>
                <w:szCs w:val="26"/>
              </w:rPr>
            </w:pPr>
            <w:r w:rsidRPr="00BA56A9">
              <w:rPr>
                <w:spacing w:val="-2"/>
                <w:sz w:val="26"/>
                <w:szCs w:val="26"/>
              </w:rPr>
              <w:t>Вынік</w:t>
            </w:r>
          </w:p>
          <w:p w14:paraId="64E1BDF1" w14:textId="77777777" w:rsidR="00C40A1B" w:rsidRPr="00BA56A9" w:rsidRDefault="00C40A1B" w:rsidP="004A3EB4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 w:rsidRPr="00BA56A9">
              <w:rPr>
                <w:spacing w:val="-2"/>
                <w:sz w:val="26"/>
                <w:szCs w:val="26"/>
              </w:rPr>
              <w:t>Узровень уяўлення</w:t>
            </w:r>
          </w:p>
        </w:tc>
      </w:tr>
      <w:tr w:rsidR="00C40A1B" w:rsidRPr="00BA56A9" w14:paraId="2B80D656" w14:textId="77777777" w:rsidTr="00A94659">
        <w:trPr>
          <w:trHeight w:val="275"/>
        </w:trPr>
        <w:tc>
          <w:tcPr>
            <w:tcW w:w="9866" w:type="dxa"/>
            <w:gridSpan w:val="5"/>
          </w:tcPr>
          <w:p w14:paraId="231659D4" w14:textId="77777777" w:rsidR="00C40A1B" w:rsidRPr="00BA56A9" w:rsidRDefault="00D864A1" w:rsidP="004A3EB4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</w:t>
            </w:r>
            <w:r>
              <w:rPr>
                <w:b/>
                <w:sz w:val="26"/>
                <w:szCs w:val="26"/>
                <w:lang w:val="be-BY"/>
              </w:rPr>
              <w:t>19</w:t>
            </w:r>
            <w:r>
              <w:rPr>
                <w:b/>
                <w:sz w:val="26"/>
                <w:szCs w:val="26"/>
                <w:lang w:val="ru-RU"/>
              </w:rPr>
              <w:t>/202</w:t>
            </w:r>
            <w:r>
              <w:rPr>
                <w:b/>
                <w:sz w:val="26"/>
                <w:szCs w:val="26"/>
                <w:lang w:val="be-BY"/>
              </w:rPr>
              <w:t>0</w:t>
            </w:r>
            <w:r w:rsidR="00C40A1B" w:rsidRPr="00BA56A9">
              <w:rPr>
                <w:b/>
                <w:sz w:val="26"/>
                <w:szCs w:val="26"/>
                <w:lang w:val="be-BY"/>
              </w:rPr>
              <w:t>навучальны год</w:t>
            </w:r>
          </w:p>
        </w:tc>
      </w:tr>
      <w:tr w:rsidR="00C40A1B" w:rsidRPr="00BA56A9" w14:paraId="78640BC6" w14:textId="77777777" w:rsidTr="00A94659">
        <w:trPr>
          <w:trHeight w:val="275"/>
        </w:trPr>
        <w:tc>
          <w:tcPr>
            <w:tcW w:w="425" w:type="dxa"/>
          </w:tcPr>
          <w:p w14:paraId="08AB5D30" w14:textId="77777777" w:rsidR="00C40A1B" w:rsidRPr="00BA56A9" w:rsidRDefault="00C40A1B" w:rsidP="004A3EB4">
            <w:pPr>
              <w:pStyle w:val="TableParagraph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36" w:type="dxa"/>
          </w:tcPr>
          <w:p w14:paraId="3122B9E7" w14:textId="77777777" w:rsidR="00C40A1B" w:rsidRPr="00C71D73" w:rsidRDefault="00C40A1B" w:rsidP="004A3EB4">
            <w:pPr>
              <w:pStyle w:val="TableParagraph"/>
              <w:ind w:left="136"/>
              <w:rPr>
                <w:sz w:val="26"/>
                <w:szCs w:val="26"/>
                <w:lang w:val="be-BY"/>
              </w:rPr>
            </w:pPr>
            <w:r w:rsidRPr="00C71D73">
              <w:rPr>
                <w:sz w:val="26"/>
                <w:szCs w:val="26"/>
                <w:lang w:val="be-BY"/>
              </w:rPr>
              <w:t>«Арганізацыя пазакласнай працы па развіцці інтэлектуальных уменняў дзяцей малодшага школьнага ўзросту з дапамогай гульні ў шахматы»</w:t>
            </w:r>
          </w:p>
        </w:tc>
        <w:tc>
          <w:tcPr>
            <w:tcW w:w="2126" w:type="dxa"/>
          </w:tcPr>
          <w:p w14:paraId="1C42A6FD" w14:textId="77777777" w:rsidR="00C40A1B" w:rsidRPr="00BA56A9" w:rsidRDefault="00C40A1B" w:rsidP="004A3EB4">
            <w:pPr>
              <w:pStyle w:val="TableParagraph"/>
              <w:ind w:left="136"/>
              <w:rPr>
                <w:sz w:val="26"/>
                <w:szCs w:val="26"/>
                <w:lang w:val="be-BY"/>
              </w:rPr>
            </w:pPr>
            <w:r w:rsidRPr="00BA56A9">
              <w:rPr>
                <w:sz w:val="26"/>
                <w:szCs w:val="26"/>
                <w:lang w:val="ru-RU"/>
              </w:rPr>
              <w:t>Парада Алена Ісакаўна, настаўнік пачатковых класаў</w:t>
            </w:r>
          </w:p>
        </w:tc>
        <w:tc>
          <w:tcPr>
            <w:tcW w:w="2126" w:type="dxa"/>
          </w:tcPr>
          <w:p w14:paraId="440D0A1B" w14:textId="77777777" w:rsidR="00C40A1B" w:rsidRPr="00BA56A9" w:rsidRDefault="00C40A1B" w:rsidP="004A3EB4">
            <w:pPr>
              <w:pStyle w:val="TableParagraph"/>
              <w:ind w:left="147"/>
              <w:rPr>
                <w:sz w:val="26"/>
                <w:szCs w:val="26"/>
                <w:lang w:val="ru-RU"/>
              </w:rPr>
            </w:pPr>
            <w:r w:rsidRPr="00BA56A9">
              <w:rPr>
                <w:sz w:val="26"/>
                <w:szCs w:val="26"/>
                <w:lang w:val="ru-RU"/>
              </w:rPr>
              <w:t>Тыдзень педмайстэрства настаўнікаў пачатковых класаў</w:t>
            </w:r>
          </w:p>
        </w:tc>
        <w:tc>
          <w:tcPr>
            <w:tcW w:w="2353" w:type="dxa"/>
          </w:tcPr>
          <w:p w14:paraId="4349919D" w14:textId="77777777" w:rsidR="00C40A1B" w:rsidRPr="00BA56A9" w:rsidRDefault="00C40A1B" w:rsidP="004A3EB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31249FAB" w14:textId="77777777" w:rsidR="00C40A1B" w:rsidRPr="00BA56A9" w:rsidRDefault="00C40A1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50E3CF5" w14:textId="77777777" w:rsidR="001D59E3" w:rsidRDefault="00C40A1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Лічу, што 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эфектыўнай </w:t>
      </w:r>
      <w:r>
        <w:rPr>
          <w:rFonts w:ascii="Times New Roman" w:hAnsi="Times New Roman"/>
          <w:sz w:val="30"/>
          <w:szCs w:val="30"/>
          <w:lang w:val="be-BY"/>
        </w:rPr>
        <w:t>была работа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метадычнага аб’яднання настаўнікаў пачатковых класаў, эстэтычнага напрамку, працоўнага навучання, фізічнай культуры і здароўя, выхавацелей групы падоўжанага дня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Гэта пацвярджаецца вынікамі іх дзейнасці. Так, вучні 4 класа </w:t>
      </w:r>
      <w:r w:rsidR="002D1244">
        <w:rPr>
          <w:rFonts w:ascii="Times New Roman" w:hAnsi="Times New Roman"/>
          <w:sz w:val="30"/>
          <w:szCs w:val="30"/>
          <w:lang w:val="be-BY"/>
        </w:rPr>
        <w:t>Зелянко Міла і Лазука Ульяна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прымалі ўдзел у І этапе адкрытага фестывалю “Я – вынаходнік” і атрымалі </w:t>
      </w:r>
      <w:r w:rsidR="002D1244">
        <w:rPr>
          <w:rFonts w:ascii="Times New Roman" w:hAnsi="Times New Roman"/>
          <w:sz w:val="30"/>
          <w:szCs w:val="30"/>
          <w:lang w:val="be-BY"/>
        </w:rPr>
        <w:t>пахвальны водгук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(настаўнік </w:t>
      </w:r>
      <w:r w:rsidR="002D1244">
        <w:rPr>
          <w:rFonts w:ascii="Times New Roman" w:hAnsi="Times New Roman"/>
          <w:sz w:val="30"/>
          <w:szCs w:val="30"/>
          <w:lang w:val="be-BY"/>
        </w:rPr>
        <w:t>Капачэня В.А</w:t>
      </w:r>
      <w:r w:rsidRPr="004323A3">
        <w:rPr>
          <w:rFonts w:ascii="Times New Roman" w:hAnsi="Times New Roman"/>
          <w:sz w:val="30"/>
          <w:szCs w:val="30"/>
          <w:lang w:val="be-BY"/>
        </w:rPr>
        <w:t>.). Зборная каманда 2-4 класаў на працягу навучальнага года прымала выніковы ўдзел у пасяджэннях раённага клуба “УникУм” (кіраўнік Кач</w:t>
      </w:r>
      <w:r>
        <w:rPr>
          <w:rFonts w:ascii="Times New Roman" w:hAnsi="Times New Roman"/>
          <w:sz w:val="30"/>
          <w:szCs w:val="30"/>
          <w:lang w:val="be-BY"/>
        </w:rPr>
        <w:t xml:space="preserve">ура Н.А.). У </w:t>
      </w:r>
      <w:r w:rsidR="002D1244">
        <w:rPr>
          <w:rFonts w:ascii="Times New Roman" w:hAnsi="Times New Roman"/>
          <w:sz w:val="30"/>
          <w:szCs w:val="30"/>
          <w:lang w:val="be-BY"/>
        </w:rPr>
        <w:t>2021/2022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наву</w:t>
      </w:r>
      <w:r>
        <w:rPr>
          <w:rFonts w:ascii="Times New Roman" w:hAnsi="Times New Roman"/>
          <w:sz w:val="30"/>
          <w:szCs w:val="30"/>
          <w:lang w:val="be-BY"/>
        </w:rPr>
        <w:t>ч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альным годзе </w:t>
      </w:r>
      <w:r w:rsidR="00EE1C96">
        <w:rPr>
          <w:rFonts w:ascii="Times New Roman" w:hAnsi="Times New Roman"/>
          <w:sz w:val="30"/>
          <w:szCs w:val="30"/>
          <w:lang w:val="be-BY"/>
        </w:rPr>
        <w:t>настаўнікі МА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E1C96">
        <w:rPr>
          <w:rFonts w:ascii="Times New Roman" w:hAnsi="Times New Roman"/>
          <w:sz w:val="30"/>
          <w:szCs w:val="30"/>
          <w:lang w:val="be-BY"/>
        </w:rPr>
        <w:t>прынялі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удзел</w:t>
      </w:r>
      <w:r w:rsidR="002D1244">
        <w:rPr>
          <w:rFonts w:ascii="Times New Roman" w:hAnsi="Times New Roman"/>
          <w:sz w:val="30"/>
          <w:szCs w:val="30"/>
          <w:lang w:val="be-BY"/>
        </w:rPr>
        <w:t xml:space="preserve"> у </w:t>
      </w:r>
      <w:r w:rsidR="00EE1C96" w:rsidRPr="004323A3">
        <w:rPr>
          <w:rFonts w:ascii="Times New Roman" w:hAnsi="Times New Roman"/>
          <w:sz w:val="30"/>
          <w:szCs w:val="30"/>
          <w:lang w:val="be-BY"/>
        </w:rPr>
        <w:t>другім этапе рэспу</w:t>
      </w:r>
      <w:r w:rsidR="00EE1C96">
        <w:rPr>
          <w:rFonts w:ascii="Times New Roman" w:hAnsi="Times New Roman"/>
          <w:sz w:val="30"/>
          <w:szCs w:val="30"/>
          <w:lang w:val="be-BY"/>
        </w:rPr>
        <w:t>бліканскай алімпіяды па вучэбных прадметах. Так Порубава А., Грузд К. атрымалі дыплом І</w:t>
      </w:r>
      <w:r w:rsidR="00EE1C96" w:rsidRPr="004323A3">
        <w:rPr>
          <w:rFonts w:ascii="Times New Roman" w:hAnsi="Times New Roman"/>
          <w:sz w:val="30"/>
          <w:szCs w:val="30"/>
          <w:lang w:val="be-BY"/>
        </w:rPr>
        <w:t xml:space="preserve"> cтупені</w:t>
      </w:r>
      <w:r w:rsidR="00EE1C96">
        <w:rPr>
          <w:rFonts w:ascii="Times New Roman" w:hAnsi="Times New Roman"/>
          <w:sz w:val="30"/>
          <w:szCs w:val="30"/>
          <w:lang w:val="be-BY"/>
        </w:rPr>
        <w:t xml:space="preserve"> па прадмету “Фізічная культура і здароўе”</w:t>
      </w:r>
      <w:r w:rsidR="0080420A">
        <w:rPr>
          <w:rFonts w:ascii="Times New Roman" w:hAnsi="Times New Roman"/>
          <w:sz w:val="30"/>
          <w:szCs w:val="30"/>
          <w:lang w:val="be-BY"/>
        </w:rPr>
        <w:t>, а Койка К. дыплом І</w:t>
      </w:r>
      <w:r w:rsidR="0080420A">
        <w:rPr>
          <w:rFonts w:ascii="Times New Roman" w:hAnsi="Times New Roman"/>
          <w:sz w:val="30"/>
          <w:szCs w:val="30"/>
          <w:lang w:val="en-US"/>
        </w:rPr>
        <w:t>I</w:t>
      </w:r>
      <w:r w:rsidR="0080420A" w:rsidRPr="004323A3">
        <w:rPr>
          <w:rFonts w:ascii="Times New Roman" w:hAnsi="Times New Roman"/>
          <w:sz w:val="30"/>
          <w:szCs w:val="30"/>
          <w:lang w:val="be-BY"/>
        </w:rPr>
        <w:t xml:space="preserve"> cтупені</w:t>
      </w:r>
      <w:r w:rsidR="00EE1C96">
        <w:rPr>
          <w:rFonts w:ascii="Times New Roman" w:hAnsi="Times New Roman"/>
          <w:sz w:val="30"/>
          <w:szCs w:val="30"/>
          <w:lang w:val="be-BY"/>
        </w:rPr>
        <w:t xml:space="preserve"> (настаўнік Пучэня Г.А.), у </w:t>
      </w:r>
      <w:r w:rsidR="002D1244">
        <w:rPr>
          <w:rFonts w:ascii="Times New Roman" w:hAnsi="Times New Roman"/>
          <w:sz w:val="30"/>
          <w:szCs w:val="30"/>
          <w:lang w:val="be-BY"/>
        </w:rPr>
        <w:t xml:space="preserve">раённым этапе </w:t>
      </w:r>
      <w:r w:rsidR="00EE1C96">
        <w:rPr>
          <w:rFonts w:ascii="Times New Roman" w:hAnsi="Times New Roman"/>
          <w:sz w:val="30"/>
          <w:szCs w:val="30"/>
          <w:lang w:val="be-BY"/>
        </w:rPr>
        <w:t>аалімпіяд па вучэбных прадметах Рахоцкая Л., Бандурыстава Д., занялі 3-е месца па прадмету “Працоўнае навучанне” (настаўнік Карсека В.К.).</w:t>
      </w:r>
      <w:r w:rsidR="001D59E3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6E457B09" w14:textId="77777777" w:rsidR="00C40A1B" w:rsidRDefault="001D59E3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0420A">
        <w:rPr>
          <w:rFonts w:ascii="Times New Roman" w:hAnsi="Times New Roman"/>
          <w:sz w:val="30"/>
          <w:szCs w:val="30"/>
          <w:lang w:val="be-BY"/>
        </w:rPr>
        <w:t>За 2021/2022</w:t>
      </w:r>
      <w:r w:rsidR="00C40A1B" w:rsidRPr="004323A3">
        <w:rPr>
          <w:rFonts w:ascii="Times New Roman" w:hAnsi="Times New Roman"/>
          <w:sz w:val="30"/>
          <w:szCs w:val="30"/>
          <w:lang w:val="be-BY"/>
        </w:rPr>
        <w:t xml:space="preserve"> навучальны год навучэнцы пад кіраўніцтвам Пучэні Г.А. паказалі наступныя вынікі:</w:t>
      </w:r>
    </w:p>
    <w:p w14:paraId="459E31DE" w14:textId="77777777" w:rsidR="00DE3C15" w:rsidRDefault="0080420A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bookmarkStart w:id="2" w:name="_Hlk105750155"/>
      <w:r w:rsidRPr="004323A3">
        <w:rPr>
          <w:rFonts w:ascii="Times New Roman" w:hAnsi="Times New Roman"/>
          <w:sz w:val="30"/>
          <w:szCs w:val="30"/>
          <w:lang w:val="be-BY"/>
        </w:rPr>
        <w:t>ІІ месца</w:t>
      </w:r>
      <w:r>
        <w:rPr>
          <w:rFonts w:ascii="Times New Roman" w:hAnsi="Times New Roman"/>
          <w:sz w:val="30"/>
          <w:szCs w:val="30"/>
          <w:lang w:val="be-BY"/>
        </w:rPr>
        <w:t xml:space="preserve"> (Пекар А.) на раённых спаборніцтвах па легкаатлетычнаму        мнагабор’ю “Шкаліада”</w:t>
      </w:r>
      <w:r w:rsidR="00E13122" w:rsidRPr="00E1312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13122">
        <w:rPr>
          <w:rFonts w:ascii="Times New Roman" w:hAnsi="Times New Roman"/>
          <w:sz w:val="30"/>
          <w:szCs w:val="30"/>
          <w:lang w:val="be-BY"/>
        </w:rPr>
        <w:t>(у асабістым заліку);</w:t>
      </w:r>
    </w:p>
    <w:p w14:paraId="354EEF61" w14:textId="77777777" w:rsidR="00DE3C15" w:rsidRDefault="0080420A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lastRenderedPageBreak/>
        <w:t>ІІІ месца</w:t>
      </w:r>
      <w:r w:rsidR="00E13122">
        <w:rPr>
          <w:rFonts w:ascii="Times New Roman" w:hAnsi="Times New Roman"/>
          <w:sz w:val="30"/>
          <w:szCs w:val="30"/>
          <w:lang w:val="be-BY"/>
        </w:rPr>
        <w:t xml:space="preserve"> (Порубава А.) на раённых спаборніцтвах па настольнаму тэнісу (у асабістым заліку);</w:t>
      </w:r>
    </w:p>
    <w:p w14:paraId="62A8AF52" w14:textId="77777777" w:rsidR="00DE3C15" w:rsidRDefault="00E13122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>І месца</w:t>
      </w:r>
      <w:r w:rsidRPr="00E1312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на </w:t>
      </w:r>
      <w:r>
        <w:rPr>
          <w:rFonts w:ascii="Times New Roman" w:hAnsi="Times New Roman"/>
          <w:sz w:val="30"/>
          <w:szCs w:val="30"/>
          <w:lang w:val="be-BY"/>
        </w:rPr>
        <w:t>раённых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спаборніцтвах па біятлоне “Снежны снайпер”</w:t>
      </w:r>
      <w:r>
        <w:rPr>
          <w:rFonts w:ascii="Times New Roman" w:hAnsi="Times New Roman"/>
          <w:sz w:val="30"/>
          <w:szCs w:val="30"/>
          <w:lang w:val="be-BY"/>
        </w:rPr>
        <w:t xml:space="preserve"> (у агульнакамандным заліку); </w:t>
      </w:r>
    </w:p>
    <w:p w14:paraId="4E4836E5" w14:textId="77777777" w:rsidR="00DE3C15" w:rsidRDefault="00E13122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>І месца</w:t>
      </w:r>
      <w:r w:rsidRPr="00E1312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на </w:t>
      </w:r>
      <w:r>
        <w:rPr>
          <w:rFonts w:ascii="Times New Roman" w:hAnsi="Times New Roman"/>
          <w:sz w:val="30"/>
          <w:szCs w:val="30"/>
          <w:lang w:val="be-BY"/>
        </w:rPr>
        <w:t>раённых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спаборніцтвах</w:t>
      </w:r>
      <w:r>
        <w:rPr>
          <w:rFonts w:ascii="Times New Roman" w:hAnsi="Times New Roman"/>
          <w:sz w:val="30"/>
          <w:szCs w:val="30"/>
          <w:lang w:val="be-BY"/>
        </w:rPr>
        <w:t xml:space="preserve"> па зімняму шматбор’ю “Абаронца Айчыны”</w:t>
      </w:r>
      <w:r w:rsidRPr="00E131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(у агульнакамандным заліку); </w:t>
      </w:r>
    </w:p>
    <w:p w14:paraId="09A21A16" w14:textId="77777777" w:rsidR="00DE3C15" w:rsidRDefault="003D294F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>ІІ месца</w:t>
      </w:r>
      <w:r>
        <w:rPr>
          <w:rFonts w:ascii="Times New Roman" w:hAnsi="Times New Roman"/>
          <w:sz w:val="30"/>
          <w:szCs w:val="30"/>
          <w:lang w:val="be-BY"/>
        </w:rPr>
        <w:t xml:space="preserve"> Данілаў М.</w:t>
      </w:r>
      <w:r w:rsidRPr="003D294F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(у асабістым заліку)</w:t>
      </w:r>
      <w:r w:rsidR="00A620AB">
        <w:rPr>
          <w:rFonts w:ascii="Times New Roman" w:hAnsi="Times New Roman"/>
          <w:sz w:val="30"/>
          <w:szCs w:val="30"/>
          <w:lang w:val="be-BY"/>
        </w:rPr>
        <w:t>,</w:t>
      </w:r>
      <w:r w:rsidR="00A620AB" w:rsidRPr="00A620A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620AB" w:rsidRPr="004323A3">
        <w:rPr>
          <w:rFonts w:ascii="Times New Roman" w:hAnsi="Times New Roman"/>
          <w:sz w:val="30"/>
          <w:szCs w:val="30"/>
          <w:lang w:val="be-BY"/>
        </w:rPr>
        <w:t>ІІІ месца</w:t>
      </w:r>
      <w:r w:rsidR="00A620AB">
        <w:rPr>
          <w:rFonts w:ascii="Times New Roman" w:hAnsi="Times New Roman"/>
          <w:sz w:val="30"/>
          <w:szCs w:val="30"/>
          <w:lang w:val="be-BY"/>
        </w:rPr>
        <w:t xml:space="preserve"> Бураў М.</w:t>
      </w:r>
      <w:r w:rsidR="00A620AB" w:rsidRPr="00A620A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620AB">
        <w:rPr>
          <w:rFonts w:ascii="Times New Roman" w:hAnsi="Times New Roman"/>
          <w:sz w:val="30"/>
          <w:szCs w:val="30"/>
          <w:lang w:val="be-BY"/>
        </w:rPr>
        <w:t>(у асабістым заліку),</w:t>
      </w:r>
      <w:r w:rsidR="00A620AB" w:rsidRPr="00A620A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620AB" w:rsidRPr="004323A3">
        <w:rPr>
          <w:rFonts w:ascii="Times New Roman" w:hAnsi="Times New Roman"/>
          <w:sz w:val="30"/>
          <w:szCs w:val="30"/>
          <w:lang w:val="be-BY"/>
        </w:rPr>
        <w:t>І месца</w:t>
      </w:r>
      <w:r w:rsidR="00A620AB">
        <w:rPr>
          <w:rFonts w:ascii="Times New Roman" w:hAnsi="Times New Roman"/>
          <w:sz w:val="30"/>
          <w:szCs w:val="30"/>
          <w:lang w:val="be-BY"/>
        </w:rPr>
        <w:t xml:space="preserve"> – у эстафеце </w:t>
      </w:r>
      <w:r w:rsidR="00A620AB" w:rsidRPr="004323A3">
        <w:rPr>
          <w:rFonts w:ascii="Times New Roman" w:hAnsi="Times New Roman"/>
          <w:sz w:val="30"/>
          <w:szCs w:val="30"/>
          <w:lang w:val="be-BY"/>
        </w:rPr>
        <w:t>4х3 км</w:t>
      </w:r>
      <w:r w:rsidR="00A620AB">
        <w:rPr>
          <w:rFonts w:ascii="Times New Roman" w:hAnsi="Times New Roman"/>
          <w:sz w:val="30"/>
          <w:szCs w:val="30"/>
          <w:lang w:val="be-BY"/>
        </w:rPr>
        <w:t>, у абласных</w:t>
      </w:r>
      <w:r w:rsidR="00A620AB" w:rsidRPr="00A620A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620AB" w:rsidRPr="004323A3">
        <w:rPr>
          <w:rFonts w:ascii="Times New Roman" w:hAnsi="Times New Roman"/>
          <w:sz w:val="30"/>
          <w:szCs w:val="30"/>
          <w:lang w:val="be-BY"/>
        </w:rPr>
        <w:t>спаборніцтвах па біятлоне “Снежны снайпер”</w:t>
      </w:r>
      <w:r w:rsidR="00A620AB">
        <w:rPr>
          <w:rFonts w:ascii="Times New Roman" w:hAnsi="Times New Roman"/>
          <w:sz w:val="30"/>
          <w:szCs w:val="30"/>
          <w:lang w:val="be-BY"/>
        </w:rPr>
        <w:t>;</w:t>
      </w:r>
    </w:p>
    <w:p w14:paraId="64B65CA8" w14:textId="77777777" w:rsidR="00DE3C15" w:rsidRDefault="00A620A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>ІІІ месца</w:t>
      </w:r>
      <w:r w:rsidR="00A25ABC" w:rsidRPr="00A25AB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25ABC">
        <w:rPr>
          <w:rFonts w:ascii="Times New Roman" w:hAnsi="Times New Roman"/>
          <w:sz w:val="30"/>
          <w:szCs w:val="30"/>
          <w:lang w:val="be-BY"/>
        </w:rPr>
        <w:t>у</w:t>
      </w:r>
      <w:r w:rsidR="00A25ABC" w:rsidRPr="004323A3">
        <w:rPr>
          <w:rFonts w:ascii="Times New Roman" w:hAnsi="Times New Roman"/>
          <w:sz w:val="30"/>
          <w:szCs w:val="30"/>
          <w:lang w:val="be-BY"/>
        </w:rPr>
        <w:t xml:space="preserve"> рэспубліканскіх спаборніцтвах па біятлоне “Снежны снайпер”</w:t>
      </w:r>
      <w:r w:rsidR="00A25ABC">
        <w:rPr>
          <w:rFonts w:ascii="Times New Roman" w:hAnsi="Times New Roman"/>
          <w:sz w:val="30"/>
          <w:szCs w:val="30"/>
          <w:lang w:val="be-BY"/>
        </w:rPr>
        <w:t xml:space="preserve"> “Раубічы” (у эстафетнай камандзе);</w:t>
      </w:r>
    </w:p>
    <w:p w14:paraId="17BC50A1" w14:textId="77777777" w:rsidR="00DE3C15" w:rsidRDefault="00A25ABC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І месца</w:t>
      </w:r>
      <w:r w:rsidRPr="00A25AB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323A3">
        <w:rPr>
          <w:rFonts w:ascii="Times New Roman" w:hAnsi="Times New Roman"/>
          <w:sz w:val="30"/>
          <w:szCs w:val="30"/>
          <w:lang w:val="be-BY"/>
        </w:rPr>
        <w:t>ў фінале абласных спаборніцтваў</w:t>
      </w:r>
      <w:r>
        <w:rPr>
          <w:rFonts w:ascii="Times New Roman" w:hAnsi="Times New Roman"/>
          <w:sz w:val="30"/>
          <w:szCs w:val="30"/>
          <w:lang w:val="be-BY"/>
        </w:rPr>
        <w:t xml:space="preserve"> па зімовым шматбор'і “Здароўе”, (у камандным заліку);</w:t>
      </w:r>
    </w:p>
    <w:p w14:paraId="0C5017F2" w14:textId="77777777" w:rsidR="00DE3C15" w:rsidRDefault="00A25ABC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>ІІІ месца</w:t>
      </w:r>
      <w:r w:rsidRPr="00A25ABC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у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рэспубліканскіх спаборніцтвах</w:t>
      </w:r>
      <w:r>
        <w:rPr>
          <w:rFonts w:ascii="Times New Roman" w:hAnsi="Times New Roman"/>
          <w:sz w:val="30"/>
          <w:szCs w:val="30"/>
          <w:lang w:val="be-BY"/>
        </w:rPr>
        <w:t xml:space="preserve"> па лыжным гонкам “Линия зовёт” г.Навагрудак, (у камандным заліку);</w:t>
      </w:r>
    </w:p>
    <w:p w14:paraId="5ED8640C" w14:textId="77777777" w:rsidR="00DE3C15" w:rsidRDefault="00A25ABC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І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месца ў </w:t>
      </w:r>
      <w:r>
        <w:rPr>
          <w:rFonts w:ascii="Times New Roman" w:hAnsi="Times New Roman"/>
          <w:sz w:val="30"/>
          <w:szCs w:val="30"/>
          <w:lang w:val="be-BY"/>
        </w:rPr>
        <w:t>раённых спаборніцтвах</w:t>
      </w:r>
      <w:r w:rsidRPr="004323A3">
        <w:rPr>
          <w:rFonts w:ascii="Times New Roman" w:hAnsi="Times New Roman"/>
          <w:sz w:val="30"/>
          <w:szCs w:val="30"/>
          <w:lang w:val="be-BY"/>
        </w:rPr>
        <w:t xml:space="preserve"> па летнім шматбор'і “Абаронца Айчыны”</w:t>
      </w:r>
      <w:r w:rsidRPr="00A25ABC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(у камандным заліку);</w:t>
      </w:r>
    </w:p>
    <w:p w14:paraId="2677D598" w14:textId="77777777" w:rsidR="00DE3C15" w:rsidRDefault="00350DC9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 xml:space="preserve">ІІ месца </w:t>
      </w:r>
      <w:r w:rsidR="00A25ABC" w:rsidRPr="004323A3">
        <w:rPr>
          <w:rFonts w:ascii="Times New Roman" w:hAnsi="Times New Roman"/>
          <w:sz w:val="30"/>
          <w:szCs w:val="30"/>
          <w:lang w:val="be-BY"/>
        </w:rPr>
        <w:t xml:space="preserve">ў </w:t>
      </w:r>
      <w:r>
        <w:rPr>
          <w:rFonts w:ascii="Times New Roman" w:hAnsi="Times New Roman"/>
          <w:sz w:val="30"/>
          <w:szCs w:val="30"/>
          <w:lang w:val="be-BY"/>
        </w:rPr>
        <w:t>абласных</w:t>
      </w:r>
      <w:r w:rsidR="00A25ABC">
        <w:rPr>
          <w:rFonts w:ascii="Times New Roman" w:hAnsi="Times New Roman"/>
          <w:sz w:val="30"/>
          <w:szCs w:val="30"/>
          <w:lang w:val="be-BY"/>
        </w:rPr>
        <w:t xml:space="preserve"> спаборніцтвах</w:t>
      </w:r>
      <w:r w:rsidR="00A25ABC" w:rsidRPr="004323A3">
        <w:rPr>
          <w:rFonts w:ascii="Times New Roman" w:hAnsi="Times New Roman"/>
          <w:sz w:val="30"/>
          <w:szCs w:val="30"/>
          <w:lang w:val="be-BY"/>
        </w:rPr>
        <w:t xml:space="preserve"> па летнім шматбор'і “Абаронца Айчыны”</w:t>
      </w:r>
      <w:r w:rsidR="00A25ABC" w:rsidRPr="00A25ABC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г. Слуцк, </w:t>
      </w:r>
      <w:r w:rsidR="00A25ABC">
        <w:rPr>
          <w:rFonts w:ascii="Times New Roman" w:hAnsi="Times New Roman"/>
          <w:sz w:val="30"/>
          <w:szCs w:val="30"/>
          <w:lang w:val="be-BY"/>
        </w:rPr>
        <w:t>(у камандным заліку);</w:t>
      </w:r>
    </w:p>
    <w:p w14:paraId="2A5946F7" w14:textId="77777777" w:rsidR="00DE3C15" w:rsidRDefault="00350DC9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>ІІ месца</w:t>
      </w:r>
      <w:r>
        <w:rPr>
          <w:rFonts w:ascii="Times New Roman" w:hAnsi="Times New Roman"/>
          <w:sz w:val="30"/>
          <w:szCs w:val="30"/>
          <w:lang w:val="be-BY"/>
        </w:rPr>
        <w:t xml:space="preserve"> (Каратаеў Дз.), </w:t>
      </w:r>
      <w:r w:rsidRPr="004323A3">
        <w:rPr>
          <w:rFonts w:ascii="Times New Roman" w:hAnsi="Times New Roman"/>
          <w:sz w:val="30"/>
          <w:szCs w:val="30"/>
          <w:lang w:val="be-BY"/>
        </w:rPr>
        <w:t>ІІІ месца</w:t>
      </w:r>
      <w:r>
        <w:rPr>
          <w:rFonts w:ascii="Times New Roman" w:hAnsi="Times New Roman"/>
          <w:sz w:val="30"/>
          <w:szCs w:val="30"/>
          <w:lang w:val="be-BY"/>
        </w:rPr>
        <w:t xml:space="preserve"> (Порубаў М.) Дзяржаўны фізкультурна-аздараўленчы комплекс РБ;</w:t>
      </w:r>
    </w:p>
    <w:p w14:paraId="1EBC0CF0" w14:textId="581B4CAC" w:rsidR="00350DC9" w:rsidRDefault="00350DC9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23A3">
        <w:rPr>
          <w:rFonts w:ascii="Times New Roman" w:hAnsi="Times New Roman"/>
          <w:sz w:val="30"/>
          <w:szCs w:val="30"/>
          <w:lang w:val="be-BY"/>
        </w:rPr>
        <w:t>ІІІ месца</w:t>
      </w:r>
      <w:r>
        <w:rPr>
          <w:rFonts w:ascii="Times New Roman" w:hAnsi="Times New Roman"/>
          <w:sz w:val="30"/>
          <w:szCs w:val="30"/>
          <w:lang w:val="be-BY"/>
        </w:rPr>
        <w:t xml:space="preserve"> ў раённым турыстычным злёце,</w:t>
      </w:r>
      <w:r w:rsidRPr="00350DC9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(у камандным заліку)</w:t>
      </w:r>
    </w:p>
    <w:p w14:paraId="2F491BDF" w14:textId="77777777" w:rsidR="00C40A1B" w:rsidRPr="004323A3" w:rsidRDefault="00C40A1B" w:rsidP="004A3EB4">
      <w:pPr>
        <w:spacing w:after="0"/>
        <w:ind w:left="709"/>
        <w:jc w:val="both"/>
        <w:rPr>
          <w:rFonts w:ascii="Times New Roman" w:hAnsi="Times New Roman"/>
          <w:sz w:val="30"/>
          <w:szCs w:val="30"/>
          <w:lang w:val="be-BY"/>
        </w:rPr>
      </w:pPr>
    </w:p>
    <w:bookmarkEnd w:id="2"/>
    <w:p w14:paraId="22BEF4D5" w14:textId="77777777" w:rsidR="00C40A1B" w:rsidRPr="00B00557" w:rsidRDefault="00C40A1B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 xml:space="preserve">Высновы: </w:t>
      </w:r>
      <w:r>
        <w:rPr>
          <w:rFonts w:ascii="Times New Roman" w:hAnsi="Times New Roman"/>
          <w:sz w:val="30"/>
          <w:szCs w:val="30"/>
          <w:lang w:val="be-BY"/>
        </w:rPr>
        <w:t>лічу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працу метадычнага аб'яднання настаўнікаў</w:t>
      </w:r>
      <w:r>
        <w:rPr>
          <w:rFonts w:ascii="Times New Roman" w:hAnsi="Times New Roman"/>
          <w:sz w:val="30"/>
          <w:szCs w:val="30"/>
          <w:lang w:val="be-BY"/>
        </w:rPr>
        <w:t xml:space="preserve"> пачатковых класаў, эстэтычнага цыклу, працоўнага навучання, фізічнай культуры і здароўя, выхавальнікаў групы падоўжанага дня </w:t>
      </w:r>
      <w:r w:rsidRPr="00B00557">
        <w:rPr>
          <w:rFonts w:ascii="Times New Roman" w:hAnsi="Times New Roman"/>
          <w:sz w:val="30"/>
          <w:szCs w:val="30"/>
          <w:lang w:val="be-BY"/>
        </w:rPr>
        <w:t xml:space="preserve"> у справаздачным годзе здавальняючай.</w:t>
      </w:r>
    </w:p>
    <w:p w14:paraId="23636E6E" w14:textId="77777777" w:rsidR="004A3EB4" w:rsidRDefault="001D59E3" w:rsidP="004A3EB4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  2022/2023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 xml:space="preserve"> навучальным годзе МА настаўнікаў </w:t>
      </w:r>
      <w:r w:rsidR="00C40A1B">
        <w:rPr>
          <w:rFonts w:ascii="Times New Roman" w:hAnsi="Times New Roman"/>
          <w:sz w:val="30"/>
          <w:szCs w:val="30"/>
          <w:lang w:val="be-BY"/>
        </w:rPr>
        <w:t xml:space="preserve">пачатковых класаў, эстэтычнага цыклу, працоўнага навучання, фізічнай культуры і здароўя, выхавальнікаў групы падоўжанага дня </w:t>
      </w:r>
      <w:r w:rsidR="00C40A1B" w:rsidRPr="00B00557">
        <w:rPr>
          <w:rFonts w:ascii="Times New Roman" w:hAnsi="Times New Roman"/>
          <w:sz w:val="30"/>
          <w:szCs w:val="30"/>
          <w:lang w:val="be-BY"/>
        </w:rPr>
        <w:t xml:space="preserve"> павінна сканцэнтраваць увагу  на вырашэнні наступных задач:</w:t>
      </w:r>
    </w:p>
    <w:p w14:paraId="78500F30" w14:textId="77777777" w:rsidR="004A3EB4" w:rsidRDefault="00C40A1B" w:rsidP="004A3EB4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4A3EB4">
        <w:rPr>
          <w:rFonts w:ascii="Times New Roman" w:hAnsi="Times New Roman"/>
          <w:sz w:val="30"/>
          <w:szCs w:val="30"/>
          <w:lang w:val="be-BY"/>
        </w:rPr>
        <w:t>Асвоіць актыўныя формы правядзення пасяджэнняў МА.</w:t>
      </w:r>
    </w:p>
    <w:p w14:paraId="203B4CD8" w14:textId="77777777" w:rsidR="004A3EB4" w:rsidRDefault="00C40A1B" w:rsidP="004A3EB4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4A3EB4">
        <w:rPr>
          <w:rFonts w:ascii="Times New Roman" w:hAnsi="Times New Roman"/>
          <w:sz w:val="30"/>
          <w:szCs w:val="30"/>
          <w:lang w:val="be-BY"/>
        </w:rPr>
        <w:t xml:space="preserve">Актывізаваць работу </w:t>
      </w:r>
      <w:r w:rsidR="006D79D1" w:rsidRPr="004A3EB4">
        <w:rPr>
          <w:rFonts w:ascii="Times New Roman" w:hAnsi="Times New Roman"/>
          <w:sz w:val="30"/>
          <w:szCs w:val="30"/>
          <w:lang w:val="be-BY"/>
        </w:rPr>
        <w:t xml:space="preserve">па трансляцыі уласнага досведу работы праз публікацыю ў перыядычным друку </w:t>
      </w:r>
      <w:r w:rsidR="00D864A1" w:rsidRPr="004A3EB4">
        <w:rPr>
          <w:rFonts w:ascii="Times New Roman" w:hAnsi="Times New Roman"/>
          <w:sz w:val="30"/>
          <w:szCs w:val="30"/>
          <w:lang w:val="be-BY"/>
        </w:rPr>
        <w:t>артыкулаў</w:t>
      </w:r>
      <w:r w:rsidR="006D79D1" w:rsidRPr="004A3EB4">
        <w:rPr>
          <w:rFonts w:ascii="Times New Roman" w:hAnsi="Times New Roman"/>
          <w:sz w:val="30"/>
          <w:szCs w:val="30"/>
          <w:lang w:val="be-BY"/>
        </w:rPr>
        <w:t>, адкрытых урокаў, практычных наработак, абагульненне педагагічнай дзейнасці.</w:t>
      </w:r>
    </w:p>
    <w:p w14:paraId="78DBE631" w14:textId="77777777" w:rsidR="004A3EB4" w:rsidRDefault="00C40A1B" w:rsidP="004A3EB4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4A3EB4">
        <w:rPr>
          <w:rFonts w:ascii="Times New Roman" w:hAnsi="Times New Roman"/>
          <w:sz w:val="30"/>
          <w:szCs w:val="30"/>
          <w:lang w:val="be-BY"/>
        </w:rPr>
        <w:lastRenderedPageBreak/>
        <w:t>Удасканаліць работу па падрыхтоўцы вучняў да ўдзелу ў алімпіядах, НПК праз сістэмны падыход у рабоце з высокаматываванымі навучэнцамі.</w:t>
      </w:r>
    </w:p>
    <w:p w14:paraId="29DD2C86" w14:textId="360BAC40" w:rsidR="00C40A1B" w:rsidRPr="004A3EB4" w:rsidRDefault="006D79D1" w:rsidP="004A3EB4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4A3EB4">
        <w:rPr>
          <w:rFonts w:ascii="Times New Roman" w:hAnsi="Times New Roman"/>
          <w:sz w:val="30"/>
          <w:szCs w:val="30"/>
          <w:lang w:val="be-BY"/>
        </w:rPr>
        <w:t>Актывізаваць узаеманаведванне ўрокаў настаўнікамі з мэтай абмену вопытам.</w:t>
      </w:r>
    </w:p>
    <w:p w14:paraId="2501CE46" w14:textId="77777777" w:rsidR="006D79D1" w:rsidRDefault="006D79D1" w:rsidP="004A3EB4">
      <w:pPr>
        <w:pStyle w:val="a4"/>
        <w:spacing w:line="276" w:lineRule="auto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</w:p>
    <w:p w14:paraId="515312BE" w14:textId="77777777" w:rsidR="006D79D1" w:rsidRPr="00597452" w:rsidRDefault="006D79D1" w:rsidP="004A3EB4">
      <w:pPr>
        <w:pStyle w:val="a4"/>
        <w:spacing w:line="276" w:lineRule="auto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</w:p>
    <w:p w14:paraId="7B02EF84" w14:textId="77777777" w:rsidR="00C40A1B" w:rsidRPr="00B00557" w:rsidRDefault="00C40A1B" w:rsidP="004A3EB4">
      <w:pPr>
        <w:spacing w:after="0"/>
        <w:ind w:firstLine="709"/>
        <w:rPr>
          <w:rFonts w:ascii="Times New Roman" w:hAnsi="Times New Roman"/>
          <w:sz w:val="30"/>
          <w:szCs w:val="30"/>
          <w:lang w:val="be-BY"/>
        </w:rPr>
      </w:pPr>
      <w:r w:rsidRPr="00B00557">
        <w:rPr>
          <w:rFonts w:ascii="Times New Roman" w:hAnsi="Times New Roman"/>
          <w:sz w:val="30"/>
          <w:szCs w:val="30"/>
          <w:lang w:val="be-BY"/>
        </w:rPr>
        <w:t xml:space="preserve">Кіраўнік МА               </w:t>
      </w:r>
      <w:r w:rsidRPr="00B00557">
        <w:rPr>
          <w:rFonts w:ascii="Times New Roman" w:hAnsi="Times New Roman"/>
          <w:sz w:val="30"/>
          <w:szCs w:val="30"/>
          <w:lang w:val="be-BY"/>
        </w:rPr>
        <w:tab/>
      </w:r>
      <w:r w:rsidRPr="00B00557">
        <w:rPr>
          <w:rFonts w:ascii="Times New Roman" w:hAnsi="Times New Roman"/>
          <w:sz w:val="30"/>
          <w:szCs w:val="30"/>
          <w:lang w:val="be-BY"/>
        </w:rPr>
        <w:tab/>
      </w:r>
      <w:r w:rsidRPr="00B00557">
        <w:rPr>
          <w:rFonts w:ascii="Times New Roman" w:hAnsi="Times New Roman"/>
          <w:sz w:val="30"/>
          <w:szCs w:val="30"/>
          <w:lang w:val="be-BY"/>
        </w:rPr>
        <w:tab/>
      </w:r>
      <w:r w:rsidRPr="00B00557">
        <w:rPr>
          <w:rFonts w:ascii="Times New Roman" w:hAnsi="Times New Roman"/>
          <w:sz w:val="30"/>
          <w:szCs w:val="30"/>
          <w:lang w:val="be-BY"/>
        </w:rPr>
        <w:tab/>
      </w:r>
      <w:r w:rsidRPr="00B00557">
        <w:rPr>
          <w:rFonts w:ascii="Times New Roman" w:hAnsi="Times New Roman"/>
          <w:sz w:val="30"/>
          <w:szCs w:val="30"/>
          <w:lang w:val="be-BY"/>
        </w:rPr>
        <w:tab/>
        <w:t xml:space="preserve">        </w:t>
      </w:r>
      <w:r>
        <w:rPr>
          <w:rFonts w:ascii="Times New Roman" w:hAnsi="Times New Roman"/>
          <w:sz w:val="30"/>
          <w:szCs w:val="30"/>
          <w:lang w:val="be-BY"/>
        </w:rPr>
        <w:t>Н.А.Качура</w:t>
      </w:r>
    </w:p>
    <w:p w14:paraId="3AAB9BC1" w14:textId="77777777" w:rsidR="000A2E89" w:rsidRPr="006D79D1" w:rsidRDefault="000A2E89" w:rsidP="004A3EB4">
      <w:pPr>
        <w:spacing w:after="0"/>
        <w:rPr>
          <w:lang w:val="be-BY"/>
        </w:rPr>
      </w:pPr>
    </w:p>
    <w:sectPr w:rsidR="000A2E89" w:rsidRPr="006D79D1" w:rsidSect="002D0C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4022"/>
    <w:multiLevelType w:val="hybridMultilevel"/>
    <w:tmpl w:val="21D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1B"/>
    <w:rsid w:val="00002996"/>
    <w:rsid w:val="00030059"/>
    <w:rsid w:val="000A2E89"/>
    <w:rsid w:val="000A68DC"/>
    <w:rsid w:val="00164301"/>
    <w:rsid w:val="001D59E3"/>
    <w:rsid w:val="001F2D3A"/>
    <w:rsid w:val="002D1244"/>
    <w:rsid w:val="00334840"/>
    <w:rsid w:val="00350DC9"/>
    <w:rsid w:val="003C66E6"/>
    <w:rsid w:val="003D294F"/>
    <w:rsid w:val="003F0AF8"/>
    <w:rsid w:val="004A3EB4"/>
    <w:rsid w:val="005171BD"/>
    <w:rsid w:val="00541D1B"/>
    <w:rsid w:val="005528DB"/>
    <w:rsid w:val="005C2E92"/>
    <w:rsid w:val="006449FF"/>
    <w:rsid w:val="006D1F7C"/>
    <w:rsid w:val="006D79D1"/>
    <w:rsid w:val="00701F03"/>
    <w:rsid w:val="007F6A51"/>
    <w:rsid w:val="0080420A"/>
    <w:rsid w:val="0084253F"/>
    <w:rsid w:val="00903447"/>
    <w:rsid w:val="00A024E9"/>
    <w:rsid w:val="00A25ABC"/>
    <w:rsid w:val="00A620AB"/>
    <w:rsid w:val="00AD28B1"/>
    <w:rsid w:val="00BD3CC7"/>
    <w:rsid w:val="00C40A1B"/>
    <w:rsid w:val="00C51600"/>
    <w:rsid w:val="00C70086"/>
    <w:rsid w:val="00C71FEE"/>
    <w:rsid w:val="00C9764B"/>
    <w:rsid w:val="00D67EEC"/>
    <w:rsid w:val="00D864A1"/>
    <w:rsid w:val="00DE3C15"/>
    <w:rsid w:val="00E13122"/>
    <w:rsid w:val="00E52768"/>
    <w:rsid w:val="00EA36DC"/>
    <w:rsid w:val="00EB2552"/>
    <w:rsid w:val="00EE1C96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1647"/>
  <w15:docId w15:val="{03EF2D76-7392-4962-B6E5-E9E2A3C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40A1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40A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">
    <w:name w:val="Сетка таблицы2"/>
    <w:basedOn w:val="a1"/>
    <w:next w:val="a3"/>
    <w:uiPriority w:val="59"/>
    <w:rsid w:val="00C40A1B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A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2022-06-09T21:23:00Z</cp:lastPrinted>
  <dcterms:created xsi:type="dcterms:W3CDTF">2022-06-10T07:32:00Z</dcterms:created>
  <dcterms:modified xsi:type="dcterms:W3CDTF">2022-06-20T05:02:00Z</dcterms:modified>
</cp:coreProperties>
</file>